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F03" w:rsidRDefault="007C4F03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ладная микроэк (02.05)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03" w:rsidRDefault="007C4F03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7C4F03" w:rsidRDefault="007C4F03">
      <w:pPr>
        <w:rPr>
          <w:sz w:val="0"/>
          <w:szCs w:val="0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ладная микроэк (02.05)2 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0"/>
          <w:szCs w:val="0"/>
        </w:rPr>
        <w:br w:type="page"/>
      </w:r>
    </w:p>
    <w:p w:rsidR="00AE0BF9" w:rsidRDefault="00AE0BF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1765"/>
        <w:gridCol w:w="2594"/>
        <w:gridCol w:w="3343"/>
        <w:gridCol w:w="1463"/>
        <w:gridCol w:w="817"/>
        <w:gridCol w:w="148"/>
      </w:tblGrid>
      <w:tr w:rsidR="00AE0BF9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3545" w:type="dxa"/>
          </w:tcPr>
          <w:p w:rsidR="00AE0BF9" w:rsidRDefault="00AE0BF9"/>
        </w:tc>
        <w:tc>
          <w:tcPr>
            <w:tcW w:w="1560" w:type="dxa"/>
          </w:tcPr>
          <w:p w:rsidR="00AE0BF9" w:rsidRDefault="00AE0BF9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AE0BF9">
        <w:trPr>
          <w:trHeight w:hRule="exact" w:val="138"/>
        </w:trPr>
        <w:tc>
          <w:tcPr>
            <w:tcW w:w="143" w:type="dxa"/>
          </w:tcPr>
          <w:p w:rsidR="00AE0BF9" w:rsidRDefault="00AE0BF9"/>
        </w:tc>
        <w:tc>
          <w:tcPr>
            <w:tcW w:w="1844" w:type="dxa"/>
          </w:tcPr>
          <w:p w:rsidR="00AE0BF9" w:rsidRDefault="00AE0BF9"/>
        </w:tc>
        <w:tc>
          <w:tcPr>
            <w:tcW w:w="2694" w:type="dxa"/>
          </w:tcPr>
          <w:p w:rsidR="00AE0BF9" w:rsidRDefault="00AE0BF9"/>
        </w:tc>
        <w:tc>
          <w:tcPr>
            <w:tcW w:w="3545" w:type="dxa"/>
          </w:tcPr>
          <w:p w:rsidR="00AE0BF9" w:rsidRDefault="00AE0BF9"/>
        </w:tc>
        <w:tc>
          <w:tcPr>
            <w:tcW w:w="1560" w:type="dxa"/>
          </w:tcPr>
          <w:p w:rsidR="00AE0BF9" w:rsidRDefault="00AE0BF9"/>
        </w:tc>
        <w:tc>
          <w:tcPr>
            <w:tcW w:w="852" w:type="dxa"/>
          </w:tcPr>
          <w:p w:rsidR="00AE0BF9" w:rsidRDefault="00AE0BF9"/>
        </w:tc>
        <w:tc>
          <w:tcPr>
            <w:tcW w:w="143" w:type="dxa"/>
          </w:tcPr>
          <w:p w:rsidR="00AE0BF9" w:rsidRDefault="00AE0BF9"/>
        </w:tc>
      </w:tr>
      <w:tr w:rsidR="00AE0BF9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F9" w:rsidRDefault="00AE0BF9"/>
        </w:tc>
      </w:tr>
      <w:tr w:rsidR="00AE0BF9">
        <w:trPr>
          <w:trHeight w:hRule="exact" w:val="248"/>
        </w:trPr>
        <w:tc>
          <w:tcPr>
            <w:tcW w:w="143" w:type="dxa"/>
          </w:tcPr>
          <w:p w:rsidR="00AE0BF9" w:rsidRDefault="00AE0BF9"/>
        </w:tc>
        <w:tc>
          <w:tcPr>
            <w:tcW w:w="1844" w:type="dxa"/>
          </w:tcPr>
          <w:p w:rsidR="00AE0BF9" w:rsidRDefault="00AE0BF9"/>
        </w:tc>
        <w:tc>
          <w:tcPr>
            <w:tcW w:w="2694" w:type="dxa"/>
          </w:tcPr>
          <w:p w:rsidR="00AE0BF9" w:rsidRDefault="00AE0BF9"/>
        </w:tc>
        <w:tc>
          <w:tcPr>
            <w:tcW w:w="3545" w:type="dxa"/>
          </w:tcPr>
          <w:p w:rsidR="00AE0BF9" w:rsidRDefault="00AE0BF9"/>
        </w:tc>
        <w:tc>
          <w:tcPr>
            <w:tcW w:w="1560" w:type="dxa"/>
          </w:tcPr>
          <w:p w:rsidR="00AE0BF9" w:rsidRDefault="00AE0BF9"/>
        </w:tc>
        <w:tc>
          <w:tcPr>
            <w:tcW w:w="852" w:type="dxa"/>
          </w:tcPr>
          <w:p w:rsidR="00AE0BF9" w:rsidRDefault="00AE0BF9"/>
        </w:tc>
        <w:tc>
          <w:tcPr>
            <w:tcW w:w="143" w:type="dxa"/>
          </w:tcPr>
          <w:p w:rsidR="00AE0BF9" w:rsidRDefault="00AE0BF9"/>
        </w:tc>
      </w:tr>
      <w:tr w:rsidR="00AE0BF9" w:rsidRPr="00C55308">
        <w:trPr>
          <w:trHeight w:hRule="exact" w:val="277"/>
        </w:trPr>
        <w:tc>
          <w:tcPr>
            <w:tcW w:w="143" w:type="dxa"/>
          </w:tcPr>
          <w:p w:rsidR="00AE0BF9" w:rsidRDefault="00AE0BF9"/>
        </w:tc>
        <w:tc>
          <w:tcPr>
            <w:tcW w:w="1844" w:type="dxa"/>
          </w:tcPr>
          <w:p w:rsidR="00AE0BF9" w:rsidRDefault="00AE0BF9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13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361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к.э.н., доцент, Грицунова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С.В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13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4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77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13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500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к.э.н., доцент, Грицунова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С.В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13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4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77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13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222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Инновационный менеджмент и предпринимательство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к.э.н., доцент, Грицунова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С.В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138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387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77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77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222"/>
        </w:trPr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Инновационный менеджмент и предпринимательство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AE0BF9" w:rsidRPr="007C4F03" w:rsidRDefault="00AE0BF9">
            <w:pPr>
              <w:spacing w:after="0" w:line="240" w:lineRule="auto"/>
              <w:rPr>
                <w:lang w:val="ru-RU"/>
              </w:rPr>
            </w:pPr>
          </w:p>
          <w:p w:rsidR="00AE0BF9" w:rsidRPr="007C4F03" w:rsidRDefault="007C4F03">
            <w:pPr>
              <w:spacing w:after="0" w:line="240" w:lineRule="auto"/>
              <w:rPr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 xml:space="preserve">Программу составил(и):  к.э.н., доцент, Грицунова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С.В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</w:tbl>
    <w:p w:rsidR="00AE0BF9" w:rsidRPr="007C4F03" w:rsidRDefault="007C4F03">
      <w:pPr>
        <w:rPr>
          <w:sz w:val="0"/>
          <w:szCs w:val="0"/>
          <w:lang w:val="ru-RU"/>
        </w:rPr>
      </w:pPr>
      <w:r w:rsidRPr="007C4F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1"/>
        <w:gridCol w:w="201"/>
        <w:gridCol w:w="1693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AE0BF9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AE0BF9" w:rsidRPr="00C55308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AE0BF9" w:rsidRPr="00C55308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AE0BF9" w:rsidRPr="00C55308">
        <w:trPr>
          <w:trHeight w:hRule="exact" w:val="277"/>
        </w:trPr>
        <w:tc>
          <w:tcPr>
            <w:tcW w:w="766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E0BF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AE0BF9" w:rsidRPr="00C55308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E0BF9" w:rsidRPr="00C553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E0BF9" w:rsidRPr="00C55308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AE0BF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AE0BF9" w:rsidRPr="00C55308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E0BF9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AE0BF9">
        <w:trPr>
          <w:trHeight w:hRule="exact" w:val="277"/>
        </w:trPr>
        <w:tc>
          <w:tcPr>
            <w:tcW w:w="766" w:type="dxa"/>
          </w:tcPr>
          <w:p w:rsidR="00AE0BF9" w:rsidRDefault="00AE0BF9"/>
        </w:tc>
        <w:tc>
          <w:tcPr>
            <w:tcW w:w="228" w:type="dxa"/>
          </w:tcPr>
          <w:p w:rsidR="00AE0BF9" w:rsidRDefault="00AE0BF9"/>
        </w:tc>
        <w:tc>
          <w:tcPr>
            <w:tcW w:w="1844" w:type="dxa"/>
          </w:tcPr>
          <w:p w:rsidR="00AE0BF9" w:rsidRDefault="00AE0BF9"/>
        </w:tc>
        <w:tc>
          <w:tcPr>
            <w:tcW w:w="1702" w:type="dxa"/>
          </w:tcPr>
          <w:p w:rsidR="00AE0BF9" w:rsidRDefault="00AE0BF9"/>
        </w:tc>
        <w:tc>
          <w:tcPr>
            <w:tcW w:w="143" w:type="dxa"/>
          </w:tcPr>
          <w:p w:rsidR="00AE0BF9" w:rsidRDefault="00AE0BF9"/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993" w:type="dxa"/>
          </w:tcPr>
          <w:p w:rsidR="00AE0BF9" w:rsidRDefault="00AE0BF9"/>
        </w:tc>
      </w:tr>
      <w:tr w:rsidR="00AE0BF9" w:rsidRPr="00C55308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функцианирования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в рыночных условиях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proofErr w:type="spellEnd"/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F9" w:rsidRPr="00C55308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</w:tr>
      <w:tr w:rsidR="00AE0BF9" w:rsidRPr="00C55308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AE0BF9" w:rsidRPr="00C55308">
        <w:trPr>
          <w:trHeight w:hRule="exact" w:val="277"/>
        </w:trPr>
        <w:tc>
          <w:tcPr>
            <w:tcW w:w="766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C55308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E0BF9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AE0BF9" w:rsidRPr="00C55308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</w:tbl>
    <w:p w:rsidR="00AE0BF9" w:rsidRDefault="007C4F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0"/>
        <w:gridCol w:w="119"/>
        <w:gridCol w:w="814"/>
        <w:gridCol w:w="673"/>
        <w:gridCol w:w="1099"/>
        <w:gridCol w:w="1214"/>
        <w:gridCol w:w="673"/>
        <w:gridCol w:w="389"/>
        <w:gridCol w:w="947"/>
      </w:tblGrid>
      <w:tr w:rsidR="00AE0B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AE0BF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спроса и предложения»: Понятие спроса и факторы на него влияющие. Модель спроса. Понятие предложения и факторы на него влияющие. Модель предложения. Рыночное равновесие.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спроса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Производственная функция. (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Опрос по вопросам темы.  Производственная функция. (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Рассмотрение ситуаций: «Замещение труда капиталом», «Влияние изменений в технологии на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Экономические издержки в сравнении с бухгалтерскими.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</w:tbl>
    <w:p w:rsidR="00AE0BF9" w:rsidRDefault="007C4F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9"/>
        <w:gridCol w:w="813"/>
        <w:gridCol w:w="673"/>
        <w:gridCol w:w="1098"/>
        <w:gridCol w:w="1213"/>
        <w:gridCol w:w="673"/>
        <w:gridCol w:w="388"/>
        <w:gridCol w:w="946"/>
      </w:tblGrid>
      <w:tr w:rsidR="00AE0B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AE0BF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Опрос по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теме.«Издержки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производства»: Экономические издержки в сравнении с бухгалтерскими. Издержки и производство. Издержки в краткосрочном плане. Кривые издержек   за    краткосрочный период  (краткосрочные кривые издержки). Издержки в долгосрочном плане.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«Основы потребительского выбора»: Анализ поведения потребителя Бюджетное ограничение Реакция потребителя на изменение дохода и цен.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 w:rsidRPr="007C4F0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с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на рынке совершенной конкуренции»: анализ ситуаций по максимизации прибыли конкурентной фирмой, опрос по теме, решение задач. 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с 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</w:tbl>
    <w:p w:rsidR="00AE0BF9" w:rsidRDefault="007C4F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405"/>
        <w:gridCol w:w="119"/>
        <w:gridCol w:w="814"/>
        <w:gridCol w:w="674"/>
        <w:gridCol w:w="1091"/>
        <w:gridCol w:w="1215"/>
        <w:gridCol w:w="674"/>
        <w:gridCol w:w="389"/>
        <w:gridCol w:w="947"/>
      </w:tblGrid>
      <w:tr w:rsidR="00AE0B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AE0BF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Понятие    чистой    монополии.    Как поддерживать монопольную власть. Спрос на продукцию монополии. Максимизация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Анализ реакции монопольной фирмы на введение уровня цен, налогов, субсидий. Опрос по теме,  решение задач. Понятие    чистой    монополии. Как    поддерживать монопольную власть.  Спрос на продукцию монополии. Максимизация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«Монополистическая конкуренция и олигополия»: Монополистическая конкуренция: понятие и условия. Краткосрочное     равновесие     фирмы при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Долгосрочное равновесие при монополистической конкуренции.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</w:tbl>
    <w:p w:rsidR="00AE0BF9" w:rsidRDefault="007C4F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401"/>
        <w:gridCol w:w="119"/>
        <w:gridCol w:w="812"/>
        <w:gridCol w:w="672"/>
        <w:gridCol w:w="1098"/>
        <w:gridCol w:w="1213"/>
        <w:gridCol w:w="672"/>
        <w:gridCol w:w="388"/>
        <w:gridCol w:w="946"/>
      </w:tblGrid>
      <w:tr w:rsidR="00AE0B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AE0BF9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2.4.  «Монополистическая конкуренция и олигополия»: Опрос по теме, решение задач. Монополистическая конкуренция: понятие и условия. Краткосрочное равновесие     фирмы     при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монополистической конкуренции. Долгосрочное равновесие при монополистической конкуренции. Олигополия: понятие, ценовые войны. Сговор и картели.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Рассмотрение ситуация «Реклама и продвижение товара на рынке монополистической конкуренции» /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/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конкурентном рынке труда.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с несовершенной конкуренцией.</w:t>
            </w:r>
          </w:p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предложение на землю.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капитала.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</w:tbl>
    <w:p w:rsidR="00AE0BF9" w:rsidRDefault="007C4F0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AE0BF9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AE0BF9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ресурсов, выбор и задачи.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понятие, функции.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спроса. Модель спроса.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предложения. Модель предложения.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квотирование производства.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спроса и предложения.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в краткосрочном периоде.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роста масштаба производства.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факторов производства.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производства.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 условия чистой монополии.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прибыли монопольной  фирмой  в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 и долгосрочном периодах.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монополии.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фирмы-монополиста на увеличение спроса увеличением цены при неизменном объеме продаж.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фирмы-монополиста на увеличение спроса увеличением объемов продаж при неизменной цене.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конкуренция: понятие и условия.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при монополистической конкуренции.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понятие, условия, олигополистическое взаимодействие.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монополистической власти.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конкурентном рынке труда.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с несовершенной конкуренцией.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земли и особенности его функционирования.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предложение на землю.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капитала.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</w:tr>
      <w:tr w:rsidR="00AE0BF9">
        <w:trPr>
          <w:trHeight w:hRule="exact" w:val="277"/>
        </w:trPr>
        <w:tc>
          <w:tcPr>
            <w:tcW w:w="993" w:type="dxa"/>
          </w:tcPr>
          <w:p w:rsidR="00AE0BF9" w:rsidRDefault="00AE0BF9"/>
        </w:tc>
        <w:tc>
          <w:tcPr>
            <w:tcW w:w="3545" w:type="dxa"/>
          </w:tcPr>
          <w:p w:rsidR="00AE0BF9" w:rsidRDefault="00AE0BF9"/>
        </w:tc>
        <w:tc>
          <w:tcPr>
            <w:tcW w:w="143" w:type="dxa"/>
          </w:tcPr>
          <w:p w:rsidR="00AE0BF9" w:rsidRDefault="00AE0BF9"/>
        </w:tc>
        <w:tc>
          <w:tcPr>
            <w:tcW w:w="851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135" w:type="dxa"/>
          </w:tcPr>
          <w:p w:rsidR="00AE0BF9" w:rsidRDefault="00AE0BF9"/>
        </w:tc>
        <w:tc>
          <w:tcPr>
            <w:tcW w:w="1277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426" w:type="dxa"/>
          </w:tcPr>
          <w:p w:rsidR="00AE0BF9" w:rsidRDefault="00AE0BF9"/>
        </w:tc>
        <w:tc>
          <w:tcPr>
            <w:tcW w:w="993" w:type="dxa"/>
          </w:tcPr>
          <w:p w:rsidR="00AE0BF9" w:rsidRDefault="00AE0BF9"/>
        </w:tc>
      </w:tr>
      <w:tr w:rsidR="00AE0BF9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AE0BF9" w:rsidRPr="007C4F03" w:rsidRDefault="007C4F03">
      <w:pPr>
        <w:rPr>
          <w:sz w:val="0"/>
          <w:szCs w:val="0"/>
          <w:lang w:val="ru-RU"/>
        </w:rPr>
      </w:pPr>
      <w:r w:rsidRPr="007C4F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0"/>
        <w:gridCol w:w="4804"/>
        <w:gridCol w:w="970"/>
      </w:tblGrid>
      <w:tr w:rsidR="00AE0BF9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5104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AE0BF9" w:rsidRPr="007C4F03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-понятие, функции.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ресурсов, выбор и задачи микроэкономики.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микроэкономики.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равновесие. Понятие, график.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ограничение по ценам (выше, ниже) равновесного уровня.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налогообложение производителя товара.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полезности. Кривые безразличия. Карта кривых безразличий.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 замещения благ.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предельная полезность благ.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 предельной нормой замещения и предельной полезностью благ.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функция бюджетного ограничения.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смысл наклона бюджетной линии.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потребителя. Понятие, график, условие.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график расширенного бюджетного ограничения.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16.Кривые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«доход-потребления». Нормальные товары в сравнении с некачественными. Парадокс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Гиффена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определение выигрыша потребителя.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Особенности потребительского выбора(эффект присоединения к большинству, эффект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спекулятивный спрос, нерациональный спрос)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21.Производственная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функция. Карта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средний и предельный продукты переменного фактора производства, (понятие, расчет).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совокупного, среднего, предельного продукта труда и их взаимосвязь.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убывания предельной производительности.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в краткосрочном периоде . Определение оптимальной стадии производства продукции.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26.Предельная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 технологического замещения факторов производства и кривизна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изменения предельных продуктов факторов производства на норму их технологического замещения.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28.Влияние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технологии производства на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средний продукт труда,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29.Замещение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капиталом в предпринимательстве.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масштаба производства.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производства по сравнению с бухгалтерскими.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издержек. График издержек в краткосрочном периоде (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изокоста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 при выпуске данного объема продукции. График минимизации затрат. Условия минимизации затрат.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краткосрочном периоде: постоянные, переменные, совокупные.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предельные издержки(понятие, расчет).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кривой переменных затрат.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совокупных затрат. Графическое построение.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производства (показать на графике).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издержек и среднего продукта труда, предельных издержек и предельного продукта труда.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разрезе стадий производства в краткосрочном периоде.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долгосрочном периоде.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фирма. Спрос на продукцию фирмы в условиях совершенной конкуренции.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доход. Совокупные издержки и экономическая прибыль.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максимизации прибыли в условиях совершенной конкуренции.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прибыли в краткосрочном периоде конкурентной фирмой. График.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конкурентной фирмы на уровне самоокупаемости. График.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потерь конкурентной фирмой когда цена ниже минимально возможных средних издержек. График.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прекращении деятельности фирмы в краткосрочном периоде. График.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краткосрочной кривой линии предложение конкурентной фирмы.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рыночное предложение и определяющие его факторы в условиях конкурентного рынка.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кривых предложений для определения выигрыша производителя товаров (работ, услуг).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монополия. Условия чистой монополии.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55.Монопольная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власть. Показатели монопольной власти (Индекс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Херфендаля-Хиршмана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предельный доход монополиста. Линия спроса и предельного дохода монополиста.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прибыли монопольной фирме в краткосрочном периоде.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монопольной фирмы на установление верхнего предела цены.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монопольной фирмы на налоги, которыми облагается ее продукт.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монопольное равновесие.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конкуренция. Понятие , условия.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фирмы при монополистической конкуренции, максимизация фирмы.</w:t>
            </w:r>
          </w:p>
        </w:tc>
      </w:tr>
    </w:tbl>
    <w:p w:rsidR="00AE0BF9" w:rsidRPr="007C4F03" w:rsidRDefault="007C4F03">
      <w:pPr>
        <w:rPr>
          <w:sz w:val="0"/>
          <w:szCs w:val="0"/>
          <w:lang w:val="ru-RU"/>
        </w:rPr>
      </w:pPr>
      <w:r w:rsidRPr="007C4F0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27"/>
        <w:gridCol w:w="1881"/>
        <w:gridCol w:w="1942"/>
        <w:gridCol w:w="2152"/>
        <w:gridCol w:w="701"/>
        <w:gridCol w:w="996"/>
      </w:tblGrid>
      <w:tr w:rsidR="00AE0BF9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38.03.02.05_1.plx</w:t>
            </w:r>
            <w:proofErr w:type="spellEnd"/>
          </w:p>
        </w:tc>
        <w:tc>
          <w:tcPr>
            <w:tcW w:w="2127" w:type="dxa"/>
          </w:tcPr>
          <w:p w:rsidR="00AE0BF9" w:rsidRDefault="00AE0BF9"/>
        </w:tc>
        <w:tc>
          <w:tcPr>
            <w:tcW w:w="2269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AE0BF9" w:rsidRPr="007C4F03">
        <w:trPr>
          <w:trHeight w:hRule="exact" w:val="2016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фирмы при монополистической конкуренции.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-конкурентная фирма терпящая убытки.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продвижение товара на рынках монополистической конкуренции.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Ценовые войны.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условия образования.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монополии.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совершенной конкуренции на рынках ресурсов.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предельного выигрыша от найма труда.</w:t>
            </w:r>
          </w:p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решения о найме работников фирмой.</w:t>
            </w:r>
          </w:p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E0BF9" w:rsidRPr="007C4F03">
        <w:trPr>
          <w:trHeight w:hRule="exact" w:val="277"/>
        </w:trPr>
        <w:tc>
          <w:tcPr>
            <w:tcW w:w="71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AE0BF9" w:rsidRPr="007C4F03" w:rsidRDefault="00AE0BF9">
            <w:pPr>
              <w:rPr>
                <w:lang w:val="ru-RU"/>
              </w:rPr>
            </w:pPr>
          </w:p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E0BF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E0BF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E0BF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учеб. для бакалавров (в схемах, таблицах, графиках)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AE0BF9" w:rsidRPr="007C4F0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Журавлева Г. П., Громыко В. В., Забелина М. И.,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Лонская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Мильчакова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-1, 2,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мезоэкономика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AE0BF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E0BF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AE0BF9" w:rsidRPr="007C4F0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Тиссен Е. В., Борисов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Микроэкономика: индивидуальное поведение и стратегическое взаимодействие участников рынка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Флинта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AE0BF9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AE0BF9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AE0BF9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Джуха В. М.,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Грицунова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Прикладная микроэкономика: метод. указания по проведению </w:t>
            </w:r>
            <w:proofErr w:type="spellStart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AE0BF9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метод. указания по написанию курсовых работ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E0BF9" w:rsidRPr="007C4F0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AE0BF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E0BF9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AE0BF9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AE0BF9">
        <w:trPr>
          <w:trHeight w:hRule="exact" w:val="277"/>
        </w:trPr>
        <w:tc>
          <w:tcPr>
            <w:tcW w:w="710" w:type="dxa"/>
          </w:tcPr>
          <w:p w:rsidR="00AE0BF9" w:rsidRDefault="00AE0BF9"/>
        </w:tc>
        <w:tc>
          <w:tcPr>
            <w:tcW w:w="58" w:type="dxa"/>
          </w:tcPr>
          <w:p w:rsidR="00AE0BF9" w:rsidRDefault="00AE0BF9"/>
        </w:tc>
        <w:tc>
          <w:tcPr>
            <w:tcW w:w="1929" w:type="dxa"/>
          </w:tcPr>
          <w:p w:rsidR="00AE0BF9" w:rsidRDefault="00AE0BF9"/>
        </w:tc>
        <w:tc>
          <w:tcPr>
            <w:tcW w:w="1986" w:type="dxa"/>
          </w:tcPr>
          <w:p w:rsidR="00AE0BF9" w:rsidRDefault="00AE0BF9"/>
        </w:tc>
        <w:tc>
          <w:tcPr>
            <w:tcW w:w="2127" w:type="dxa"/>
          </w:tcPr>
          <w:p w:rsidR="00AE0BF9" w:rsidRDefault="00AE0BF9"/>
        </w:tc>
        <w:tc>
          <w:tcPr>
            <w:tcW w:w="2269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993" w:type="dxa"/>
          </w:tcPr>
          <w:p w:rsidR="00AE0BF9" w:rsidRDefault="00AE0BF9"/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AE0BF9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Default="007C4F03">
            <w:pPr>
              <w:spacing w:after="0" w:line="240" w:lineRule="auto"/>
              <w:rPr>
                <w:sz w:val="19"/>
                <w:szCs w:val="19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AE0BF9">
        <w:trPr>
          <w:trHeight w:hRule="exact" w:val="277"/>
        </w:trPr>
        <w:tc>
          <w:tcPr>
            <w:tcW w:w="710" w:type="dxa"/>
          </w:tcPr>
          <w:p w:rsidR="00AE0BF9" w:rsidRDefault="00AE0BF9"/>
        </w:tc>
        <w:tc>
          <w:tcPr>
            <w:tcW w:w="58" w:type="dxa"/>
          </w:tcPr>
          <w:p w:rsidR="00AE0BF9" w:rsidRDefault="00AE0BF9"/>
        </w:tc>
        <w:tc>
          <w:tcPr>
            <w:tcW w:w="1929" w:type="dxa"/>
          </w:tcPr>
          <w:p w:rsidR="00AE0BF9" w:rsidRDefault="00AE0BF9"/>
        </w:tc>
        <w:tc>
          <w:tcPr>
            <w:tcW w:w="1986" w:type="dxa"/>
          </w:tcPr>
          <w:p w:rsidR="00AE0BF9" w:rsidRDefault="00AE0BF9"/>
        </w:tc>
        <w:tc>
          <w:tcPr>
            <w:tcW w:w="2127" w:type="dxa"/>
          </w:tcPr>
          <w:p w:rsidR="00AE0BF9" w:rsidRDefault="00AE0BF9"/>
        </w:tc>
        <w:tc>
          <w:tcPr>
            <w:tcW w:w="2269" w:type="dxa"/>
          </w:tcPr>
          <w:p w:rsidR="00AE0BF9" w:rsidRDefault="00AE0BF9"/>
        </w:tc>
        <w:tc>
          <w:tcPr>
            <w:tcW w:w="710" w:type="dxa"/>
          </w:tcPr>
          <w:p w:rsidR="00AE0BF9" w:rsidRDefault="00AE0BF9"/>
        </w:tc>
        <w:tc>
          <w:tcPr>
            <w:tcW w:w="993" w:type="dxa"/>
          </w:tcPr>
          <w:p w:rsidR="00AE0BF9" w:rsidRDefault="00AE0BF9"/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E0BF9" w:rsidRPr="007C4F0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0BF9" w:rsidRPr="007C4F03" w:rsidRDefault="007C4F0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C4F0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C4F03" w:rsidRDefault="007C4F03">
      <w:pPr>
        <w:rPr>
          <w:lang w:val="ru-RU"/>
        </w:rPr>
      </w:pPr>
    </w:p>
    <w:p w:rsidR="007C4F03" w:rsidRDefault="007C4F03">
      <w:pPr>
        <w:rPr>
          <w:lang w:val="ru-RU"/>
        </w:rPr>
      </w:pPr>
      <w:r>
        <w:rPr>
          <w:lang w:val="ru-RU"/>
        </w:rPr>
        <w:br w:type="page"/>
      </w:r>
    </w:p>
    <w:p w:rsidR="007C4F03" w:rsidRPr="007C4F03" w:rsidRDefault="007C4F03" w:rsidP="007C4F03">
      <w:pPr>
        <w:rPr>
          <w:lang w:val="ru-RU"/>
        </w:rPr>
      </w:pPr>
      <w:r w:rsidRPr="007C4F03">
        <w:rPr>
          <w:noProof/>
          <w:lang w:val="ru-RU" w:eastAsia="ru-RU"/>
        </w:rPr>
        <w:lastRenderedPageBreak/>
        <w:drawing>
          <wp:inline distT="0" distB="0" distL="0" distR="0" wp14:anchorId="24318302" wp14:editId="1A7BAE22">
            <wp:extent cx="6480810" cy="89141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03" w:rsidRPr="007C4F03" w:rsidRDefault="007C4F03" w:rsidP="007C4F03">
      <w:pPr>
        <w:rPr>
          <w:lang w:val="ru-RU"/>
        </w:rPr>
      </w:pPr>
      <w:r w:rsidRPr="007C4F03">
        <w:rPr>
          <w:lang w:val="ru-RU"/>
        </w:rPr>
        <w:br w:type="page"/>
      </w:r>
    </w:p>
    <w:p w:rsidR="007C4F03" w:rsidRPr="007C4F03" w:rsidRDefault="007C4F03" w:rsidP="007C4F03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7C4F03" w:rsidRPr="007C4F03" w:rsidRDefault="007C4F03" w:rsidP="007C4F0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7C4F0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7C4F03" w:rsidRPr="007C4F03" w:rsidRDefault="007C4F03" w:rsidP="007C4F0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C4F03" w:rsidRPr="007C4F03" w:rsidRDefault="007C4F03" w:rsidP="007C4F0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7C4F03" w:rsidRPr="007C4F03" w:rsidRDefault="007C4F03" w:rsidP="007C4F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7C4F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7C4F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7C4F0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53750942" w:history="1">
            <w:r w:rsidRPr="007C4F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_Toc453750942 \h </w:instrTex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C4F03" w:rsidRPr="007C4F03" w:rsidRDefault="00C55308" w:rsidP="007C4F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3" w:history="1">
            <w:r w:rsidR="007C4F03" w:rsidRPr="007C4F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_Toc453750943 \h </w:instrText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7C4F03" w:rsidRPr="007C4F03" w:rsidRDefault="00C55308" w:rsidP="007C4F0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53750944" w:history="1">
            <w:r w:rsidR="007C4F03" w:rsidRPr="007C4F0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7C4F03" w:rsidRPr="007C4F0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</w:hyperlink>
          <w:r w:rsidR="007C4F03" w:rsidRPr="007C4F03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7C4F03" w:rsidRPr="007C4F03" w:rsidRDefault="007C4F03" w:rsidP="007C4F0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7C4F0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453750942"/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7C4F03" w:rsidRPr="007C4F03" w:rsidRDefault="007C4F03" w:rsidP="007C4F0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C4F03" w:rsidRPr="007C4F03" w:rsidRDefault="007C4F03" w:rsidP="007C4F0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7C4F03" w:rsidRPr="007C4F03" w:rsidRDefault="007C4F03" w:rsidP="007C4F0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3"/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7C4F03">
        <w:rPr>
          <w:rFonts w:asciiTheme="majorHAnsi" w:eastAsiaTheme="majorEastAsia" w:hAnsiTheme="majorHAnsi" w:cstheme="majorBidi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1"/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7C4F03" w:rsidRPr="007C4F03" w:rsidRDefault="007C4F03" w:rsidP="007C4F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6"/>
        <w:gridCol w:w="2268"/>
        <w:gridCol w:w="2410"/>
        <w:gridCol w:w="2268"/>
      </w:tblGrid>
      <w:tr w:rsidR="007C4F03" w:rsidRPr="007C4F03" w:rsidTr="003E031A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F03" w:rsidRPr="007C4F03" w:rsidRDefault="007C4F03" w:rsidP="007C4F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F03" w:rsidRPr="007C4F03" w:rsidRDefault="007C4F03" w:rsidP="007C4F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F03" w:rsidRPr="007C4F03" w:rsidRDefault="007C4F03" w:rsidP="007C4F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7C4F03" w:rsidRPr="007C4F03" w:rsidRDefault="007C4F03" w:rsidP="007C4F0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7C4F03" w:rsidRPr="007C4F03" w:rsidTr="003E031A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7C4F03" w:rsidRPr="007C4F03" w:rsidTr="003E031A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7C4F03" w:rsidRPr="007C4F03" w:rsidRDefault="007C4F03" w:rsidP="007C4F0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7C4F03" w:rsidRPr="007C4F03" w:rsidRDefault="007C4F03" w:rsidP="007C4F03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7C4F03" w:rsidRPr="007C4F03" w:rsidTr="003E031A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7C4F03" w:rsidRPr="007C4F03" w:rsidTr="003E031A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В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7C4F03" w:rsidRPr="007C4F03" w:rsidTr="003E031A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7C4F03" w:rsidRPr="007C4F03" w:rsidTr="003E031A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З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7C4F03" w:rsidRPr="007C4F03" w:rsidRDefault="007C4F03" w:rsidP="007C4F03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7C4F03" w:rsidRPr="007C4F03" w:rsidTr="003E031A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количественный и качественный анализ информации в ходе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7C4F03" w:rsidRPr="007C4F03" w:rsidTr="003E031A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7C4F03" w:rsidRPr="007C4F03" w:rsidRDefault="007C4F03" w:rsidP="007C4F0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В </w:t>
            </w: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7C4F03" w:rsidRPr="007C4F03" w:rsidRDefault="007C4F03" w:rsidP="007C4F0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7C4F03" w:rsidRPr="007C4F03" w:rsidRDefault="007C4F03" w:rsidP="007C4F03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7C4F03" w:rsidRPr="007C4F03" w:rsidRDefault="007C4F03" w:rsidP="007C4F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7C4F03" w:rsidRPr="007C4F03" w:rsidRDefault="007C4F03" w:rsidP="007C4F0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2" w:name="_Toc453750944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7C4F03" w:rsidRPr="007C4F03" w:rsidRDefault="007C4F03" w:rsidP="007C4F0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C4F03" w:rsidRPr="007C4F03" w:rsidRDefault="007C4F03" w:rsidP="007C4F0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C4F03" w:rsidRPr="007C4F03" w:rsidRDefault="007C4F03" w:rsidP="007C4F03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7C4F0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7C4F03" w:rsidRPr="007C4F03" w:rsidRDefault="007C4F03" w:rsidP="007C4F03">
      <w:pPr>
        <w:spacing w:after="0" w:line="240" w:lineRule="auto"/>
        <w:jc w:val="center"/>
        <w:rPr>
          <w:b/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2.Рынок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-понятие, функции.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3.Ограниченность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ресурсов, выбор и задачи микроэкономики.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4.Методология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микроэкономики.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5.Рыночное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равновесие. Понятие, график.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6.Реакция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рынка на ограничение по ценам (выше, ниже) равновесного уровня.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7.Реакция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рынка на налогообложение производителя товара.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8.Функция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полезности. Кривые безразличия. Карта кривых безразличий.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9.Предельная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 замещения благ.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10.Общая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предельная полезность благ.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11.Связь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между предельной нормой замещения и предельной полезностью благ.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12.Понятие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функция бюджетного ограничения.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13.Экономический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смысл наклона бюджетной линии.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14.Равновесие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потребителя. Понятие, график, условие.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15.Модель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график расширенного бюджетного ограничения.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16.Кривые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«доход-потребления». Нормальные товары в сравнении с некачественными. Парадокс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Гиффена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17.Законы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Энгеля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их использование.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18.Кривые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«цена-потребление» и выведение кривой индивидуального спроса. Кривые рыночного спроса и факторы на него влияющие 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19.Понятие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определение выигрыша потребителя.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20. Особенности потребительского выбора(эффект присоединения к большинству, эффект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Веблена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спекулятивный спрос, нерациональный спрос)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21.Производственная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функция. Карта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22.Совокупный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средний и предельный продукты переменного фактора производства, (понятие, расчет).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23.Кривые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совокупного, среднего, предельного продукта труда и их взаимосвязь.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24.Закон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убывания предельной производительности.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25.Стадии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производства в краткосрочном периоде . Определение оптимальной стадии производства продукции.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26.Предельная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норма технологического замещения факторов производства и кривизна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27.Воздействие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изменения предельных продуктов факторов производства на норму их технологического замещения.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28.Влияние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изменений в технологии производства на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изокванты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средний продукт труда,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29.Замещение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 капиталом в предпринимательстве.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30.Эффект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масштаба производства.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31.Применение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функции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Кобба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-Дугласа для измерения эффекта масштаба производства.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32.Экономические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издержки производства по сравнению с бухгалтерскими.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33.Функция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издержек. График издержек в краткосрочном периоде (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изокоста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34.Минимизация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затрат при выпуске данного объема продукции. График минимизации затрат. Условия минимизации затрат.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краткосрочном периоде: постоянные, переменные, совокупные.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36.Средние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предельные издержки(понятие, расчет).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37.Построение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кривой переменных затрат.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38.Кривая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совокупных затрат. Графическое построение.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39.Взаимосвязь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издержек производства (показать на графике).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40.Взаимосвязь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средних издержек и среднего продукта труда, предельных издержек и предельного продукта труда.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41.Издержки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разрезе стадий производства в краткосрочном периоде.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42.Издержки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долгосрочном периоде.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43.Предпринимательская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фирма. Спрос на продукцию фирмы в условиях совершенной конкуренции.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44.Валовой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доход. Совокупные издержки и экономическая прибыль.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45.Предельный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 максимизации прибыли в условиях совершенной конкуренции.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46.Графический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анализ изменения прибыли с увеличением выпуска продукции в краткосрочном периоде в условиях совершенной конкуренции.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47.Максимизация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прибыли в краткосрочном периоде конкурентной фирмой. График.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48.Работа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конкурентной фирмы на уровне самоокупаемости. График.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49.Минимизация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потерь конкурентной фирмой когда цена ниже минимально возможных средних издержек. График.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50.Решение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 прекращении деятельности фирмы в краткосрочном периоде. График.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51.Формирование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краткосрочной кривой линии предложение конкурентной фирмы.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52.Краткосрочное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рыночное предложение и определяющие его факторы в условиях конкурентного рынка.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53.Использование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кривых предложений для определения выигрыша производителя товаров (работ, услуг).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54.Чистая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монополия. Условия чистой монополии.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55.Монопольная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власть. Показатели монопольной власти (Индекс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Лернера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Индекс </w:t>
      </w: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Херфендаля-Хиршмана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56.Спрос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предельный доход монополиста. Линия спроса и предельного дохода монополиста.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57.Максимизация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прибыли монопольной фирме в краткосрочном периоде.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58.Ценовая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дискриминация.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59.Реакция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установление верхнего предела цены.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60.Реакция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налоги, которыми облагается ее продукт.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61.Долгосрочное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монопольное равновесие.</w:t>
      </w:r>
    </w:p>
    <w:p w:rsidR="007C4F03" w:rsidRPr="007C4F03" w:rsidRDefault="007C4F03" w:rsidP="007C4F03">
      <w:pPr>
        <w:spacing w:after="0" w:line="240" w:lineRule="auto"/>
        <w:rPr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62.Монополистическая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конкуренция. Понятие , условия.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>63.Краткосрочное</w:t>
      </w:r>
      <w:proofErr w:type="spellEnd"/>
      <w:r w:rsidRPr="007C4F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равновесие фирмы при монополистической конкуренции, максимизация фирмы.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равновесие фирмы при монополистической конкуренции.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-конкурентная фирма терпящая убытки.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продвижение товара на рынках монополистической конкуренции.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Ценовые войны.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Понятие и условия образования.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цена монополии.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совершенной конкуренции на рынках ресурсов.</w:t>
      </w:r>
    </w:p>
    <w:p w:rsidR="007C4F03" w:rsidRPr="007C4F03" w:rsidRDefault="007C4F03" w:rsidP="007C4F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предельного выигрыша от найма труда.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7C4F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</w:t>
      </w:r>
      <w:proofErr w:type="spellEnd"/>
      <w:r w:rsidRPr="007C4F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принятия решения о найме работников фирмой.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9" o:title=""/>
          </v:shape>
          <o:OLEObject Type="Embed" ProgID="Equation.3" ShapeID="_x0000_i1025" DrawAspect="Content" ObjectID="_1599917122" r:id="rId10"/>
        </w:objec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5+2Р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Где  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7C4F03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7C4F03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7C4F03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7C4F03" w:rsidRPr="007C4F03" w:rsidRDefault="007C4F03" w:rsidP="007C4F03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7C4F0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7C4F03" w:rsidRPr="007C4F03" w:rsidRDefault="007C4F03" w:rsidP="007C4F03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7C4F03" w:rsidRPr="007C4F03" w:rsidRDefault="007C4F03" w:rsidP="007C4F03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7C4F03" w:rsidRPr="007C4F03" w:rsidRDefault="00C55308" w:rsidP="007C4F03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189" style="position:absolute;left:0;text-align:left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4hHagIAAIY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">
            <v:stroke endarrow="block"/>
          </v:line>
        </w:pict>
      </w:r>
      <w:r w:rsidR="007C4F03"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="007C4F03" w:rsidRPr="007C4F03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="007C4F03" w:rsidRPr="007C4F03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="007C4F03"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="007C4F03" w:rsidRPr="007C4F03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7C4F03" w:rsidRPr="007C4F03" w:rsidRDefault="00C55308" w:rsidP="007C4F03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220" style="position:absolute;left:0;text-align:left;margin-left:125.95pt;margin-top:7.55pt;width:157.45pt;height:80.3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52;492980,1;985961,914401;1932167,1009816;1916264,1001865;1868556,1001865" o:connectangles="0,0,0,0,0,0"/>
          </v:shape>
        </w:pict>
      </w:r>
      <w:r w:rsidR="007C4F03"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190" style="position:absolute;left:0;text-align:lef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">
            <v:stroke endarrow="block"/>
          </v:line>
        </w:pict>
      </w:r>
      <w:r w:rsidR="007C4F03"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="007C4F03"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4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7C4F03" w:rsidRPr="007C4F03" w:rsidTr="003E031A">
        <w:tc>
          <w:tcPr>
            <w:tcW w:w="290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Число рабочих</w:t>
            </w:r>
          </w:p>
        </w:tc>
        <w:tc>
          <w:tcPr>
            <w:tcW w:w="3249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Совокупный продукт труда</w:t>
            </w:r>
          </w:p>
        </w:tc>
      </w:tr>
      <w:tr w:rsidR="007C4F03" w:rsidRPr="007C4F03" w:rsidTr="003E031A">
        <w:tc>
          <w:tcPr>
            <w:tcW w:w="290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2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4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49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30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70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100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120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130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4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7C4F03" w:rsidRPr="007C4F03" w:rsidTr="003E031A">
        <w:tc>
          <w:tcPr>
            <w:tcW w:w="2388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7C4F03" w:rsidRPr="007C4F03" w:rsidTr="003E031A">
        <w:tc>
          <w:tcPr>
            <w:tcW w:w="2388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Совокупный </w:t>
            </w:r>
          </w:p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22,5</w:t>
            </w:r>
          </w:p>
        </w:tc>
      </w:tr>
      <w:tr w:rsidR="007C4F03" w:rsidRPr="007C4F03" w:rsidTr="003E031A">
        <w:tc>
          <w:tcPr>
            <w:tcW w:w="2388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Предельный </w:t>
            </w:r>
          </w:p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4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7C4F03" w:rsidRPr="007C4F03" w:rsidTr="003E031A">
        <w:tc>
          <w:tcPr>
            <w:tcW w:w="2121" w:type="dxa"/>
          </w:tcPr>
          <w:p w:rsidR="007C4F03" w:rsidRPr="007C4F03" w:rsidRDefault="007C4F03" w:rsidP="007C4F03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Комбинация</w:t>
            </w:r>
          </w:p>
        </w:tc>
        <w:tc>
          <w:tcPr>
            <w:tcW w:w="205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Выпуск продукции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Труд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Капитал</w:t>
            </w:r>
          </w:p>
        </w:tc>
      </w:tr>
      <w:tr w:rsidR="007C4F03" w:rsidRPr="007C4F03" w:rsidTr="003E031A">
        <w:tc>
          <w:tcPr>
            <w:tcW w:w="2121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052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</w:tr>
      <w:tr w:rsidR="007C4F03" w:rsidRPr="007C4F03" w:rsidTr="003E031A">
        <w:tc>
          <w:tcPr>
            <w:tcW w:w="2121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2052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350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7C4F03" w:rsidRPr="007C4F03" w:rsidTr="003E031A">
        <w:tc>
          <w:tcPr>
            <w:tcW w:w="2121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052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240</w:t>
            </w:r>
          </w:p>
        </w:tc>
      </w:tr>
      <w:tr w:rsidR="007C4F03" w:rsidRPr="007C4F03" w:rsidTr="003E031A">
        <w:tc>
          <w:tcPr>
            <w:tcW w:w="2121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2052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337" w:type="dxa"/>
          </w:tcPr>
          <w:p w:rsidR="007C4F03" w:rsidRPr="007C4F03" w:rsidRDefault="007C4F03" w:rsidP="007C4F03">
            <w:pPr>
              <w:ind w:firstLine="5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4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7C4F03" w:rsidRPr="007C4F03" w:rsidTr="003E031A">
        <w:trPr>
          <w:jc w:val="center"/>
        </w:trPr>
        <w:tc>
          <w:tcPr>
            <w:tcW w:w="227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Затраты </w:t>
            </w:r>
          </w:p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рабочего времени (L)</w:t>
            </w:r>
          </w:p>
        </w:tc>
        <w:tc>
          <w:tcPr>
            <w:tcW w:w="741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9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C4F03" w:rsidRPr="007C4F03" w:rsidTr="003E031A">
        <w:trPr>
          <w:jc w:val="center"/>
        </w:trPr>
        <w:tc>
          <w:tcPr>
            <w:tcW w:w="227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</w:t>
            </w:r>
          </w:p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Продукт труда</w:t>
            </w:r>
          </w:p>
        </w:tc>
        <w:tc>
          <w:tcPr>
            <w:tcW w:w="741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69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35,4</w:t>
            </w:r>
          </w:p>
        </w:tc>
        <w:tc>
          <w:tcPr>
            <w:tcW w:w="91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4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7C4F03" w:rsidRPr="007C4F03" w:rsidTr="003E031A">
        <w:trPr>
          <w:jc w:val="center"/>
        </w:trPr>
        <w:tc>
          <w:tcPr>
            <w:tcW w:w="1684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Комбинации</w:t>
            </w:r>
          </w:p>
        </w:tc>
        <w:tc>
          <w:tcPr>
            <w:tcW w:w="150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539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40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</w:tr>
      <w:tr w:rsidR="007C4F03" w:rsidRPr="007C4F03" w:rsidTr="003E031A">
        <w:trPr>
          <w:jc w:val="center"/>
        </w:trPr>
        <w:tc>
          <w:tcPr>
            <w:tcW w:w="1684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150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9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540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450</w: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0">
          <v:shape id="_x0000_i1026" type="#_x0000_t75" style="width:9pt;height:17.25pt" o:ole="">
            <v:imagedata r:id="rId9" o:title=""/>
          </v:shape>
          <o:OLEObject Type="Embed" ProgID="Equation.3" ShapeID="_x0000_i1026" DrawAspect="Content" ObjectID="_1599917123" r:id="rId11"/>
        </w:objec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1000+250Р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.;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7C4F03" w:rsidRPr="007C4F03" w:rsidRDefault="007C4F03" w:rsidP="007C4F0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7C4F03" w:rsidRPr="007C4F03" w:rsidRDefault="007C4F03" w:rsidP="007C4F03">
      <w:pPr>
        <w:numPr>
          <w:ilvl w:val="0"/>
          <w:numId w:val="17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Администрация установила цену за обед в 3 </w:t>
      </w:r>
      <w:proofErr w:type="spellStart"/>
      <w:r w:rsidRPr="007C4F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.. Охарактеризуйте последствия такого решения.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Затраты труда (чел./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Объемы продукта (ед./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position w:val="-12"/>
                <w:sz w:val="24"/>
                <w:szCs w:val="24"/>
                <w:lang w:val="en-US" w:eastAsia="ru-RU"/>
              </w:rPr>
              <w:object w:dxaOrig="560" w:dyaOrig="380">
                <v:shape id="_x0000_i1027" type="#_x0000_t75" style="width:27.75pt;height:18.75pt" o:ole="">
                  <v:imagedata r:id="rId12" o:title=""/>
                </v:shape>
                <o:OLEObject Type="Embed" ProgID="Equation.3" ShapeID="_x0000_i1027" DrawAspect="Content" ObjectID="_1599917124" r:id="rId13"/>
              </w:objec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shd w:val="clear" w:color="auto" w:fill="FFFFFF"/>
              <w:ind w:firstLine="57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color w:val="000000"/>
                <w:position w:val="-12"/>
                <w:sz w:val="24"/>
                <w:szCs w:val="24"/>
                <w:lang w:val="en-US" w:eastAsia="ru-RU"/>
              </w:rPr>
              <w:object w:dxaOrig="520" w:dyaOrig="380">
                <v:shape id="_x0000_i1028" type="#_x0000_t75" style="width:26.25pt;height:18.75pt" o:ole="">
                  <v:imagedata r:id="rId14" o:title=""/>
                </v:shape>
                <o:OLEObject Type="Embed" ProgID="Equation.3" ShapeID="_x0000_i1028" DrawAspect="Content" ObjectID="_1599917125" r:id="rId15"/>
              </w:object>
            </w:r>
          </w:p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156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177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2392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7C4F03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</w:t>
      </w:r>
      <w:proofErr w:type="spellStart"/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. 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7C4F03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proofErr w:type="spellStart"/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Рк</w:t>
      </w:r>
      <w:proofErr w:type="spellEnd"/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=20 </w:t>
      </w:r>
      <w:proofErr w:type="spellStart"/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.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</w:t>
      </w:r>
      <w:proofErr w:type="spellStart"/>
      <w:r w:rsidRPr="007C4F0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>изокосту</w:t>
      </w:r>
      <w:proofErr w:type="spellEnd"/>
      <w:r w:rsidRPr="007C4F03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     издержек     </w:t>
      </w: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7C4F0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7C4F03" w:rsidRPr="007C4F03" w:rsidTr="003E031A"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TR</w:t>
            </w:r>
            <w:proofErr w:type="spellEnd"/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FC</w:t>
            </w:r>
            <w:proofErr w:type="spellEnd"/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  <w:proofErr w:type="spellEnd"/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  <w:proofErr w:type="spellEnd"/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AVC</w:t>
            </w:r>
            <w:proofErr w:type="spellEnd"/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  <w:proofErr w:type="spellEnd"/>
          </w:p>
        </w:tc>
      </w:tr>
      <w:tr w:rsidR="007C4F03" w:rsidRPr="007C4F03" w:rsidTr="003E031A"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3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5,50</w:t>
            </w:r>
          </w:p>
        </w:tc>
        <w:tc>
          <w:tcPr>
            <w:tcW w:w="1064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5,00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Объем производства  (шт./неделю)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AVC</w:t>
            </w:r>
            <w:proofErr w:type="spellEnd"/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17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14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15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19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6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pacing w:val="-6"/>
                <w:sz w:val="24"/>
                <w:szCs w:val="24"/>
                <w:lang w:eastAsia="ru-RU"/>
              </w:rPr>
              <w:t>29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Постоянные издержки фирмы составляют 50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7C4F03" w:rsidRPr="007C4F03" w:rsidTr="003E031A">
        <w:trPr>
          <w:jc w:val="center"/>
        </w:trPr>
        <w:tc>
          <w:tcPr>
            <w:tcW w:w="1595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рабочих, чел.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Общий объем продукции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Ставка заработной платы</w:t>
            </w:r>
          </w:p>
        </w:tc>
      </w:tr>
      <w:tr w:rsidR="007C4F03" w:rsidRPr="007C4F03" w:rsidTr="003E031A">
        <w:trPr>
          <w:jc w:val="center"/>
        </w:trPr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C4F03" w:rsidRPr="007C4F03" w:rsidTr="003E031A">
        <w:trPr>
          <w:jc w:val="center"/>
        </w:trPr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C4F03" w:rsidRPr="007C4F03" w:rsidTr="003E031A">
        <w:trPr>
          <w:jc w:val="center"/>
        </w:trPr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C4F03" w:rsidRPr="007C4F03" w:rsidTr="003E031A">
        <w:trPr>
          <w:jc w:val="center"/>
        </w:trPr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C4F03" w:rsidRPr="007C4F03" w:rsidTr="003E031A">
        <w:trPr>
          <w:jc w:val="center"/>
        </w:trPr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595" w:type="dxa"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7C4F03" w:rsidRPr="007C4F03" w:rsidTr="003E031A">
        <w:trPr>
          <w:jc w:val="center"/>
        </w:trPr>
        <w:tc>
          <w:tcPr>
            <w:tcW w:w="1601" w:type="dxa"/>
            <w:vMerge w:val="restart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Технологии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vMerge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34" w:type="dxa"/>
            <w:gridSpan w:val="2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2734" w:type="dxa"/>
            <w:gridSpan w:val="2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2735" w:type="dxa"/>
            <w:gridSpan w:val="2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vMerge/>
          </w:tcPr>
          <w:p w:rsidR="007C4F03" w:rsidRPr="007C4F03" w:rsidRDefault="007C4F03" w:rsidP="007C4F03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6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6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68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4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Цена продукта (руб.)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Объем спроса (штук)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C4F03" w:rsidRPr="007C4F03" w:rsidTr="003E031A">
        <w:tc>
          <w:tcPr>
            <w:tcW w:w="2877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703" w:type="dxa"/>
          </w:tcPr>
          <w:p w:rsidR="007C4F03" w:rsidRPr="007C4F03" w:rsidRDefault="007C4F03" w:rsidP="007C4F03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7C4F03" w:rsidRPr="007C4F03" w:rsidRDefault="007C4F03" w:rsidP="007C4F03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7C4F0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7C4F03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7C4F03" w:rsidRPr="007C4F03" w:rsidRDefault="007C4F03" w:rsidP="007C4F03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7C4F03" w:rsidRPr="007C4F03" w:rsidRDefault="007C4F03" w:rsidP="007C4F03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74" o:spid="_x0000_s1164" style="position:absolute;left:0;text-align:left;margin-left:-28.5pt;margin-top:8.4pt;width:57pt;height:3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" stroked="f">
            <v:textbox>
              <w:txbxContent>
                <w:p w:rsidR="007C4F03" w:rsidRPr="00934225" w:rsidRDefault="007C4F03" w:rsidP="007C4F03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73" o:spid="_x0000_s1162" style="position:absolute;left:0;text-align:left;margin-left:153.9pt;margin-top:12.35pt;width:31.35pt;height:18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5b9qwIAACA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" stroked="f">
            <v:textbox>
              <w:txbxContent>
                <w:p w:rsidR="007C4F03" w:rsidRPr="00934225" w:rsidRDefault="007C4F03" w:rsidP="007C4F0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2" o:spid="_x0000_s1161" style="position:absolute;left:0;text-align:left;margin-left:68.4pt;margin-top:12.35pt;width:79.8pt;height:99pt;flip:y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3460,1257300;0,1257300" o:connectangles="0,0,0"/>
          </v:shape>
        </w:pict>
      </w:r>
      <w:r>
        <w:rPr>
          <w:noProof/>
        </w:rPr>
        <w:pict>
          <v:rect id="Прямоугольник 71" o:spid="_x0000_s1163" style="position:absolute;left:0;text-align:left;margin-left:216.6pt;margin-top:14.2pt;width:31.35pt;height:1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A4lCHWrAIAACAFAAAOAAAAAAAA&#10;AAAAAAAAAC4CAABkcnMvZTJvRG9jLnhtbFBLAQItABQABgAIAAAAIQAO/9103gAAAAkBAAAPAAAA&#10;AAAAAAAAAAAAAAYFAABkcnMvZG93bnJldi54bWxQSwUGAAAAAAQABADzAAAAEQYAAAAA&#10;" stroked="f">
            <v:textbox>
              <w:txbxContent>
                <w:p w:rsidR="007C4F03" w:rsidRPr="00934225" w:rsidRDefault="007C4F03" w:rsidP="007C4F03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70" o:spid="_x0000_s1160" style="position:absolute;left:0;text-align:left;margin-left:125.4pt;margin-top:14.05pt;width:85.5pt;height:1in;flip:y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914400;0,914400" o:connectangles="0,0,0"/>
          </v:shape>
        </w:pict>
      </w:r>
      <w:r>
        <w:rPr>
          <w:noProof/>
        </w:rPr>
        <w:pict>
          <v:shape id="Полилиния 69" o:spid="_x0000_s1159" style="position:absolute;left:0;text-align:left;margin-left:51.3pt;margin-top:14.05pt;width:74.1pt;height:1in;flip:x y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41070,914400;0,914400" o:connectangles="0,0,0"/>
          </v:shape>
        </w:pict>
      </w:r>
      <w:r>
        <w:rPr>
          <w:noProof/>
        </w:rPr>
        <w:pict>
          <v:line id="Прямая соединительная линия 68" o:spid="_x0000_s1156" style="position:absolute;left:0;text-align:left;flip:y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">
            <v:stroke endarrow="block"/>
          </v:line>
        </w:pict>
      </w:r>
    </w:p>
    <w:p w:rsidR="007C4F03" w:rsidRPr="007C4F03" w:rsidRDefault="007C4F03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7C4F03" w:rsidRPr="007C4F03" w:rsidRDefault="00C55308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158" style="position:absolute;left:0;text-align:lef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"/>
        </w:pict>
      </w:r>
    </w:p>
    <w:p w:rsidR="007C4F03" w:rsidRPr="007C4F03" w:rsidRDefault="007C4F03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6" o:spid="_x0000_s1165" style="position:absolute;left:0;text-align:left;margin-left:11.4pt;margin-top:15.25pt;width:17.1pt;height:18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" stroked="f">
            <v:textbox>
              <w:txbxContent>
                <w:p w:rsidR="007C4F03" w:rsidRDefault="007C4F03" w:rsidP="007C4F03">
                  <w:r>
                    <w:t>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5" o:spid="_x0000_s1157" style="position:absolute;left:0;text-align:lef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15.25pt" to="219.4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">
            <v:stroke endarrow="block"/>
          </v:line>
        </w:pict>
      </w:r>
    </w:p>
    <w:p w:rsidR="007C4F03" w:rsidRPr="007C4F03" w:rsidRDefault="007C4F03" w:rsidP="007C4F03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7C4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7C4F03" w:rsidRPr="007C4F03" w:rsidRDefault="007C4F03" w:rsidP="007C4F03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7C4F0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7C4F03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7C4F03" w:rsidRPr="007C4F03" w:rsidRDefault="007C4F03" w:rsidP="007C4F03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7C4F03" w:rsidRPr="007C4F03" w:rsidRDefault="007C4F03" w:rsidP="007C4F0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7C4F03" w:rsidRPr="007C4F03" w:rsidRDefault="007C4F03" w:rsidP="007C4F03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7C4F03" w:rsidRPr="007C4F03" w:rsidRDefault="007C4F03" w:rsidP="007C4F03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192" style="position:absolute;left:0;text-align:left;margin-left:1in;margin-top:4.75pt;width:36pt;height:1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KJ6SBKnAgAAIAUAAA4AAAAAAAAAAAAAAAAA&#10;LgIAAGRycy9lMm9Eb2MueG1sUEsBAi0AFAAGAAgAAAAhAB6gydncAAAACAEAAA8AAAAAAAAAAAAA&#10;AAAAAQUAAGRycy9kb3ducmV2LnhtbFBLBQYAAAAABAAEAPMAAAAKBgAAAAA=&#10;" stroked="f">
            <v:textbox>
              <w:txbxContent>
                <w:p w:rsidR="007C4F03" w:rsidRPr="00345520" w:rsidRDefault="007C4F03" w:rsidP="007C4F0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191" style="position:absolute;left:0;text-align:left;margin-left:9pt;margin-top:4.75pt;width:54pt;height:13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85800,1714500;0,1714500" o:connectangles="0,0,0"/>
          </v:shape>
        </w:pict>
      </w:r>
      <w:r w:rsidR="007C4F03" w:rsidRPr="007C4F0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7C4F03" w:rsidRPr="007C4F03" w:rsidRDefault="00C55308" w:rsidP="007C4F03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2" o:spid="_x0000_s1185" style="position:absolute;left:0;text-align:left;margin-left:0;margin-top:1.3pt;width:28.5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C7ur+qsAgAAIAUAAA4AAAAAAAAAAAAA&#10;AAAALgIAAGRycy9lMm9Eb2MueG1sUEsBAi0AFAAGAAgAAAAhAKPAfBvaAAAABAEAAA8AAAAAAAAA&#10;AAAAAAAABgUAAGRycy9kb3ducmV2LnhtbFBLBQYAAAAABAAEAPMAAAANBgAAAAA=&#10;" stroked="f">
            <v:textbox>
              <w:txbxContent>
                <w:p w:rsidR="007C4F03" w:rsidRPr="000A1F38" w:rsidRDefault="007C4F03" w:rsidP="007C4F03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1" o:spid="_x0000_s1183" style="position:absolute;left:0;text-align:left;margin-left:108.3pt;margin-top:1.3pt;width:34.2pt;height:2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wcQEs6sCAAAgBQAADgAAAAAAAAAAAAAA&#10;AAAuAgAAZHJzL2Uyb0RvYy54bWxQSwECLQAUAAYACAAAACEAN3WAutoAAAAIAQAADwAAAAAAAAAA&#10;AAAAAAAFBQAAZHJzL2Rvd25yZXYueG1sUEsFBgAAAAAEAAQA8wAAAAwGAAAAAA==&#10;" stroked="f">
            <v:textbox>
              <w:txbxContent>
                <w:p w:rsidR="007C4F03" w:rsidRPr="007A4CC4" w:rsidRDefault="007C4F03" w:rsidP="007C4F03">
                  <w:r w:rsidRPr="007A4CC4">
                    <w:t>P,</w:t>
                  </w:r>
                </w:p>
                <w:p w:rsidR="007C4F03" w:rsidRPr="007A4CC4" w:rsidRDefault="007C4F03" w:rsidP="007C4F03">
                  <w:proofErr w:type="spellStart"/>
                  <w:r w:rsidRPr="007A4CC4">
                    <w:t>И</w:t>
                  </w:r>
                  <w:r>
                    <w:t>зд</w:t>
                  </w:r>
                  <w:proofErr w:type="spellEnd"/>
                  <w:r>
                    <w:t>.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60" o:spid="_x0000_s1182" style="position:absolute;left:0;text-align:left;margin-left:-65.55pt;margin-top:10.3pt;width:48.45pt;height:3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AU7kUakCAAAgBQAADgAAAAAAAAAA&#10;AAAAAAAuAgAAZHJzL2Uyb0RvYy54bWxQSwECLQAUAAYACAAAACEAXHhz8d8AAAAKAQAADwAAAAAA&#10;AAAAAAAAAAADBQAAZHJzL2Rvd25yZXYueG1sUEsFBgAAAAAEAAQA8wAAAA8GAAAAAA==&#10;" stroked="f">
            <v:textbox>
              <w:txbxContent>
                <w:p w:rsidR="007C4F03" w:rsidRPr="007A4CC4" w:rsidRDefault="007C4F03" w:rsidP="007C4F03">
                  <w:pPr>
                    <w:spacing w:line="240" w:lineRule="exact"/>
                  </w:pPr>
                  <w:r w:rsidRPr="007A4CC4">
                    <w:t xml:space="preserve">P, </w:t>
                  </w:r>
                  <w:proofErr w:type="spellStart"/>
                  <w:r w:rsidRPr="007A4CC4"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 id="Полилиния 59" o:spid="_x0000_s1180" style="position:absolute;left:0;text-align:left;margin-left:165.3pt;margin-top:1.3pt;width:65.55pt;height:117pt;flip: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832485,1485900;0,1485900" o:connectangles="0,0,0"/>
          </v:shape>
        </w:pict>
      </w:r>
      <w:r>
        <w:rPr>
          <w:noProof/>
        </w:rPr>
        <w:pict>
          <v:shape id="Полилиния 58" o:spid="_x0000_s1177" style="position:absolute;left:0;text-align:left;margin-left:208.05pt;margin-top:1.3pt;width:45.6pt;height:36pt;flip:y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79120,457200;0,457200" o:connectangles="0,0,0"/>
          </v:shape>
        </w:pict>
      </w:r>
      <w:r>
        <w:rPr>
          <w:noProof/>
        </w:rPr>
        <w:pict>
          <v:shape id="Полилиния 57" o:spid="_x0000_s1176" style="position:absolute;left:0;text-align:left;margin-left:156.75pt;margin-top:1.3pt;width:51.3pt;height:36pt;flip:x y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457200;0,457200" o:connectangles="0,0,0"/>
          </v:shape>
        </w:pict>
      </w:r>
      <w:r>
        <w:rPr>
          <w:noProof/>
        </w:rPr>
        <w:pict>
          <v:shape id="Полилиния 56" o:spid="_x0000_s1172" style="position:absolute;left:0;text-align:left;margin-left:45.6pt;margin-top:10.3pt;width:54.15pt;height:54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87705,685800;0,685800" o:connectangles="0,0,0"/>
          </v:shape>
        </w:pict>
      </w:r>
      <w:r>
        <w:rPr>
          <w:noProof/>
        </w:rPr>
        <w:pict>
          <v:shape id="Полилиния 55" o:spid="_x0000_s1171" style="position:absolute;left:0;text-align:left;margin-left:-2.85pt;margin-top:10.3pt;width:51.3pt;height:54pt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685800;0,685800" o:connectangles="0,0,0"/>
          </v:shape>
        </w:pict>
      </w:r>
      <w:r>
        <w:rPr>
          <w:noProof/>
        </w:rPr>
        <w:pict>
          <v:line id="Прямая соединительная линия 54" o:spid="_x0000_s1168" style="position:absolute;left:0;text-align:lef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">
            <v:stroke endarrow="block"/>
          </v:line>
        </w:pict>
      </w:r>
      <w:r>
        <w:rPr>
          <w:noProof/>
        </w:rPr>
        <w:pict>
          <v:line id="Прямая соединительная линия 53" o:spid="_x0000_s1166" style="position:absolute;left:0;text-align:lef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BBUhVAaAIAAIYEAAAOAAAAAAAAAAAAAAAAAC4C&#10;AABkcnMvZTJvRG9jLnhtbFBLAQItABQABgAIAAAAIQA5XPhi4AAAAAoBAAAPAAAAAAAAAAAAAAAA&#10;AMIEAABkcnMvZG93bnJldi54bWxQSwUGAAAAAAQABADzAAAAzwUAAAAA&#10;">
            <v:stroke endarrow="block"/>
          </v:line>
        </w:pict>
      </w:r>
    </w:p>
    <w:p w:rsidR="007C4F03" w:rsidRPr="007C4F03" w:rsidRDefault="00C55308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188" style="position:absolute;left:0;text-align:left;margin-left:148.2pt;margin-top:67.15pt;width:31.35pt;height:1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uwAzEKwCAAAgBQAADgAAAAAA&#10;AAAAAAAAAAAuAgAAZHJzL2Uyb0RvYy54bWxQSwECLQAUAAYACAAAACEAr8ugJ98AAAALAQAADwAA&#10;AAAAAAAAAAAAAAAGBQAAZHJzL2Rvd25yZXYueG1sUEsFBgAAAAAEAAQA8wAAABIGAAAAAA==&#10;" stroked="f">
            <v:textbox>
              <w:txbxContent>
                <w:p w:rsidR="007C4F03" w:rsidRPr="000A1F38" w:rsidRDefault="007C4F03" w:rsidP="007C4F0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187" style="position:absolute;left:0;text-align:left;margin-left:236.55pt;margin-top:13.15pt;width:37.0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DqCLCIqwIAACAFAAAOAAAAAAAA&#10;AAAAAAAAAC4CAABkcnMvZTJvRG9jLnhtbFBLAQItABQABgAIAAAAIQDApZMA3wAAAAkBAAAPAAAA&#10;AAAAAAAAAAAAAAUFAABkcnMvZG93bnJldi54bWxQSwUGAAAAAAQABADzAAAAEQYAAAAA&#10;" stroked="f">
            <v:textbox>
              <w:txbxContent>
                <w:p w:rsidR="007C4F03" w:rsidRPr="000A1F38" w:rsidRDefault="007C4F03" w:rsidP="007C4F03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86" style="position:absolute;left:0;text-align:left;margin-left:99.75pt;margin-top:40.15pt;width:37.05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DygCdrAIAACAFAAAOAAAAAAAA&#10;AAAAAAAAAC4CAABkcnMvZTJvRG9jLnhtbFBLAQItABQABgAIAAAAIQDJWVv53gAAAAoBAAAPAAAA&#10;AAAAAAAAAAAAAAYFAABkcnMvZG93bnJldi54bWxQSwUGAAAAAAQABADzAAAAEQYAAAAA&#10;" stroked="f">
            <v:textbox>
              <w:txbxContent>
                <w:p w:rsidR="007C4F03" w:rsidRPr="000A1F38" w:rsidRDefault="007C4F03" w:rsidP="007C4F03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184" style="position:absolute;left:0;text-align:left;margin-left:99.75pt;margin-top:4.15pt;width:28.5pt;height:1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r2rr7KwCAAAgBQAADgAAAAAAAAAA&#10;AAAAAAAuAgAAZHJzL2Uyb0RvYy54bWxQSwECLQAUAAYACAAAACEAiIfP5NwAAAAIAQAADwAAAAAA&#10;AAAAAAAAAAAGBQAAZHJzL2Rvd25yZXYueG1sUEsFBgAAAAAEAAQA8wAAAA8GAAAAAA==&#10;" stroked="f">
            <v:textbox>
              <w:txbxContent>
                <w:p w:rsidR="007C4F03" w:rsidRPr="000A1F38" w:rsidRDefault="007C4F03" w:rsidP="007C4F03">
                  <w:proofErr w:type="spellStart"/>
                  <w:r>
                    <w:t>P1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81" style="position:absolute;left:0;text-align:left;margin-left:88.35pt;margin-top:121.15pt;width:25.65pt;height:1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akcrAIAACA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" stroked="f">
            <v:textbox>
              <w:txbxContent>
                <w:p w:rsidR="007C4F03" w:rsidRPr="007A4CC4" w:rsidRDefault="007C4F03" w:rsidP="007C4F03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179" style="position:absolute;left:0;text-align:left;margin-left:213.75pt;margin-top:4.15pt;width:65.55pt;height:1in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832485,914400;0,914400" o:connectangles="0,0,0"/>
          </v:shape>
        </w:pict>
      </w:r>
      <w:r>
        <w:rPr>
          <w:noProof/>
        </w:rPr>
        <w:pict>
          <v:shape id="Полилиния 45" o:spid="_x0000_s1178" style="position:absolute;left:0;text-align:left;margin-left:151.05pt;margin-top:4.15pt;width:62.7pt;height:1in;flip:x 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96290,914400;0,914400" o:connectangles="0,0,0"/>
          </v:shape>
        </w:pict>
      </w:r>
      <w:r>
        <w:rPr>
          <w:noProof/>
        </w:rPr>
        <w:pict>
          <v:line id="Прямая соединительная линия 44" o:spid="_x0000_s1175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"/>
        </w:pict>
      </w:r>
      <w:r>
        <w:rPr>
          <w:noProof/>
        </w:rPr>
        <w:pict>
          <v:shape id="Полилиния 43" o:spid="_x0000_s1174" style="position:absolute;left:0;text-align:left;margin-left:42.75pt;margin-top:22.15pt;width:59.85pt;height:4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60095,571500;0,571500" o:connectangles="0,0,0"/>
          </v:shape>
        </w:pict>
      </w:r>
      <w:r>
        <w:rPr>
          <w:noProof/>
        </w:rPr>
        <w:pict>
          <v:shape id="Полилиния 42" o:spid="_x0000_s1173" style="position:absolute;left:0;text-align:left;margin-left:-8.55pt;margin-top:22.15pt;width:51.3pt;height:45p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651510,571500;0,571500" o:connectangles="0,0,0"/>
          </v:shape>
        </w:pict>
      </w:r>
      <w:r>
        <w:rPr>
          <w:noProof/>
        </w:rPr>
        <w:pict>
          <v:line id="Прямая соединительная линия 41" o:spid="_x0000_s1170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"/>
        </w:pict>
      </w:r>
      <w:r>
        <w:rPr>
          <w:noProof/>
        </w:rPr>
        <w:pict>
          <v:line id="Прямая соединительная линия 40" o:spid="_x0000_s1169" style="position:absolute;left:0;text-align:lef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167" style="position:absolute;left:0;text-align:lef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FspZON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="007C4F03" w:rsidRPr="007C4F03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7C4F03" w:rsidRPr="007C4F03" w:rsidRDefault="007C4F03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7C4F03" w:rsidRPr="007C4F03" w:rsidRDefault="007C4F03" w:rsidP="007C4F0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7C4F03" w:rsidRPr="007C4F03" w:rsidRDefault="00C55308" w:rsidP="007C4F03">
      <w:pPr>
        <w:shd w:val="clear" w:color="auto" w:fill="FFFFFF"/>
        <w:spacing w:before="43"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193" style="position:absolute;left:0;text-align:lef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tt3DU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="007C4F03"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8" o:spid="_x0000_s1202" style="position:absolute;left:0;text-align:left;margin-left:250.8pt;margin-top:6.4pt;width:34.2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" stroked="f">
            <v:textbox>
              <w:txbxContent>
                <w:p w:rsidR="007C4F03" w:rsidRPr="00371E20" w:rsidRDefault="007C4F03" w:rsidP="007C4F0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7" o:spid="_x0000_s1201" style="position:absolute;left:0;text-align:left;margin-left:142.5pt;margin-top:6.4pt;width:99.75pt;height:162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266825,2057400;0,2057400" o:connectangles="0,0,0"/>
          </v:shape>
        </w:pict>
      </w:r>
      <w:r>
        <w:rPr>
          <w:noProof/>
        </w:rPr>
        <w:pict>
          <v:shape id="Полилиния 36" o:spid="_x0000_s1199" style="position:absolute;left:0;text-align:left;margin-left:96.9pt;margin-top:24.4pt;width:119.7pt;height:90pt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20190,1143000;0,1143000" o:connectangles="0,0,0"/>
          </v:shape>
        </w:pict>
      </w:r>
      <w:r>
        <w:rPr>
          <w:noProof/>
        </w:rPr>
        <w:pict>
          <v:rect id="Прямоугольник 35" o:spid="_x0000_s1196" style="position:absolute;left:0;text-align:left;margin-left:-11.4pt;margin-top:15.4pt;width:48.4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rTqw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" stroked="f">
            <v:textbox>
              <w:txbxContent>
                <w:p w:rsidR="007C4F03" w:rsidRDefault="007C4F03" w:rsidP="007C4F03">
                  <w:r>
                    <w:t xml:space="preserve">P, </w:t>
                  </w:r>
                  <w:proofErr w:type="spellStart"/>
                  <w:r>
                    <w:t>изде</w:t>
                  </w:r>
                  <w:r w:rsidRPr="00371E20">
                    <w:t>ржки</w:t>
                  </w:r>
                  <w:proofErr w:type="spellEnd"/>
                </w:p>
                <w:p w:rsidR="007C4F03" w:rsidRDefault="007C4F03" w:rsidP="007C4F03"/>
                <w:p w:rsidR="007C4F03" w:rsidRDefault="007C4F03" w:rsidP="007C4F03"/>
                <w:p w:rsidR="007C4F03" w:rsidRDefault="007C4F03" w:rsidP="007C4F03">
                  <w:r>
                    <w:t xml:space="preserve">              </w:t>
                  </w:r>
                </w:p>
                <w:p w:rsidR="007C4F03" w:rsidRDefault="007C4F03" w:rsidP="007C4F03"/>
                <w:p w:rsidR="007C4F03" w:rsidRDefault="007C4F03" w:rsidP="007C4F03"/>
                <w:p w:rsidR="007C4F03" w:rsidRDefault="007C4F03" w:rsidP="007C4F03"/>
                <w:p w:rsidR="007C4F03" w:rsidRDefault="007C4F03" w:rsidP="007C4F03"/>
                <w:p w:rsidR="007C4F03" w:rsidRDefault="007C4F03" w:rsidP="007C4F03">
                  <w:r>
                    <w:t xml:space="preserve">              </w:t>
                  </w:r>
                </w:p>
                <w:p w:rsidR="007C4F03" w:rsidRPr="00371E20" w:rsidRDefault="007C4F03" w:rsidP="007C4F03">
                  <w:r>
                    <w:t xml:space="preserve">          </w:t>
                  </w:r>
                </w:p>
              </w:txbxContent>
            </v:textbox>
          </v:rect>
        </w:pict>
      </w: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33" o:spid="_x0000_s1203" style="position:absolute;left:0;text-align:left;margin-left:333.45pt;margin-top:7.1pt;width:31.35pt;height:1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" stroked="f">
            <v:textbox>
              <w:txbxContent>
                <w:p w:rsidR="007C4F03" w:rsidRPr="00371E20" w:rsidRDefault="007C4F03" w:rsidP="007C4F03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2" o:spid="_x0000_s1200" style="position:absolute;left:0;text-align:left;margin-left:216.6pt;margin-top:7.1pt;width:114pt;height:81pt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447800,1028700;0,1028700" o:connectangles="0,0,0"/>
          </v:shape>
        </w:pict>
      </w:r>
    </w:p>
    <w:p w:rsidR="007C4F03" w:rsidRPr="007C4F03" w:rsidRDefault="007C4F03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9" o:spid="_x0000_s1198" style="position:absolute;left:0;text-align:left;margin-left:42.2pt;margin-top:59.55pt;width:296.4pt;height:1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" stroked="f">
            <v:textbox>
              <w:txbxContent>
                <w:p w:rsidR="007C4F03" w:rsidRPr="00371E20" w:rsidRDefault="007C4F03" w:rsidP="007C4F03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28" o:spid="_x0000_s1194" style="position:absolute;left:0;text-align:lef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50.5pt" to="313.5pt,5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V/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">
            <v:stroke endarrow="block" endarrowwidth="wide" endarrowlength="long"/>
          </v:line>
        </w:pict>
      </w:r>
      <w:r>
        <w:rPr>
          <w:noProof/>
        </w:rPr>
        <w:pict>
          <v:rect id="Прямоугольник 31" o:spid="_x0000_s1197" style="position:absolute;left:0;text-align:left;margin-left:14.25pt;margin-top:.2pt;width:25.65pt;height:1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" stroked="f">
            <v:textbox>
              <w:txbxContent>
                <w:p w:rsidR="007C4F03" w:rsidRDefault="007C4F03" w:rsidP="007C4F03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30" o:spid="_x0000_s1195" style="position:absolute;left:0;text-align:lef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75pt,9.2pt" to="302.1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"/>
        </w:pict>
      </w:r>
    </w:p>
    <w:p w:rsidR="007C4F03" w:rsidRPr="007C4F03" w:rsidRDefault="007C4F03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7C4F03" w:rsidRPr="007C4F03" w:rsidRDefault="007C4F03" w:rsidP="007C4F03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7C4F0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216" style="position:absolute;left:0;text-align:left;margin-left:-17.1pt;margin-top:49.45pt;width:51.3pt;height:1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btG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aMG7Rq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7C4F03" w:rsidRPr="009767D6" w:rsidRDefault="007C4F03" w:rsidP="007C4F03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213" style="position:absolute;left:0;text-align:left;margin-left:236.55pt;margin-top:49.45pt;width:31.35pt;height:18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x5p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De4x5p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7C4F03" w:rsidRPr="00371E20" w:rsidRDefault="007C4F03" w:rsidP="007C4F03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212" style="position:absolute;left:0;text-align:left;margin-left:171pt;margin-top:49.45pt;width:37.0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BFJSoh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7C4F03" w:rsidRPr="00371E20" w:rsidRDefault="007C4F03" w:rsidP="007C4F03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211" style="position:absolute;left:0;text-align:left;margin-left:85.5pt;margin-top:49.45pt;width:82.65pt;height:13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49655,1714500;0,1714500" o:connectangles="0,0,0"/>
          </v:shape>
        </w:pict>
      </w:r>
      <w:r>
        <w:rPr>
          <w:noProof/>
        </w:rPr>
        <w:pict>
          <v:shape id="Полилиния 23" o:spid="_x0000_s1210" style="position:absolute;left:0;text-align:left;margin-left:148.2pt;margin-top:49.45pt;width:85.5pt;height:36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457200;0,457200" o:connectangles="0,0,0"/>
          </v:shape>
        </w:pict>
      </w:r>
      <w:r>
        <w:rPr>
          <w:noProof/>
        </w:rPr>
        <w:pict>
          <v:shape id="Полилиния 22" o:spid="_x0000_s1209" style="position:absolute;left:0;text-align:left;margin-left:68.4pt;margin-top:49.45pt;width:79.8pt;height:36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13460,457200;0,457200" o:connectangles="0,0,0"/>
          </v:shape>
        </w:pict>
      </w:r>
      <w:r>
        <w:rPr>
          <w:noProof/>
        </w:rPr>
        <w:pict>
          <v:line id="Прямая соединительная линия 21" o:spid="_x0000_s1204" style="position:absolute;left:0;text-align:left;flip: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6qzbR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="007C4F03" w:rsidRPr="007C4F03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shape id="Полилиния 20" o:spid="_x0000_s1208" style="position:absolute;left:0;text-align:left;margin-left:142.5pt;margin-top:17pt;width:105.45pt;height:54pt;flip: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7C4F03" w:rsidRDefault="007C4F03" w:rsidP="007C4F03"/>
              </w:txbxContent>
            </v:textbox>
          </v:shape>
        </w:pict>
      </w:r>
      <w:r>
        <w:rPr>
          <w:noProof/>
        </w:rPr>
        <w:pict>
          <v:shape id="Полилиния 19" o:spid="_x0000_s1207" style="position:absolute;left:0;text-align:left;margin-left:57pt;margin-top:17pt;width:85.5pt;height:54pt;flip:x y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85850,685800;0,685800" o:connectangles="0,0,0"/>
          </v:shape>
        </w:pict>
      </w: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8" o:spid="_x0000_s1214" style="position:absolute;left:0;text-align:left;margin-left:245.25pt;margin-top:8.7pt;width:51.3pt;height:1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" stroked="f">
            <v:textbox>
              <w:txbxContent>
                <w:p w:rsidR="007C4F03" w:rsidRPr="00371E20" w:rsidRDefault="007C4F03" w:rsidP="007C4F03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</w:p>
    <w:p w:rsidR="007C4F03" w:rsidRPr="007C4F03" w:rsidRDefault="007C4F03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7" o:spid="_x0000_s1215" style="position:absolute;left:0;text-align:left;margin-left:225.15pt;margin-top:1.1pt;width:57pt;height:1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" stroked="f">
            <v:textbox>
              <w:txbxContent>
                <w:p w:rsidR="007C4F03" w:rsidRPr="00371E20" w:rsidRDefault="007C4F03" w:rsidP="007C4F03">
                  <w:r>
                    <w:t>P=</w:t>
                  </w:r>
                  <w:proofErr w:type="spellStart"/>
                  <w:r>
                    <w:t>MR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6" o:spid="_x0000_s1206" style="position:absolute;left:0;text-align:lef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9.1pt" to="233.7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"/>
        </w:pict>
      </w:r>
    </w:p>
    <w:p w:rsidR="007C4F03" w:rsidRPr="007C4F03" w:rsidRDefault="007C4F03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7C4F03" w:rsidRPr="007C4F03" w:rsidRDefault="00C55308" w:rsidP="007C4F03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15" o:spid="_x0000_s1217" style="position:absolute;left:0;text-align:left;margin-left:17.85pt;margin-top:18.9pt;width:234pt;height:18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" stroked="f">
            <v:textbox>
              <w:txbxContent>
                <w:p w:rsidR="007C4F03" w:rsidRPr="006D6260" w:rsidRDefault="007C4F03" w:rsidP="007C4F03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14" o:spid="_x0000_s1205" style="position:absolute;left:0;text-align:lef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05pt,11.5pt" to="242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">
            <v:stroke endarrow="block"/>
          </v:line>
        </w:pict>
      </w:r>
    </w:p>
    <w:p w:rsidR="007C4F03" w:rsidRPr="007C4F03" w:rsidRDefault="007C4F03" w:rsidP="007C4F03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7C4F03" w:rsidRPr="007C4F03" w:rsidRDefault="007C4F03" w:rsidP="007C4F03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4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7C4F03" w:rsidRPr="007C4F03" w:rsidTr="003E031A">
        <w:trPr>
          <w:jc w:val="center"/>
        </w:trPr>
        <w:tc>
          <w:tcPr>
            <w:tcW w:w="3128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Выпуск продукции (Q)</w:t>
            </w:r>
          </w:p>
        </w:tc>
        <w:tc>
          <w:tcPr>
            <w:tcW w:w="1254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40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3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6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4</w:t>
            </w:r>
          </w:p>
        </w:tc>
      </w:tr>
      <w:tr w:rsidR="007C4F03" w:rsidRPr="007C4F03" w:rsidTr="003E031A">
        <w:trPr>
          <w:jc w:val="center"/>
        </w:trPr>
        <w:tc>
          <w:tcPr>
            <w:tcW w:w="3128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Общие издержки (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TС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54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40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83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6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55" w:type="dxa"/>
          </w:tcPr>
          <w:p w:rsidR="007C4F03" w:rsidRPr="007C4F03" w:rsidRDefault="007C4F03" w:rsidP="007C4F03">
            <w:pPr>
              <w:spacing w:before="43" w:line="360" w:lineRule="auto"/>
              <w:ind w:right="-159"/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eastAsia="ru-RU"/>
              </w:rPr>
              <w:t>30</w:t>
            </w:r>
          </w:p>
        </w:tc>
      </w:tr>
    </w:tbl>
    <w:p w:rsidR="007C4F03" w:rsidRPr="007C4F03" w:rsidRDefault="007C4F03" w:rsidP="007C4F03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7C4F03" w:rsidRPr="007C4F03" w:rsidRDefault="007C4F03" w:rsidP="007C4F03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eastAsiaTheme="minorHAnsi"/>
          <w:sz w:val="24"/>
          <w:szCs w:val="24"/>
          <w:lang w:val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7C4F03" w:rsidRPr="007C4F03" w:rsidRDefault="007C4F03" w:rsidP="007C4F03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7C4F03" w:rsidRPr="007C4F03" w:rsidRDefault="007C4F03" w:rsidP="007C4F0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7C4F03" w:rsidRPr="007C4F03" w:rsidRDefault="007C4F03" w:rsidP="007C4F0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7C4F03" w:rsidRPr="007C4F03" w:rsidRDefault="007C4F03" w:rsidP="007C4F0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7C4F03" w:rsidRPr="007C4F03" w:rsidRDefault="007C4F03" w:rsidP="007C4F0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  <w:proofErr w:type="spellEnd"/>
    </w:p>
    <w:p w:rsidR="007C4F03" w:rsidRPr="007C4F03" w:rsidRDefault="007C4F03" w:rsidP="007C4F0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7C4F03" w:rsidRPr="007C4F03" w:rsidRDefault="007C4F03" w:rsidP="007C4F0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7C4F03" w:rsidRPr="007C4F03" w:rsidRDefault="007C4F03" w:rsidP="007C4F0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7C4F03" w:rsidRPr="007C4F03" w:rsidRDefault="007C4F03" w:rsidP="007C4F0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7C4F0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7C4F03" w:rsidRPr="007C4F03" w:rsidRDefault="007C4F03" w:rsidP="007C4F03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7C4F03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7C4F03" w:rsidRPr="007C4F03" w:rsidRDefault="007C4F03" w:rsidP="007C4F03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7C4F03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7C4F03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7C4F03" w:rsidRPr="007C4F03" w:rsidRDefault="007C4F03" w:rsidP="007C4F03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7C4F03" w:rsidRPr="007C4F03" w:rsidRDefault="007C4F03" w:rsidP="007C4F03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7C4F03" w:rsidRPr="007C4F03" w:rsidRDefault="007C4F03" w:rsidP="007C4F03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7C4F03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7C4F03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7C4F03" w:rsidRPr="007C4F03" w:rsidRDefault="007C4F03" w:rsidP="007C4F0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7C4F03" w:rsidRPr="007C4F03" w:rsidRDefault="007C4F03" w:rsidP="007C4F0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7C4F03" w:rsidRPr="007C4F03" w:rsidRDefault="007C4F03" w:rsidP="007C4F03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7C4F03" w:rsidRPr="007C4F03" w:rsidRDefault="007C4F03" w:rsidP="007C4F03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7C4F0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7C4F03" w:rsidRPr="007C4F03" w:rsidRDefault="007C4F03" w:rsidP="007C4F03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налога на единицу продукции означает, что тяжесть налогового бремени несут: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7C4F03" w:rsidRPr="007C4F03" w:rsidRDefault="007C4F03" w:rsidP="007C4F03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как:</w:t>
      </w:r>
    </w:p>
    <w:p w:rsidR="007C4F03" w:rsidRPr="007C4F03" w:rsidRDefault="007C4F03" w:rsidP="007C4F0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7C4F03" w:rsidRPr="007C4F03" w:rsidRDefault="007C4F03" w:rsidP="007C4F0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7C4F03" w:rsidRPr="007C4F03" w:rsidRDefault="007C4F03" w:rsidP="007C4F0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7C4F03" w:rsidRPr="007C4F03" w:rsidRDefault="007C4F03" w:rsidP="007C4F03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7C4F03" w:rsidRPr="007C4F03" w:rsidRDefault="007C4F03" w:rsidP="007C4F0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7C4F03" w:rsidRPr="007C4F03" w:rsidRDefault="007C4F03" w:rsidP="007C4F0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7C4F03" w:rsidRPr="007C4F03" w:rsidRDefault="007C4F03" w:rsidP="007C4F0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7C4F03" w:rsidRPr="007C4F03" w:rsidRDefault="007C4F03" w:rsidP="007C4F0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7C4F03" w:rsidRPr="007C4F03" w:rsidRDefault="007C4F03" w:rsidP="007C4F03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7C4F0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7C4F0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7C4F03" w:rsidRPr="007C4F03" w:rsidRDefault="007C4F03" w:rsidP="007C4F03">
      <w:pPr>
        <w:numPr>
          <w:ilvl w:val="0"/>
          <w:numId w:val="1"/>
        </w:numPr>
        <w:spacing w:after="0" w:line="240" w:lineRule="auto"/>
        <w:textAlignment w:val="baseline"/>
        <w:rPr>
          <w:rFonts w:eastAsiaTheme="minorHAnsi"/>
          <w:sz w:val="24"/>
          <w:szCs w:val="24"/>
          <w:lang w:val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7C4F03" w:rsidRPr="007C4F03" w:rsidRDefault="007C4F03" w:rsidP="007C4F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7C4F03" w:rsidRPr="007C4F03" w:rsidRDefault="007C4F03" w:rsidP="007C4F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7C4F03" w:rsidRPr="007C4F03" w:rsidRDefault="007C4F03" w:rsidP="007C4F0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7C4F03" w:rsidRPr="007C4F03" w:rsidRDefault="007C4F03" w:rsidP="007C4F03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7C4F03" w:rsidRPr="007C4F03" w:rsidRDefault="007C4F03" w:rsidP="007C4F0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МАРГЕТИНГА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(ОМ) изучает рынок, определяет цены и возможные объемы продаж, а также совокупный доход и предельный доход.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ТРУДА (ОТ) определяет оптимальный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на основе дохода от предельного продукта труда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приростом объема производства на 2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продукции фирма снижает цену на 10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занесите в таблицу 1.</w:t>
      </w:r>
    </w:p>
    <w:p w:rsidR="007C4F03" w:rsidRPr="007C4F03" w:rsidRDefault="007C4F03" w:rsidP="007C4F0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7C4F03" w:rsidRPr="007C4F03" w:rsidRDefault="007C4F03" w:rsidP="007C4F03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4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7C4F03" w:rsidRPr="007C4F03" w:rsidTr="003E031A">
        <w:trPr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продукции тыс.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Цена( Р) за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1шт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ед.                      </w:t>
            </w: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Совокупный доход(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тыс. д. е.                                         </w:t>
            </w: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Предельный      доход(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C4F03" w:rsidRPr="007C4F03" w:rsidTr="003E031A">
        <w:trPr>
          <w:trHeight w:val="299"/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2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150</w:t>
            </w: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rPr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4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rPr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6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rPr>
          <w:trHeight w:val="62"/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8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rPr>
          <w:trHeight w:val="62"/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10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rPr>
          <w:trHeight w:val="62"/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12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rPr>
          <w:trHeight w:val="62"/>
          <w:jc w:val="center"/>
        </w:trPr>
        <w:tc>
          <w:tcPr>
            <w:tcW w:w="1418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14</w:t>
            </w:r>
          </w:p>
        </w:tc>
        <w:tc>
          <w:tcPr>
            <w:tcW w:w="211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6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0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экземпляру этой таблицы передайте отделу труда (ОТ), Бухгалтерии Б) и экономической службе (ЭС).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 имел бы график предельного дохода 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7C4F03" w:rsidRPr="007C4F03" w:rsidTr="003E031A"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Q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тыс.шт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97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7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97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7C4F03" w:rsidRPr="007C4F03" w:rsidTr="003E031A"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L( чел)       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196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97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197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197" w:type="dxa"/>
          </w:tcPr>
          <w:p w:rsidR="007C4F03" w:rsidRPr="007C4F03" w:rsidRDefault="007C4F03" w:rsidP="007C4F0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</w:tr>
    </w:tbl>
    <w:p w:rsidR="007C4F03" w:rsidRPr="007C4F03" w:rsidRDefault="007C4F03" w:rsidP="007C4F0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7C4F03" w:rsidRPr="007C4F03" w:rsidRDefault="007C4F03" w:rsidP="007C4F0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7C4F03" w:rsidRPr="007C4F03" w:rsidRDefault="007C4F03" w:rsidP="007C4F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4"/>
        <w:tblW w:w="10002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0"/>
        <w:gridCol w:w="720"/>
        <w:gridCol w:w="1516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7C4F03" w:rsidRPr="007C4F03" w:rsidTr="003E031A">
        <w:tc>
          <w:tcPr>
            <w:tcW w:w="900" w:type="dxa"/>
            <w:vMerge w:val="restart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-лен-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L (чел.)</w:t>
            </w:r>
          </w:p>
        </w:tc>
        <w:tc>
          <w:tcPr>
            <w:tcW w:w="720" w:type="dxa"/>
            <w:vMerge w:val="restart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Вы-пуск про-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400" w:dyaOrig="340">
                <v:shape id="_x0000_i1029" type="#_x0000_t75" style="width:21pt;height:17.25pt" o:ole="">
                  <v:imagedata r:id="rId16" o:title=""/>
                </v:shape>
                <o:OLEObject Type="Embed" ProgID="Equation.3" ShapeID="_x0000_i1029" DrawAspect="Content" ObjectID="_1599917126" r:id="rId17"/>
              </w:object>
            </w:r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(шт.)</w:t>
            </w:r>
          </w:p>
        </w:tc>
        <w:tc>
          <w:tcPr>
            <w:tcW w:w="1516" w:type="dxa"/>
            <w:vMerge w:val="restart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Предельный продукт труда </w:t>
            </w: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499" w:dyaOrig="340">
                <v:shape id="_x0000_i1030" type="#_x0000_t75" style="width:24.75pt;height:17.25pt" o:ole="">
                  <v:imagedata r:id="rId18" o:title=""/>
                </v:shape>
                <o:OLEObject Type="Embed" ProgID="Equation.3" ShapeID="_x0000_i1030" DrawAspect="Content" ObjectID="_1599917127" r:id="rId19"/>
              </w:object>
            </w:r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</w:t>
            </w:r>
          </w:p>
        </w:tc>
        <w:tc>
          <w:tcPr>
            <w:tcW w:w="707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Сово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-куп-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до-ход </w:t>
            </w:r>
          </w:p>
        </w:tc>
        <w:tc>
          <w:tcPr>
            <w:tcW w:w="70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дель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до-ход</w:t>
            </w:r>
          </w:p>
        </w:tc>
        <w:tc>
          <w:tcPr>
            <w:tcW w:w="11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Стоимость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предель-ного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продукта труда </w:t>
            </w:r>
          </w:p>
        </w:tc>
        <w:tc>
          <w:tcPr>
            <w:tcW w:w="11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Доход от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предель-ного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продукта труда</w:t>
            </w:r>
          </w:p>
        </w:tc>
        <w:tc>
          <w:tcPr>
            <w:tcW w:w="1280" w:type="dxa"/>
            <w:vMerge w:val="restart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Предельные издержки на оплату труда = заработная плата </w:t>
            </w:r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=W</w:t>
            </w:r>
          </w:p>
        </w:tc>
        <w:tc>
          <w:tcPr>
            <w:tcW w:w="1154" w:type="dxa"/>
            <w:vMerge w:val="restart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Изменение прибыли </w:t>
            </w:r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MRP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-W</w:t>
            </w:r>
          </w:p>
        </w:tc>
      </w:tr>
      <w:tr w:rsidR="007C4F03" w:rsidRPr="007C4F03" w:rsidTr="003E031A">
        <w:tc>
          <w:tcPr>
            <w:tcW w:w="900" w:type="dxa"/>
            <w:vMerge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vMerge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6" w:type="dxa"/>
            <w:vMerge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  <w:proofErr w:type="spellEnd"/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  <w:proofErr w:type="spellEnd"/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600" w:dyaOrig="340">
                <v:shape id="_x0000_i1031" type="#_x0000_t75" style="width:30pt;height:17.25pt" o:ole="">
                  <v:imagedata r:id="rId20" o:title=""/>
                </v:shape>
                <o:OLEObject Type="Embed" ProgID="Equation.3" ShapeID="_x0000_i1031" DrawAspect="Content" ObjectID="_1599917128" r:id="rId21"/>
              </w:object>
            </w: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position w:val="-10"/>
                <w:sz w:val="24"/>
                <w:szCs w:val="24"/>
                <w:lang w:val="en-US" w:eastAsia="ru-RU"/>
              </w:rPr>
              <w:object w:dxaOrig="620" w:dyaOrig="340">
                <v:shape id="_x0000_i1032" type="#_x0000_t75" style="width:31.5pt;height:17.25pt" o:ole="">
                  <v:imagedata r:id="rId22" o:title=""/>
                </v:shape>
                <o:OLEObject Type="Embed" ProgID="Equation.3" ShapeID="_x0000_i1032" DrawAspect="Content" ObjectID="_1599917129" r:id="rId23"/>
              </w:object>
            </w:r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  <w:vMerge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  <w:vMerge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90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72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1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6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6" w:type="dxa"/>
            <w:gridSpan w:val="2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4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TPL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P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 Условие оптимального найма: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означает превышение стоимости предельного продукта труда над заработной платой для рассматриваемой фирмы?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график, характеризующий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исследуемой фирмы. Покажите на графике линии стоимости предельного продукта труда(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C55308" w:rsidP="007C4F0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218" style="position:absolute;left:0;text-align:lef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">
            <v:stroke endarrow="block"/>
          </v:line>
        </w:pict>
      </w:r>
    </w:p>
    <w:p w:rsidR="007C4F03" w:rsidRPr="007C4F03" w:rsidRDefault="007C4F03" w:rsidP="007C4F03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7C4F03" w:rsidRPr="007C4F03" w:rsidRDefault="00C55308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219" style="position:absolute;left:0;text-align:lef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">
            <v:stroke endarrow="block"/>
          </v:line>
        </w:pict>
      </w:r>
    </w:p>
    <w:p w:rsidR="007C4F03" w:rsidRPr="007C4F03" w:rsidRDefault="007C4F03" w:rsidP="007C4F0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Решение о найме работников фирмой несовершенной конкуренции на совершенно- конкурентном рынке труда.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на графике оптимальный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составляют 100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Материальные затраты при объеме производства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составляют 145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..  При объеме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они возрастают на 10 тыс.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объеме 6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–на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8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10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14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20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7C4F03" w:rsidRPr="007C4F03" w:rsidRDefault="007C4F03" w:rsidP="007C4F03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  <w:proofErr w:type="spellEnd"/>
    </w:p>
    <w:p w:rsidR="007C4F03" w:rsidRPr="007C4F03" w:rsidRDefault="007C4F03" w:rsidP="007C4F0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FC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L, чел.</w:t>
            </w: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PL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*L,</w:t>
            </w:r>
          </w:p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тыс.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.. </w:t>
            </w: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МЗ</w:t>
            </w:r>
            <w:proofErr w:type="spellEnd"/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VC</w:t>
            </w:r>
            <w:proofErr w:type="spellEnd"/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</w:t>
            </w:r>
            <w:proofErr w:type="spellEnd"/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</w:t>
            </w:r>
            <w:proofErr w:type="spellEnd"/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AC</w:t>
            </w:r>
            <w:proofErr w:type="spellEnd"/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AVC</w:t>
            </w:r>
            <w:proofErr w:type="spellEnd"/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AFC</w:t>
            </w:r>
            <w:proofErr w:type="spellEnd"/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9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7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5" w:type="dxa"/>
          </w:tcPr>
          <w:p w:rsidR="007C4F03" w:rsidRPr="007C4F03" w:rsidRDefault="007C4F03" w:rsidP="007C4F03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4F03" w:rsidRPr="007C4F03" w:rsidRDefault="007C4F03" w:rsidP="007C4F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ТС) при изменении объема от 0 до 14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продукции.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средних постоянных затрат (А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производства, при котором средние затраты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AC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7C4F03" w:rsidRPr="007C4F03" w:rsidRDefault="007C4F03" w:rsidP="007C4F0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7C4F03" w:rsidRPr="007C4F03" w:rsidRDefault="007C4F03" w:rsidP="007C4F03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7C4F03" w:rsidRPr="007C4F03" w:rsidRDefault="007C4F03" w:rsidP="007C4F03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заполните таблицу 4.</w:t>
      </w:r>
    </w:p>
    <w:p w:rsidR="007C4F03" w:rsidRPr="007C4F03" w:rsidRDefault="007C4F03" w:rsidP="007C4F03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7C4F03" w:rsidRPr="007C4F03" w:rsidRDefault="007C4F03" w:rsidP="007C4F0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4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Q, тыс. шт.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Тыс.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TC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тыс.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Прибыль </w:t>
            </w:r>
          </w:p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TR-TC</w:t>
            </w:r>
            <w:proofErr w:type="spellEnd"/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MC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Предельная прибыль</w:t>
            </w:r>
          </w:p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MR-MC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Цена (Р) </w:t>
            </w:r>
          </w:p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 шт. </w:t>
            </w:r>
            <w:proofErr w:type="spellStart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д.е</w:t>
            </w:r>
            <w:proofErr w:type="spellEnd"/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C4F03" w:rsidRPr="007C4F03" w:rsidTr="003E031A">
        <w:tc>
          <w:tcPr>
            <w:tcW w:w="1110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4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22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9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7C4F03" w:rsidRPr="007C4F03" w:rsidRDefault="007C4F03" w:rsidP="007C4F03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C4F03" w:rsidRPr="007C4F03" w:rsidRDefault="007C4F03" w:rsidP="007C4F0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максимальную общую экономическую прибыль.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 максимизации  общей экономической прибыли.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управленческого решения используется общая экономическая прибыль?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бухгалтерскую прибыль, если на ее долю приходится 70% экономической прибыли.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7C4F03" w:rsidRPr="007C4F03" w:rsidRDefault="007C4F03" w:rsidP="007C4F03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F03" w:rsidRPr="007C4F03" w:rsidRDefault="007C4F03" w:rsidP="007C4F0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7C4F03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Что такое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изокванта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7C4F03" w:rsidRPr="007C4F03" w:rsidRDefault="007C4F03" w:rsidP="007C4F03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изокоста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7C4F03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7C4F03" w:rsidRPr="007C4F03" w:rsidRDefault="007C4F03" w:rsidP="007C4F03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7C4F03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7C4F0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C4F03" w:rsidRPr="007C4F03" w:rsidRDefault="007C4F03" w:rsidP="007C4F03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Составитель ________________________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C4F03" w:rsidRPr="007C4F03" w:rsidRDefault="007C4F03" w:rsidP="007C4F0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7C4F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7C4F0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7C4F0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7C4F03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7C4F03" w:rsidRPr="007C4F03" w:rsidRDefault="007C4F03" w:rsidP="007C4F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7C4F03" w:rsidRPr="007C4F03" w:rsidTr="003E031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7C4F03" w:rsidRPr="007C4F03" w:rsidTr="003E031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7C4F03" w:rsidRPr="007C4F03" w:rsidTr="003E031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7C4F03" w:rsidRPr="007C4F03" w:rsidTr="003E031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7C4F03" w:rsidRPr="007C4F03" w:rsidTr="003E031A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proofErr w:type="spellStart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7C4F0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7C4F03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7C4F0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</w:tr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7C4F03" w:rsidRPr="007C4F03" w:rsidTr="003E031A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7C4F03" w:rsidRPr="007C4F03" w:rsidRDefault="007C4F03" w:rsidP="007C4F0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2</w:t>
      </w:r>
    </w:p>
    <w:p w:rsidR="007C4F03" w:rsidRPr="007C4F03" w:rsidRDefault="007C4F03" w:rsidP="007C4F03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lastRenderedPageBreak/>
        <w:t>Задача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7C4F03" w:rsidRPr="007C4F03" w:rsidTr="003E031A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7C4F03" w:rsidRPr="007C4F03" w:rsidTr="003E031A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7C4F03" w:rsidRPr="007C4F03" w:rsidTr="003E031A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7C4F03" w:rsidRPr="007C4F03" w:rsidRDefault="007C4F03" w:rsidP="007C4F03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7C4F03" w:rsidRPr="007C4F03" w:rsidTr="003E031A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7C4F03" w:rsidRPr="007C4F03" w:rsidTr="003E03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7C4F03" w:rsidRPr="007C4F03" w:rsidTr="003E031A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7C4F03" w:rsidRPr="007C4F03" w:rsidTr="003E031A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4F03" w:rsidRPr="007C4F03" w:rsidRDefault="007C4F03" w:rsidP="007C4F03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7C4F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7C4F03" w:rsidRPr="007C4F03" w:rsidRDefault="007C4F03" w:rsidP="007C4F03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7C4F0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88C8924" wp14:editId="0275F6F5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7C4F03" w:rsidRPr="007C4F03" w:rsidRDefault="007C4F03" w:rsidP="007C4F0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7C4F0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7C4F0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7C4F03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7C4F03" w:rsidRPr="007C4F03" w:rsidRDefault="007C4F03" w:rsidP="007C4F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7C4F0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7C4F03" w:rsidRPr="007C4F03" w:rsidRDefault="007C4F03" w:rsidP="007C4F0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7C4F03" w:rsidRPr="007C4F03" w:rsidRDefault="007C4F03" w:rsidP="007C4F03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5" w:history="1">
        <w:r w:rsidRPr="007C4F03">
          <w:rPr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7C4F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</w:t>
      </w:r>
      <w:r w:rsidR="00C5530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читальными залами вуза .</w:t>
      </w:r>
      <w:bookmarkStart w:id="3" w:name="_GoBack"/>
      <w:bookmarkEnd w:id="3"/>
    </w:p>
    <w:sectPr w:rsidR="007C4F03" w:rsidRPr="007C4F0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C94290"/>
    <w:multiLevelType w:val="hybridMultilevel"/>
    <w:tmpl w:val="94E49A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2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5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6"/>
  </w:num>
  <w:num w:numId="4">
    <w:abstractNumId w:val="3"/>
  </w:num>
  <w:num w:numId="5">
    <w:abstractNumId w:val="13"/>
  </w:num>
  <w:num w:numId="6">
    <w:abstractNumId w:val="7"/>
  </w:num>
  <w:num w:numId="7">
    <w:abstractNumId w:val="10"/>
  </w:num>
  <w:num w:numId="8">
    <w:abstractNumId w:val="1"/>
  </w:num>
  <w:num w:numId="9">
    <w:abstractNumId w:val="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8"/>
  </w:num>
  <w:num w:numId="13">
    <w:abstractNumId w:val="11"/>
  </w:num>
  <w:num w:numId="14">
    <w:abstractNumId w:val="0"/>
  </w:num>
  <w:num w:numId="15">
    <w:abstractNumId w:val="14"/>
  </w:num>
  <w:num w:numId="16">
    <w:abstractNumId w:val="9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C4F03"/>
    <w:rsid w:val="00AE0BF9"/>
    <w:rsid w:val="00C55308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C4F0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4F0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C4F0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4F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C4F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7C4F0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styleId="a3">
    <w:name w:val="Hyperlink"/>
    <w:basedOn w:val="a0"/>
    <w:uiPriority w:val="99"/>
    <w:unhideWhenUsed/>
    <w:rsid w:val="007C4F03"/>
    <w:rPr>
      <w:color w:val="0000FF" w:themeColor="hyperlink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7C4F03"/>
  </w:style>
  <w:style w:type="paragraph" w:customStyle="1" w:styleId="Default">
    <w:name w:val="Default"/>
    <w:rsid w:val="007C4F0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4">
    <w:name w:val="Table Grid"/>
    <w:basedOn w:val="a1"/>
    <w:rsid w:val="007C4F0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uiPriority w:val="99"/>
    <w:unhideWhenUsed/>
    <w:rsid w:val="007C4F0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uiPriority w:val="99"/>
    <w:rsid w:val="007C4F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7C4F0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7C4F0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7">
    <w:name w:val="List Paragraph"/>
    <w:basedOn w:val="a"/>
    <w:uiPriority w:val="34"/>
    <w:qFormat/>
    <w:rsid w:val="007C4F0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7C4F0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7C4F0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7C4F0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8">
    <w:name w:val="TOC Heading"/>
    <w:basedOn w:val="1"/>
    <w:next w:val="a"/>
    <w:uiPriority w:val="39"/>
    <w:semiHidden/>
    <w:unhideWhenUsed/>
    <w:qFormat/>
    <w:rsid w:val="007C4F0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7C4F0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7C4F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7C4F03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7C4F0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7C4F0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7C4F0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7C4F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7C4F0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7C4F03"/>
    <w:rPr>
      <w:vertAlign w:val="superscript"/>
    </w:rPr>
  </w:style>
  <w:style w:type="paragraph" w:styleId="af0">
    <w:name w:val="Normal (Web)"/>
    <w:basedOn w:val="a"/>
    <w:uiPriority w:val="99"/>
    <w:unhideWhenUsed/>
    <w:rsid w:val="007C4F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List Bullet"/>
    <w:basedOn w:val="a"/>
    <w:autoRedefine/>
    <w:rsid w:val="007C4F03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7" Type="http://schemas.openxmlformats.org/officeDocument/2006/relationships/image" Target="media/image2.jpe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9236</Words>
  <Characters>52647</Characters>
  <Application>Microsoft Office Word</Application>
  <DocSecurity>0</DocSecurity>
  <Lines>438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2018-2019_38_03_02_05_1_plx_Прикладная микроэкономика</dc:title>
  <dc:creator>FastReport.NET</dc:creator>
  <cp:lastModifiedBy>Татьяна А. Макаренко</cp:lastModifiedBy>
  <cp:revision>3</cp:revision>
  <dcterms:created xsi:type="dcterms:W3CDTF">2018-10-01T13:33:00Z</dcterms:created>
  <dcterms:modified xsi:type="dcterms:W3CDTF">2018-10-01T13:39:00Z</dcterms:modified>
</cp:coreProperties>
</file>