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CC" w:rsidRDefault="00C32731">
      <w:pPr>
        <w:rPr>
          <w:sz w:val="0"/>
          <w:szCs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80810" cy="9166454"/>
            <wp:effectExtent l="0" t="0" r="0" b="0"/>
            <wp:docPr id="1" name="Рисунок 1" descr="E:\РП 2018 бакалавр\Гонч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E:\РП 2018 бакалавр\Гонч3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B85">
        <w:br w:type="page"/>
      </w:r>
    </w:p>
    <w:p w:rsidR="00CA15CC" w:rsidRDefault="00B26A6E">
      <w:pPr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 wp14:anchorId="5B1DD58B" wp14:editId="22961841">
            <wp:extent cx="6480810" cy="9166454"/>
            <wp:effectExtent l="0" t="0" r="0" b="0"/>
            <wp:docPr id="4" name="Рисунок 4" descr="C:\Users\analytic\Desktop\АФО бу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ytic\Desktop\АФО бух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CA15CC">
        <w:trPr>
          <w:trHeight w:hRule="exact" w:val="555"/>
        </w:trPr>
        <w:tc>
          <w:tcPr>
            <w:tcW w:w="143" w:type="dxa"/>
          </w:tcPr>
          <w:p w:rsidR="00CA15CC" w:rsidRDefault="00CA15CC"/>
        </w:tc>
        <w:tc>
          <w:tcPr>
            <w:tcW w:w="993" w:type="dxa"/>
          </w:tcPr>
          <w:p w:rsidR="00CA15CC" w:rsidRDefault="00CA15CC"/>
        </w:tc>
        <w:tc>
          <w:tcPr>
            <w:tcW w:w="993" w:type="dxa"/>
          </w:tcPr>
          <w:p w:rsidR="00CA15CC" w:rsidRDefault="00CA15CC"/>
        </w:tc>
        <w:tc>
          <w:tcPr>
            <w:tcW w:w="143" w:type="dxa"/>
          </w:tcPr>
          <w:p w:rsidR="00CA15CC" w:rsidRDefault="00CA15CC"/>
        </w:tc>
        <w:tc>
          <w:tcPr>
            <w:tcW w:w="710" w:type="dxa"/>
          </w:tcPr>
          <w:p w:rsidR="00CA15CC" w:rsidRDefault="00CA15CC"/>
        </w:tc>
        <w:tc>
          <w:tcPr>
            <w:tcW w:w="143" w:type="dxa"/>
          </w:tcPr>
          <w:p w:rsidR="00CA15CC" w:rsidRDefault="00CA15CC"/>
        </w:tc>
        <w:tc>
          <w:tcPr>
            <w:tcW w:w="852" w:type="dxa"/>
          </w:tcPr>
          <w:p w:rsidR="00CA15CC" w:rsidRDefault="00CA15CC"/>
        </w:tc>
        <w:tc>
          <w:tcPr>
            <w:tcW w:w="852" w:type="dxa"/>
          </w:tcPr>
          <w:p w:rsidR="00CA15CC" w:rsidRDefault="00CA15CC"/>
        </w:tc>
        <w:tc>
          <w:tcPr>
            <w:tcW w:w="3403" w:type="dxa"/>
          </w:tcPr>
          <w:p w:rsidR="00CA15CC" w:rsidRDefault="00CA15CC"/>
        </w:tc>
        <w:tc>
          <w:tcPr>
            <w:tcW w:w="426" w:type="dxa"/>
          </w:tcPr>
          <w:p w:rsidR="00CA15CC" w:rsidRDefault="00CA15CC"/>
        </w:tc>
        <w:tc>
          <w:tcPr>
            <w:tcW w:w="1135" w:type="dxa"/>
          </w:tcPr>
          <w:p w:rsidR="00CA15CC" w:rsidRDefault="00CA15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A15CC">
        <w:trPr>
          <w:trHeight w:hRule="exact" w:val="138"/>
        </w:trPr>
        <w:tc>
          <w:tcPr>
            <w:tcW w:w="143" w:type="dxa"/>
          </w:tcPr>
          <w:p w:rsidR="00CA15CC" w:rsidRDefault="00CA15CC"/>
        </w:tc>
        <w:tc>
          <w:tcPr>
            <w:tcW w:w="993" w:type="dxa"/>
          </w:tcPr>
          <w:p w:rsidR="00CA15CC" w:rsidRDefault="00CA15CC"/>
        </w:tc>
        <w:tc>
          <w:tcPr>
            <w:tcW w:w="993" w:type="dxa"/>
          </w:tcPr>
          <w:p w:rsidR="00CA15CC" w:rsidRDefault="00CA15CC"/>
        </w:tc>
        <w:tc>
          <w:tcPr>
            <w:tcW w:w="143" w:type="dxa"/>
          </w:tcPr>
          <w:p w:rsidR="00CA15CC" w:rsidRDefault="00CA15CC"/>
        </w:tc>
        <w:tc>
          <w:tcPr>
            <w:tcW w:w="710" w:type="dxa"/>
          </w:tcPr>
          <w:p w:rsidR="00CA15CC" w:rsidRDefault="00CA15CC"/>
        </w:tc>
        <w:tc>
          <w:tcPr>
            <w:tcW w:w="143" w:type="dxa"/>
          </w:tcPr>
          <w:p w:rsidR="00CA15CC" w:rsidRDefault="00CA15CC"/>
        </w:tc>
        <w:tc>
          <w:tcPr>
            <w:tcW w:w="852" w:type="dxa"/>
          </w:tcPr>
          <w:p w:rsidR="00CA15CC" w:rsidRDefault="00CA15CC"/>
        </w:tc>
        <w:tc>
          <w:tcPr>
            <w:tcW w:w="852" w:type="dxa"/>
          </w:tcPr>
          <w:p w:rsidR="00CA15CC" w:rsidRDefault="00CA15CC"/>
        </w:tc>
        <w:tc>
          <w:tcPr>
            <w:tcW w:w="3403" w:type="dxa"/>
          </w:tcPr>
          <w:p w:rsidR="00CA15CC" w:rsidRDefault="00CA15CC"/>
        </w:tc>
        <w:tc>
          <w:tcPr>
            <w:tcW w:w="426" w:type="dxa"/>
          </w:tcPr>
          <w:p w:rsidR="00CA15CC" w:rsidRDefault="00CA15CC"/>
        </w:tc>
        <w:tc>
          <w:tcPr>
            <w:tcW w:w="1135" w:type="dxa"/>
          </w:tcPr>
          <w:p w:rsidR="00CA15CC" w:rsidRDefault="00CA15CC"/>
        </w:tc>
        <w:tc>
          <w:tcPr>
            <w:tcW w:w="993" w:type="dxa"/>
          </w:tcPr>
          <w:p w:rsidR="00CA15CC" w:rsidRDefault="00CA15CC"/>
        </w:tc>
      </w:tr>
      <w:tr w:rsidR="00CA15C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15CC" w:rsidRDefault="00CA15CC"/>
        </w:tc>
      </w:tr>
      <w:tr w:rsidR="00CA15CC">
        <w:trPr>
          <w:trHeight w:hRule="exact" w:val="13"/>
        </w:trPr>
        <w:tc>
          <w:tcPr>
            <w:tcW w:w="143" w:type="dxa"/>
          </w:tcPr>
          <w:p w:rsidR="00CA15CC" w:rsidRDefault="00CA15CC"/>
        </w:tc>
        <w:tc>
          <w:tcPr>
            <w:tcW w:w="993" w:type="dxa"/>
          </w:tcPr>
          <w:p w:rsidR="00CA15CC" w:rsidRDefault="00CA15CC"/>
        </w:tc>
        <w:tc>
          <w:tcPr>
            <w:tcW w:w="993" w:type="dxa"/>
          </w:tcPr>
          <w:p w:rsidR="00CA15CC" w:rsidRDefault="00CA15CC"/>
        </w:tc>
        <w:tc>
          <w:tcPr>
            <w:tcW w:w="143" w:type="dxa"/>
          </w:tcPr>
          <w:p w:rsidR="00CA15CC" w:rsidRDefault="00CA15CC"/>
        </w:tc>
        <w:tc>
          <w:tcPr>
            <w:tcW w:w="710" w:type="dxa"/>
          </w:tcPr>
          <w:p w:rsidR="00CA15CC" w:rsidRDefault="00CA15CC"/>
        </w:tc>
        <w:tc>
          <w:tcPr>
            <w:tcW w:w="143" w:type="dxa"/>
          </w:tcPr>
          <w:p w:rsidR="00CA15CC" w:rsidRDefault="00CA15CC"/>
        </w:tc>
        <w:tc>
          <w:tcPr>
            <w:tcW w:w="852" w:type="dxa"/>
          </w:tcPr>
          <w:p w:rsidR="00CA15CC" w:rsidRDefault="00CA15CC"/>
        </w:tc>
        <w:tc>
          <w:tcPr>
            <w:tcW w:w="852" w:type="dxa"/>
          </w:tcPr>
          <w:p w:rsidR="00CA15CC" w:rsidRDefault="00CA15CC"/>
        </w:tc>
        <w:tc>
          <w:tcPr>
            <w:tcW w:w="3403" w:type="dxa"/>
          </w:tcPr>
          <w:p w:rsidR="00CA15CC" w:rsidRDefault="00CA15CC"/>
        </w:tc>
        <w:tc>
          <w:tcPr>
            <w:tcW w:w="426" w:type="dxa"/>
          </w:tcPr>
          <w:p w:rsidR="00CA15CC" w:rsidRDefault="00CA15CC"/>
        </w:tc>
        <w:tc>
          <w:tcPr>
            <w:tcW w:w="1135" w:type="dxa"/>
          </w:tcPr>
          <w:p w:rsidR="00CA15CC" w:rsidRDefault="00CA15CC"/>
        </w:tc>
        <w:tc>
          <w:tcPr>
            <w:tcW w:w="993" w:type="dxa"/>
          </w:tcPr>
          <w:p w:rsidR="00CA15CC" w:rsidRDefault="00CA15CC"/>
        </w:tc>
      </w:tr>
      <w:tr w:rsidR="00CA15C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15CC" w:rsidRDefault="00CA15CC"/>
        </w:tc>
      </w:tr>
      <w:tr w:rsidR="00CA15CC">
        <w:trPr>
          <w:trHeight w:hRule="exact" w:val="96"/>
        </w:trPr>
        <w:tc>
          <w:tcPr>
            <w:tcW w:w="143" w:type="dxa"/>
          </w:tcPr>
          <w:p w:rsidR="00CA15CC" w:rsidRDefault="00CA15CC"/>
        </w:tc>
        <w:tc>
          <w:tcPr>
            <w:tcW w:w="993" w:type="dxa"/>
          </w:tcPr>
          <w:p w:rsidR="00CA15CC" w:rsidRDefault="00CA15CC"/>
        </w:tc>
        <w:tc>
          <w:tcPr>
            <w:tcW w:w="993" w:type="dxa"/>
          </w:tcPr>
          <w:p w:rsidR="00CA15CC" w:rsidRDefault="00CA15CC"/>
        </w:tc>
        <w:tc>
          <w:tcPr>
            <w:tcW w:w="143" w:type="dxa"/>
          </w:tcPr>
          <w:p w:rsidR="00CA15CC" w:rsidRDefault="00CA15CC"/>
        </w:tc>
        <w:tc>
          <w:tcPr>
            <w:tcW w:w="710" w:type="dxa"/>
          </w:tcPr>
          <w:p w:rsidR="00CA15CC" w:rsidRDefault="00CA15CC"/>
        </w:tc>
        <w:tc>
          <w:tcPr>
            <w:tcW w:w="143" w:type="dxa"/>
          </w:tcPr>
          <w:p w:rsidR="00CA15CC" w:rsidRDefault="00CA15CC"/>
        </w:tc>
        <w:tc>
          <w:tcPr>
            <w:tcW w:w="852" w:type="dxa"/>
          </w:tcPr>
          <w:p w:rsidR="00CA15CC" w:rsidRDefault="00CA15CC"/>
        </w:tc>
        <w:tc>
          <w:tcPr>
            <w:tcW w:w="852" w:type="dxa"/>
          </w:tcPr>
          <w:p w:rsidR="00CA15CC" w:rsidRDefault="00CA15CC"/>
        </w:tc>
        <w:tc>
          <w:tcPr>
            <w:tcW w:w="3403" w:type="dxa"/>
          </w:tcPr>
          <w:p w:rsidR="00CA15CC" w:rsidRDefault="00CA15CC"/>
        </w:tc>
        <w:tc>
          <w:tcPr>
            <w:tcW w:w="426" w:type="dxa"/>
          </w:tcPr>
          <w:p w:rsidR="00CA15CC" w:rsidRDefault="00CA15CC"/>
        </w:tc>
        <w:tc>
          <w:tcPr>
            <w:tcW w:w="1135" w:type="dxa"/>
          </w:tcPr>
          <w:p w:rsidR="00CA15CC" w:rsidRDefault="00CA15CC"/>
        </w:tc>
        <w:tc>
          <w:tcPr>
            <w:tcW w:w="993" w:type="dxa"/>
          </w:tcPr>
          <w:p w:rsidR="00CA15CC" w:rsidRDefault="00CA15CC"/>
        </w:tc>
      </w:tr>
      <w:tr w:rsidR="00CA15CC" w:rsidRPr="00B26A6E">
        <w:trPr>
          <w:trHeight w:hRule="exact" w:val="478"/>
        </w:trPr>
        <w:tc>
          <w:tcPr>
            <w:tcW w:w="143" w:type="dxa"/>
          </w:tcPr>
          <w:p w:rsidR="00CA15CC" w:rsidRDefault="00CA15CC"/>
        </w:tc>
        <w:tc>
          <w:tcPr>
            <w:tcW w:w="993" w:type="dxa"/>
          </w:tcPr>
          <w:p w:rsidR="00CA15CC" w:rsidRDefault="00CA15CC"/>
        </w:tc>
        <w:tc>
          <w:tcPr>
            <w:tcW w:w="993" w:type="dxa"/>
          </w:tcPr>
          <w:p w:rsidR="00CA15CC" w:rsidRDefault="00CA15CC"/>
        </w:tc>
        <w:tc>
          <w:tcPr>
            <w:tcW w:w="143" w:type="dxa"/>
          </w:tcPr>
          <w:p w:rsidR="00CA15CC" w:rsidRDefault="00CA15CC"/>
        </w:tc>
        <w:tc>
          <w:tcPr>
            <w:tcW w:w="710" w:type="dxa"/>
          </w:tcPr>
          <w:p w:rsidR="00CA15CC" w:rsidRDefault="00CA15CC"/>
        </w:tc>
        <w:tc>
          <w:tcPr>
            <w:tcW w:w="143" w:type="dxa"/>
          </w:tcPr>
          <w:p w:rsidR="00CA15CC" w:rsidRDefault="00CA15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B26A6E">
        <w:trPr>
          <w:trHeight w:hRule="exact" w:val="416"/>
        </w:trPr>
        <w:tc>
          <w:tcPr>
            <w:tcW w:w="14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3403" w:type="dxa"/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B26A6E" w:rsidTr="00B00F51">
        <w:trPr>
          <w:trHeight w:hRule="exact" w:val="499"/>
        </w:trPr>
        <w:tc>
          <w:tcPr>
            <w:tcW w:w="143" w:type="dxa"/>
          </w:tcPr>
          <w:p w:rsidR="00CA15CC" w:rsidRPr="00AF3B85" w:rsidRDefault="00CA15CC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>
        <w:trPr>
          <w:trHeight w:hRule="exact" w:val="277"/>
        </w:trPr>
        <w:tc>
          <w:tcPr>
            <w:tcW w:w="143" w:type="dxa"/>
          </w:tcPr>
          <w:p w:rsidR="00CA15CC" w:rsidRPr="00AF3B85" w:rsidRDefault="00CA15CC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CA15CC" w:rsidRPr="00B26A6E" w:rsidTr="00B00F51">
        <w:trPr>
          <w:trHeight w:hRule="exact" w:val="425"/>
        </w:trPr>
        <w:tc>
          <w:tcPr>
            <w:tcW w:w="143" w:type="dxa"/>
          </w:tcPr>
          <w:p w:rsidR="00CA15CC" w:rsidRDefault="00CA15CC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CA15CC">
        <w:trPr>
          <w:trHeight w:hRule="exact" w:val="138"/>
        </w:trPr>
        <w:tc>
          <w:tcPr>
            <w:tcW w:w="143" w:type="dxa"/>
          </w:tcPr>
          <w:p w:rsidR="00CA15CC" w:rsidRPr="00AF3B85" w:rsidRDefault="00CA15CC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>
            <w:pPr>
              <w:spacing w:after="0" w:line="240" w:lineRule="auto"/>
              <w:rPr>
                <w:sz w:val="24"/>
                <w:szCs w:val="24"/>
              </w:rPr>
            </w:pPr>
          </w:p>
          <w:p w:rsidR="00CA15CC" w:rsidRDefault="00AF3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>
        <w:trPr>
          <w:trHeight w:hRule="exact" w:val="138"/>
        </w:trPr>
        <w:tc>
          <w:tcPr>
            <w:tcW w:w="143" w:type="dxa"/>
          </w:tcPr>
          <w:p w:rsidR="00CA15CC" w:rsidRDefault="00CA15CC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 w:rsidRPr="00B26A6E">
        <w:trPr>
          <w:trHeight w:hRule="exact" w:val="277"/>
        </w:trPr>
        <w:tc>
          <w:tcPr>
            <w:tcW w:w="143" w:type="dxa"/>
          </w:tcPr>
          <w:p w:rsidR="00CA15CC" w:rsidRDefault="00CA15C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 хозяйственной деятельности и прогнозирование</w:t>
            </w:r>
          </w:p>
        </w:tc>
      </w:tr>
      <w:tr w:rsidR="00CA15CC" w:rsidRPr="00B26A6E">
        <w:trPr>
          <w:trHeight w:hRule="exact" w:val="138"/>
        </w:trPr>
        <w:tc>
          <w:tcPr>
            <w:tcW w:w="143" w:type="dxa"/>
          </w:tcPr>
          <w:p w:rsidR="00CA15CC" w:rsidRPr="00AF3B85" w:rsidRDefault="00CA15C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B26A6E">
        <w:trPr>
          <w:trHeight w:hRule="exact" w:val="277"/>
        </w:trPr>
        <w:tc>
          <w:tcPr>
            <w:tcW w:w="14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3403" w:type="dxa"/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534C69">
        <w:trPr>
          <w:trHeight w:hRule="exact" w:val="555"/>
        </w:trPr>
        <w:tc>
          <w:tcPr>
            <w:tcW w:w="143" w:type="dxa"/>
          </w:tcPr>
          <w:p w:rsidR="00CA15CC" w:rsidRPr="00AF3B85" w:rsidRDefault="00CA15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,п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рофессор Усенко Л.Н. _________________</w:t>
            </w:r>
          </w:p>
        </w:tc>
      </w:tr>
      <w:tr w:rsidR="00CA15CC" w:rsidRPr="00B26A6E">
        <w:trPr>
          <w:trHeight w:hRule="exact" w:val="138"/>
        </w:trPr>
        <w:tc>
          <w:tcPr>
            <w:tcW w:w="143" w:type="dxa"/>
          </w:tcPr>
          <w:p w:rsidR="00CA15CC" w:rsidRPr="00AF3B85" w:rsidRDefault="00CA15CC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Гончарова Л.В. _________________</w:t>
            </w:r>
          </w:p>
        </w:tc>
      </w:tr>
      <w:tr w:rsidR="00CA15CC" w:rsidRPr="00B26A6E">
        <w:trPr>
          <w:trHeight w:hRule="exact" w:val="138"/>
        </w:trPr>
        <w:tc>
          <w:tcPr>
            <w:tcW w:w="143" w:type="dxa"/>
          </w:tcPr>
          <w:p w:rsidR="00CA15CC" w:rsidRPr="00AF3B85" w:rsidRDefault="00CA15CC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</w:tr>
      <w:tr w:rsidR="00CA15CC" w:rsidRPr="00B26A6E" w:rsidTr="00B00F51">
        <w:trPr>
          <w:trHeight w:hRule="exact" w:val="160"/>
        </w:trPr>
        <w:tc>
          <w:tcPr>
            <w:tcW w:w="14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3403" w:type="dxa"/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B26A6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15CC" w:rsidRPr="00AF3B85" w:rsidRDefault="00CA15CC"/>
        </w:tc>
      </w:tr>
      <w:tr w:rsidR="00CA15CC" w:rsidRPr="00B26A6E">
        <w:trPr>
          <w:trHeight w:hRule="exact" w:val="13"/>
        </w:trPr>
        <w:tc>
          <w:tcPr>
            <w:tcW w:w="14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3403" w:type="dxa"/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B26A6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15CC" w:rsidRPr="00AF3B85" w:rsidRDefault="00CA15CC"/>
        </w:tc>
      </w:tr>
      <w:tr w:rsidR="00CA15CC" w:rsidRPr="00B26A6E">
        <w:trPr>
          <w:trHeight w:hRule="exact" w:val="96"/>
        </w:trPr>
        <w:tc>
          <w:tcPr>
            <w:tcW w:w="14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3403" w:type="dxa"/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B26A6E">
        <w:trPr>
          <w:trHeight w:hRule="exact" w:val="478"/>
        </w:trPr>
        <w:tc>
          <w:tcPr>
            <w:tcW w:w="14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B26A6E">
        <w:trPr>
          <w:trHeight w:hRule="exact" w:val="138"/>
        </w:trPr>
        <w:tc>
          <w:tcPr>
            <w:tcW w:w="14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3403" w:type="dxa"/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B26A6E">
        <w:trPr>
          <w:trHeight w:hRule="exact" w:val="694"/>
        </w:trPr>
        <w:tc>
          <w:tcPr>
            <w:tcW w:w="143" w:type="dxa"/>
          </w:tcPr>
          <w:p w:rsidR="00CA15CC" w:rsidRPr="00AF3B85" w:rsidRDefault="00CA15CC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B26A6E" w:rsidTr="00B00F51">
        <w:trPr>
          <w:trHeight w:hRule="exact" w:val="513"/>
        </w:trPr>
        <w:tc>
          <w:tcPr>
            <w:tcW w:w="143" w:type="dxa"/>
          </w:tcPr>
          <w:p w:rsidR="00CA15CC" w:rsidRPr="00AF3B85" w:rsidRDefault="00CA15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CA15CC">
        <w:trPr>
          <w:trHeight w:hRule="exact" w:val="277"/>
        </w:trPr>
        <w:tc>
          <w:tcPr>
            <w:tcW w:w="143" w:type="dxa"/>
          </w:tcPr>
          <w:p w:rsidR="00CA15CC" w:rsidRPr="00AF3B85" w:rsidRDefault="00CA15CC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>
            <w:pPr>
              <w:spacing w:after="0" w:line="240" w:lineRule="auto"/>
              <w:rPr>
                <w:sz w:val="24"/>
                <w:szCs w:val="24"/>
              </w:rPr>
            </w:pPr>
          </w:p>
          <w:p w:rsidR="00CA15CC" w:rsidRDefault="00AF3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 w:rsidRPr="00B26A6E">
        <w:trPr>
          <w:trHeight w:hRule="exact" w:val="277"/>
        </w:trPr>
        <w:tc>
          <w:tcPr>
            <w:tcW w:w="143" w:type="dxa"/>
          </w:tcPr>
          <w:p w:rsidR="00CA15CC" w:rsidRDefault="00CA15C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 хозяйственной деятельности и прогнозирование</w:t>
            </w:r>
          </w:p>
        </w:tc>
      </w:tr>
      <w:tr w:rsidR="00CA15CC" w:rsidRPr="00B26A6E">
        <w:trPr>
          <w:trHeight w:hRule="exact" w:val="138"/>
        </w:trPr>
        <w:tc>
          <w:tcPr>
            <w:tcW w:w="143" w:type="dxa"/>
          </w:tcPr>
          <w:p w:rsidR="00CA15CC" w:rsidRPr="00AF3B85" w:rsidRDefault="00CA15C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534C69">
        <w:trPr>
          <w:trHeight w:hRule="exact" w:val="416"/>
        </w:trPr>
        <w:tc>
          <w:tcPr>
            <w:tcW w:w="143" w:type="dxa"/>
          </w:tcPr>
          <w:p w:rsidR="00CA15CC" w:rsidRPr="00AF3B85" w:rsidRDefault="00CA15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,п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рофессор Усенко Л.Н. _________________</w:t>
            </w:r>
          </w:p>
        </w:tc>
      </w:tr>
      <w:tr w:rsidR="00CA15CC" w:rsidRPr="00B26A6E">
        <w:trPr>
          <w:trHeight w:hRule="exact" w:val="277"/>
        </w:trPr>
        <w:tc>
          <w:tcPr>
            <w:tcW w:w="143" w:type="dxa"/>
          </w:tcPr>
          <w:p w:rsidR="00CA15CC" w:rsidRPr="00AF3B85" w:rsidRDefault="00CA15CC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Гончарова Л.В. _________________</w:t>
            </w:r>
          </w:p>
        </w:tc>
      </w:tr>
      <w:tr w:rsidR="00CA15CC" w:rsidRPr="00B26A6E">
        <w:trPr>
          <w:trHeight w:hRule="exact" w:val="166"/>
        </w:trPr>
        <w:tc>
          <w:tcPr>
            <w:tcW w:w="14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3403" w:type="dxa"/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B26A6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15CC" w:rsidRPr="00AF3B85" w:rsidRDefault="00CA15CC"/>
        </w:tc>
      </w:tr>
      <w:tr w:rsidR="00CA15CC" w:rsidRPr="00B26A6E">
        <w:trPr>
          <w:trHeight w:hRule="exact" w:val="96"/>
        </w:trPr>
        <w:tc>
          <w:tcPr>
            <w:tcW w:w="14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3403" w:type="dxa"/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B26A6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15CC" w:rsidRPr="00AF3B85" w:rsidRDefault="00CA15CC"/>
        </w:tc>
      </w:tr>
      <w:tr w:rsidR="00CA15CC" w:rsidRPr="00B26A6E">
        <w:trPr>
          <w:trHeight w:hRule="exact" w:val="124"/>
        </w:trPr>
        <w:tc>
          <w:tcPr>
            <w:tcW w:w="14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3403" w:type="dxa"/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B26A6E">
        <w:trPr>
          <w:trHeight w:hRule="exact" w:val="478"/>
        </w:trPr>
        <w:tc>
          <w:tcPr>
            <w:tcW w:w="14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B26A6E">
        <w:trPr>
          <w:trHeight w:hRule="exact" w:val="694"/>
        </w:trPr>
        <w:tc>
          <w:tcPr>
            <w:tcW w:w="143" w:type="dxa"/>
          </w:tcPr>
          <w:p w:rsidR="00CA15CC" w:rsidRPr="00AF3B85" w:rsidRDefault="00CA15CC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B26A6E" w:rsidTr="00B00F51">
        <w:trPr>
          <w:trHeight w:hRule="exact" w:val="517"/>
        </w:trPr>
        <w:tc>
          <w:tcPr>
            <w:tcW w:w="143" w:type="dxa"/>
          </w:tcPr>
          <w:p w:rsidR="00CA15CC" w:rsidRPr="00AF3B85" w:rsidRDefault="00CA15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CA15CC">
        <w:trPr>
          <w:trHeight w:hRule="exact" w:val="277"/>
        </w:trPr>
        <w:tc>
          <w:tcPr>
            <w:tcW w:w="143" w:type="dxa"/>
          </w:tcPr>
          <w:p w:rsidR="00CA15CC" w:rsidRPr="00AF3B85" w:rsidRDefault="00CA15CC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>
            <w:pPr>
              <w:spacing w:after="0" w:line="240" w:lineRule="auto"/>
              <w:rPr>
                <w:sz w:val="24"/>
                <w:szCs w:val="24"/>
              </w:rPr>
            </w:pPr>
          </w:p>
          <w:p w:rsidR="00CA15CC" w:rsidRDefault="00AF3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 w:rsidRPr="00B26A6E">
        <w:trPr>
          <w:trHeight w:hRule="exact" w:val="277"/>
        </w:trPr>
        <w:tc>
          <w:tcPr>
            <w:tcW w:w="143" w:type="dxa"/>
          </w:tcPr>
          <w:p w:rsidR="00CA15CC" w:rsidRDefault="00CA15C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 хозяйственной деятельности и прогнозирование</w:t>
            </w:r>
          </w:p>
        </w:tc>
      </w:tr>
      <w:tr w:rsidR="00CA15CC" w:rsidRPr="00B26A6E">
        <w:trPr>
          <w:trHeight w:hRule="exact" w:val="138"/>
        </w:trPr>
        <w:tc>
          <w:tcPr>
            <w:tcW w:w="143" w:type="dxa"/>
          </w:tcPr>
          <w:p w:rsidR="00CA15CC" w:rsidRPr="00AF3B85" w:rsidRDefault="00CA15C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534C69">
        <w:trPr>
          <w:trHeight w:hRule="exact" w:val="416"/>
        </w:trPr>
        <w:tc>
          <w:tcPr>
            <w:tcW w:w="143" w:type="dxa"/>
          </w:tcPr>
          <w:p w:rsidR="00CA15CC" w:rsidRPr="00AF3B85" w:rsidRDefault="00CA15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,п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рофессор Усенко Л.Н. _________________</w:t>
            </w:r>
          </w:p>
        </w:tc>
      </w:tr>
      <w:tr w:rsidR="00CA15CC" w:rsidRPr="00B26A6E">
        <w:trPr>
          <w:trHeight w:hRule="exact" w:val="277"/>
        </w:trPr>
        <w:tc>
          <w:tcPr>
            <w:tcW w:w="143" w:type="dxa"/>
          </w:tcPr>
          <w:p w:rsidR="00CA15CC" w:rsidRPr="00AF3B85" w:rsidRDefault="00CA15CC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Гончарова Л.В. _________________</w:t>
            </w:r>
          </w:p>
        </w:tc>
      </w:tr>
      <w:tr w:rsidR="00CA15CC" w:rsidRPr="00B26A6E">
        <w:trPr>
          <w:trHeight w:hRule="exact" w:val="138"/>
        </w:trPr>
        <w:tc>
          <w:tcPr>
            <w:tcW w:w="14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3403" w:type="dxa"/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B26A6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15CC" w:rsidRPr="00AF3B85" w:rsidRDefault="00CA15CC"/>
        </w:tc>
      </w:tr>
      <w:tr w:rsidR="00CA15CC" w:rsidRPr="00B26A6E">
        <w:trPr>
          <w:trHeight w:hRule="exact" w:val="13"/>
        </w:trPr>
        <w:tc>
          <w:tcPr>
            <w:tcW w:w="14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3403" w:type="dxa"/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B26A6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15CC" w:rsidRPr="00AF3B85" w:rsidRDefault="00CA15CC"/>
        </w:tc>
      </w:tr>
      <w:tr w:rsidR="00CA15CC" w:rsidRPr="00B26A6E">
        <w:trPr>
          <w:trHeight w:hRule="exact" w:val="96"/>
        </w:trPr>
        <w:tc>
          <w:tcPr>
            <w:tcW w:w="14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3403" w:type="dxa"/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B26A6E">
        <w:trPr>
          <w:trHeight w:hRule="exact" w:val="478"/>
        </w:trPr>
        <w:tc>
          <w:tcPr>
            <w:tcW w:w="14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B26A6E">
        <w:trPr>
          <w:trHeight w:hRule="exact" w:val="833"/>
        </w:trPr>
        <w:tc>
          <w:tcPr>
            <w:tcW w:w="143" w:type="dxa"/>
          </w:tcPr>
          <w:p w:rsidR="00CA15CC" w:rsidRPr="00AF3B85" w:rsidRDefault="00CA15CC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B26A6E" w:rsidTr="00B00F51">
        <w:trPr>
          <w:trHeight w:hRule="exact" w:val="511"/>
        </w:trPr>
        <w:tc>
          <w:tcPr>
            <w:tcW w:w="143" w:type="dxa"/>
          </w:tcPr>
          <w:p w:rsidR="00CA15CC" w:rsidRPr="00AF3B85" w:rsidRDefault="00CA15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CA15CC">
        <w:trPr>
          <w:trHeight w:hRule="exact" w:val="277"/>
        </w:trPr>
        <w:tc>
          <w:tcPr>
            <w:tcW w:w="143" w:type="dxa"/>
          </w:tcPr>
          <w:p w:rsidR="00CA15CC" w:rsidRPr="00AF3B85" w:rsidRDefault="00CA15CC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>
            <w:pPr>
              <w:spacing w:after="0" w:line="240" w:lineRule="auto"/>
              <w:rPr>
                <w:sz w:val="24"/>
                <w:szCs w:val="24"/>
              </w:rPr>
            </w:pPr>
          </w:p>
          <w:p w:rsidR="00CA15CC" w:rsidRDefault="00AF3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 w:rsidRPr="00B26A6E">
        <w:trPr>
          <w:trHeight w:hRule="exact" w:val="277"/>
        </w:trPr>
        <w:tc>
          <w:tcPr>
            <w:tcW w:w="143" w:type="dxa"/>
          </w:tcPr>
          <w:p w:rsidR="00CA15CC" w:rsidRDefault="00CA15C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 хозяйственной деятельности и прогнозирование</w:t>
            </w:r>
          </w:p>
        </w:tc>
      </w:tr>
      <w:tr w:rsidR="00CA15CC" w:rsidRPr="00B26A6E">
        <w:trPr>
          <w:trHeight w:hRule="exact" w:val="138"/>
        </w:trPr>
        <w:tc>
          <w:tcPr>
            <w:tcW w:w="143" w:type="dxa"/>
          </w:tcPr>
          <w:p w:rsidR="00CA15CC" w:rsidRPr="00AF3B85" w:rsidRDefault="00CA15C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B26A6E">
        <w:trPr>
          <w:trHeight w:hRule="exact" w:val="138"/>
        </w:trPr>
        <w:tc>
          <w:tcPr>
            <w:tcW w:w="14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852" w:type="dxa"/>
          </w:tcPr>
          <w:p w:rsidR="00CA15CC" w:rsidRPr="00AF3B85" w:rsidRDefault="00CA15CC"/>
        </w:tc>
        <w:tc>
          <w:tcPr>
            <w:tcW w:w="3403" w:type="dxa"/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534C69">
        <w:trPr>
          <w:trHeight w:hRule="exact" w:val="277"/>
        </w:trPr>
        <w:tc>
          <w:tcPr>
            <w:tcW w:w="143" w:type="dxa"/>
          </w:tcPr>
          <w:p w:rsidR="00CA15CC" w:rsidRPr="00AF3B85" w:rsidRDefault="00CA15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,п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рофессор Усенко Л.Н. _________________</w:t>
            </w:r>
          </w:p>
        </w:tc>
      </w:tr>
      <w:tr w:rsidR="00CA15CC" w:rsidRPr="00B26A6E">
        <w:trPr>
          <w:trHeight w:hRule="exact" w:val="277"/>
        </w:trPr>
        <w:tc>
          <w:tcPr>
            <w:tcW w:w="143" w:type="dxa"/>
          </w:tcPr>
          <w:p w:rsidR="00CA15CC" w:rsidRPr="00AF3B85" w:rsidRDefault="00CA15CC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Гончарова Л.В. _________________</w:t>
            </w:r>
          </w:p>
        </w:tc>
      </w:tr>
      <w:tr w:rsidR="00CA15CC" w:rsidRPr="00B26A6E">
        <w:trPr>
          <w:trHeight w:hRule="exact" w:val="138"/>
        </w:trPr>
        <w:tc>
          <w:tcPr>
            <w:tcW w:w="143" w:type="dxa"/>
          </w:tcPr>
          <w:p w:rsidR="00CA15CC" w:rsidRPr="00AF3B85" w:rsidRDefault="00CA15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</w:tr>
    </w:tbl>
    <w:p w:rsidR="00CA15CC" w:rsidRPr="00AF3B85" w:rsidRDefault="00AF3B85">
      <w:pPr>
        <w:rPr>
          <w:sz w:val="0"/>
          <w:szCs w:val="0"/>
        </w:rPr>
      </w:pPr>
      <w:r w:rsidRPr="00AF3B8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609"/>
        <w:gridCol w:w="214"/>
        <w:gridCol w:w="1673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CA15CC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38.03.01.01_1.plx</w:t>
            </w:r>
          </w:p>
        </w:tc>
        <w:tc>
          <w:tcPr>
            <w:tcW w:w="851" w:type="dxa"/>
          </w:tcPr>
          <w:p w:rsidR="00CA15CC" w:rsidRDefault="00CA15CC"/>
        </w:tc>
        <w:tc>
          <w:tcPr>
            <w:tcW w:w="710" w:type="dxa"/>
          </w:tcPr>
          <w:p w:rsidR="00CA15CC" w:rsidRDefault="00CA15CC"/>
        </w:tc>
        <w:tc>
          <w:tcPr>
            <w:tcW w:w="1135" w:type="dxa"/>
          </w:tcPr>
          <w:p w:rsidR="00CA15CC" w:rsidRDefault="00CA15CC"/>
        </w:tc>
        <w:tc>
          <w:tcPr>
            <w:tcW w:w="1277" w:type="dxa"/>
          </w:tcPr>
          <w:p w:rsidR="00CA15CC" w:rsidRDefault="00CA15CC"/>
        </w:tc>
        <w:tc>
          <w:tcPr>
            <w:tcW w:w="710" w:type="dxa"/>
          </w:tcPr>
          <w:p w:rsidR="00CA15CC" w:rsidRDefault="00CA15CC"/>
        </w:tc>
        <w:tc>
          <w:tcPr>
            <w:tcW w:w="426" w:type="dxa"/>
          </w:tcPr>
          <w:p w:rsidR="00CA15CC" w:rsidRDefault="00CA15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A15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A15CC" w:rsidRPr="00534C6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формирование у обучающихся аналитического мышления и комплексного научного подхода к познанию явлений финансово-хозяйственной деятельности организации</w:t>
            </w:r>
          </w:p>
        </w:tc>
      </w:tr>
      <w:tr w:rsidR="00CA15CC" w:rsidRPr="00534C69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ознакомление обучающихся с приемами и методами  анализа финансовой отчетности, оценки финансового состояния и обоснования финансовой прогнозной информации в процессе управления коммерческой организацией;</w:t>
            </w:r>
          </w:p>
        </w:tc>
      </w:tr>
      <w:tr w:rsidR="00CA15CC" w:rsidRPr="00B26A6E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приобретение навыков использования аналитических инструментов в разработке и принятии оптимальных управленческих решений на базе анализа финансовой отчетности коммерческой  организации.</w:t>
            </w:r>
          </w:p>
        </w:tc>
      </w:tr>
      <w:tr w:rsidR="00CA15CC" w:rsidRPr="00B26A6E">
        <w:trPr>
          <w:trHeight w:hRule="exact" w:val="277"/>
        </w:trPr>
        <w:tc>
          <w:tcPr>
            <w:tcW w:w="143" w:type="dxa"/>
          </w:tcPr>
          <w:p w:rsidR="00CA15CC" w:rsidRPr="00AF3B85" w:rsidRDefault="00CA15CC"/>
        </w:tc>
        <w:tc>
          <w:tcPr>
            <w:tcW w:w="625" w:type="dxa"/>
          </w:tcPr>
          <w:p w:rsidR="00CA15CC" w:rsidRPr="00AF3B85" w:rsidRDefault="00CA15CC"/>
        </w:tc>
        <w:tc>
          <w:tcPr>
            <w:tcW w:w="228" w:type="dxa"/>
          </w:tcPr>
          <w:p w:rsidR="00CA15CC" w:rsidRPr="00AF3B85" w:rsidRDefault="00CA15CC"/>
        </w:tc>
        <w:tc>
          <w:tcPr>
            <w:tcW w:w="1844" w:type="dxa"/>
          </w:tcPr>
          <w:p w:rsidR="00CA15CC" w:rsidRPr="00AF3B85" w:rsidRDefault="00CA15CC"/>
        </w:tc>
        <w:tc>
          <w:tcPr>
            <w:tcW w:w="1702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851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1277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B26A6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CA15CC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CA15CC" w:rsidRPr="00B26A6E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CA15CC" w:rsidRPr="00B26A6E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CA15C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Бухгалтерская финансовая отчетность</w:t>
            </w:r>
          </w:p>
        </w:tc>
      </w:tr>
      <w:tr w:rsidR="00CA15CC" w:rsidRPr="00B26A6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анализа хозяйственной деятельности организации</w:t>
            </w:r>
          </w:p>
        </w:tc>
      </w:tr>
      <w:tr w:rsidR="00CA15CC" w:rsidRPr="00B26A6E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A15CC" w:rsidRPr="00B26A6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ЭММ в бухгалтерском учете и анализе</w:t>
            </w:r>
          </w:p>
        </w:tc>
      </w:tr>
      <w:tr w:rsidR="00CA15C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CA15CC">
        <w:trPr>
          <w:trHeight w:hRule="exact" w:val="277"/>
        </w:trPr>
        <w:tc>
          <w:tcPr>
            <w:tcW w:w="143" w:type="dxa"/>
          </w:tcPr>
          <w:p w:rsidR="00CA15CC" w:rsidRDefault="00CA15CC"/>
        </w:tc>
        <w:tc>
          <w:tcPr>
            <w:tcW w:w="625" w:type="dxa"/>
          </w:tcPr>
          <w:p w:rsidR="00CA15CC" w:rsidRDefault="00CA15CC"/>
        </w:tc>
        <w:tc>
          <w:tcPr>
            <w:tcW w:w="228" w:type="dxa"/>
          </w:tcPr>
          <w:p w:rsidR="00CA15CC" w:rsidRDefault="00CA15CC"/>
        </w:tc>
        <w:tc>
          <w:tcPr>
            <w:tcW w:w="1844" w:type="dxa"/>
          </w:tcPr>
          <w:p w:rsidR="00CA15CC" w:rsidRDefault="00CA15CC"/>
        </w:tc>
        <w:tc>
          <w:tcPr>
            <w:tcW w:w="1702" w:type="dxa"/>
          </w:tcPr>
          <w:p w:rsidR="00CA15CC" w:rsidRDefault="00CA15CC"/>
        </w:tc>
        <w:tc>
          <w:tcPr>
            <w:tcW w:w="143" w:type="dxa"/>
          </w:tcPr>
          <w:p w:rsidR="00CA15CC" w:rsidRDefault="00CA15CC"/>
        </w:tc>
        <w:tc>
          <w:tcPr>
            <w:tcW w:w="851" w:type="dxa"/>
          </w:tcPr>
          <w:p w:rsidR="00CA15CC" w:rsidRDefault="00CA15CC"/>
        </w:tc>
        <w:tc>
          <w:tcPr>
            <w:tcW w:w="710" w:type="dxa"/>
          </w:tcPr>
          <w:p w:rsidR="00CA15CC" w:rsidRDefault="00CA15CC"/>
        </w:tc>
        <w:tc>
          <w:tcPr>
            <w:tcW w:w="1135" w:type="dxa"/>
          </w:tcPr>
          <w:p w:rsidR="00CA15CC" w:rsidRDefault="00CA15CC"/>
        </w:tc>
        <w:tc>
          <w:tcPr>
            <w:tcW w:w="1277" w:type="dxa"/>
          </w:tcPr>
          <w:p w:rsidR="00CA15CC" w:rsidRDefault="00CA15CC"/>
        </w:tc>
        <w:tc>
          <w:tcPr>
            <w:tcW w:w="710" w:type="dxa"/>
          </w:tcPr>
          <w:p w:rsidR="00CA15CC" w:rsidRDefault="00CA15CC"/>
        </w:tc>
        <w:tc>
          <w:tcPr>
            <w:tcW w:w="426" w:type="dxa"/>
          </w:tcPr>
          <w:p w:rsidR="00CA15CC" w:rsidRDefault="00CA15CC"/>
        </w:tc>
        <w:tc>
          <w:tcPr>
            <w:tcW w:w="993" w:type="dxa"/>
          </w:tcPr>
          <w:p w:rsidR="00CA15CC" w:rsidRDefault="00CA15CC"/>
        </w:tc>
      </w:tr>
      <w:tr w:rsidR="00CA15CC" w:rsidRPr="00B26A6E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CA15CC" w:rsidRPr="00B26A6E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CA15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A15CC" w:rsidRPr="00534C69">
        <w:trPr>
          <w:trHeight w:hRule="exact" w:val="478"/>
        </w:trPr>
        <w:tc>
          <w:tcPr>
            <w:tcW w:w="143" w:type="dxa"/>
          </w:tcPr>
          <w:p w:rsidR="00CA15CC" w:rsidRDefault="00CA15CC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Как на основе типовых методик и действующей нормативно-правовой базы рассчитать и проанализировать экономические показатели, характеризующие 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характеризующие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деятельность хозяйствующих субъектов</w:t>
            </w:r>
          </w:p>
        </w:tc>
      </w:tr>
      <w:tr w:rsidR="00CA15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A15CC" w:rsidRPr="00B26A6E">
        <w:trPr>
          <w:trHeight w:hRule="exact" w:val="478"/>
        </w:trPr>
        <w:tc>
          <w:tcPr>
            <w:tcW w:w="143" w:type="dxa"/>
          </w:tcPr>
          <w:p w:rsidR="00CA15CC" w:rsidRDefault="00CA15CC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понятийно-категориальный аппарат финансовой отчетности  анализа явлений и процессов социально- экономической сферы для расчета и анализа  экономических показателей</w:t>
            </w:r>
          </w:p>
        </w:tc>
      </w:tr>
      <w:tr w:rsidR="00CA15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A15CC" w:rsidRPr="00B26A6E">
        <w:trPr>
          <w:trHeight w:hRule="exact" w:val="478"/>
        </w:trPr>
        <w:tc>
          <w:tcPr>
            <w:tcW w:w="143" w:type="dxa"/>
          </w:tcPr>
          <w:p w:rsidR="00CA15CC" w:rsidRDefault="00CA15CC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 формирования системы информационного обеспечения для проведения экономических расчетов и анализа показателей</w:t>
            </w:r>
          </w:p>
        </w:tc>
      </w:tr>
      <w:tr w:rsidR="00CA15CC" w:rsidRPr="00B26A6E">
        <w:trPr>
          <w:trHeight w:hRule="exact" w:val="69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CA15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A15CC" w:rsidRPr="00534C69">
        <w:trPr>
          <w:trHeight w:hRule="exact" w:val="277"/>
        </w:trPr>
        <w:tc>
          <w:tcPr>
            <w:tcW w:w="143" w:type="dxa"/>
          </w:tcPr>
          <w:p w:rsidR="00CA15CC" w:rsidRDefault="00CA15CC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классификацию источников  информации и 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 оценить их качество и возможность анализировать</w:t>
            </w:r>
          </w:p>
        </w:tc>
      </w:tr>
      <w:tr w:rsidR="00CA15CC" w:rsidRPr="00534C69">
        <w:trPr>
          <w:trHeight w:hRule="exact" w:val="138"/>
        </w:trPr>
        <w:tc>
          <w:tcPr>
            <w:tcW w:w="143" w:type="dxa"/>
          </w:tcPr>
          <w:p w:rsidR="00CA15CC" w:rsidRPr="00AF3B85" w:rsidRDefault="00CA15CC"/>
        </w:tc>
        <w:tc>
          <w:tcPr>
            <w:tcW w:w="625" w:type="dxa"/>
          </w:tcPr>
          <w:p w:rsidR="00CA15CC" w:rsidRPr="00AF3B85" w:rsidRDefault="00CA15CC"/>
        </w:tc>
        <w:tc>
          <w:tcPr>
            <w:tcW w:w="228" w:type="dxa"/>
          </w:tcPr>
          <w:p w:rsidR="00CA15CC" w:rsidRPr="00AF3B85" w:rsidRDefault="00CA15CC"/>
        </w:tc>
        <w:tc>
          <w:tcPr>
            <w:tcW w:w="1844" w:type="dxa"/>
          </w:tcPr>
          <w:p w:rsidR="00CA15CC" w:rsidRPr="00AF3B85" w:rsidRDefault="00CA15CC"/>
        </w:tc>
        <w:tc>
          <w:tcPr>
            <w:tcW w:w="1702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851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1277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A15CC" w:rsidRPr="00B26A6E">
        <w:trPr>
          <w:trHeight w:hRule="exact" w:val="277"/>
        </w:trPr>
        <w:tc>
          <w:tcPr>
            <w:tcW w:w="143" w:type="dxa"/>
          </w:tcPr>
          <w:p w:rsidR="00CA15CC" w:rsidRDefault="00CA15CC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систему информационного обеспечения анализа финансовой отчетности для расчета и анализа показателей</w:t>
            </w:r>
          </w:p>
        </w:tc>
      </w:tr>
      <w:tr w:rsidR="00CA15CC" w:rsidRPr="00B26A6E">
        <w:trPr>
          <w:trHeight w:hRule="exact" w:val="138"/>
        </w:trPr>
        <w:tc>
          <w:tcPr>
            <w:tcW w:w="143" w:type="dxa"/>
          </w:tcPr>
          <w:p w:rsidR="00CA15CC" w:rsidRPr="00AF3B85" w:rsidRDefault="00CA15CC"/>
        </w:tc>
        <w:tc>
          <w:tcPr>
            <w:tcW w:w="625" w:type="dxa"/>
          </w:tcPr>
          <w:p w:rsidR="00CA15CC" w:rsidRPr="00AF3B85" w:rsidRDefault="00CA15CC"/>
        </w:tc>
        <w:tc>
          <w:tcPr>
            <w:tcW w:w="228" w:type="dxa"/>
          </w:tcPr>
          <w:p w:rsidR="00CA15CC" w:rsidRPr="00AF3B85" w:rsidRDefault="00CA15CC"/>
        </w:tc>
        <w:tc>
          <w:tcPr>
            <w:tcW w:w="1844" w:type="dxa"/>
          </w:tcPr>
          <w:p w:rsidR="00CA15CC" w:rsidRPr="00AF3B85" w:rsidRDefault="00CA15CC"/>
        </w:tc>
        <w:tc>
          <w:tcPr>
            <w:tcW w:w="1702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851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1277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A15CC" w:rsidRPr="00B26A6E">
        <w:trPr>
          <w:trHeight w:hRule="exact" w:val="478"/>
        </w:trPr>
        <w:tc>
          <w:tcPr>
            <w:tcW w:w="143" w:type="dxa"/>
          </w:tcPr>
          <w:p w:rsidR="00CA15CC" w:rsidRDefault="00CA15CC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приемами применения современных технических средств и информационных технологий для и анализа экономических коммуникативных задач</w:t>
            </w:r>
          </w:p>
        </w:tc>
      </w:tr>
      <w:tr w:rsidR="00CA15CC" w:rsidRPr="00B26A6E">
        <w:trPr>
          <w:trHeight w:hRule="exact" w:val="277"/>
        </w:trPr>
        <w:tc>
          <w:tcPr>
            <w:tcW w:w="143" w:type="dxa"/>
          </w:tcPr>
          <w:p w:rsidR="00CA15CC" w:rsidRPr="00AF3B85" w:rsidRDefault="00CA15CC"/>
        </w:tc>
        <w:tc>
          <w:tcPr>
            <w:tcW w:w="625" w:type="dxa"/>
          </w:tcPr>
          <w:p w:rsidR="00CA15CC" w:rsidRPr="00AF3B85" w:rsidRDefault="00CA15CC"/>
        </w:tc>
        <w:tc>
          <w:tcPr>
            <w:tcW w:w="228" w:type="dxa"/>
          </w:tcPr>
          <w:p w:rsidR="00CA15CC" w:rsidRPr="00AF3B85" w:rsidRDefault="00CA15CC"/>
        </w:tc>
        <w:tc>
          <w:tcPr>
            <w:tcW w:w="1844" w:type="dxa"/>
          </w:tcPr>
          <w:p w:rsidR="00CA15CC" w:rsidRPr="00AF3B85" w:rsidRDefault="00CA15CC"/>
        </w:tc>
        <w:tc>
          <w:tcPr>
            <w:tcW w:w="1702" w:type="dxa"/>
          </w:tcPr>
          <w:p w:rsidR="00CA15CC" w:rsidRPr="00AF3B85" w:rsidRDefault="00CA15CC"/>
        </w:tc>
        <w:tc>
          <w:tcPr>
            <w:tcW w:w="143" w:type="dxa"/>
          </w:tcPr>
          <w:p w:rsidR="00CA15CC" w:rsidRPr="00AF3B85" w:rsidRDefault="00CA15CC"/>
        </w:tc>
        <w:tc>
          <w:tcPr>
            <w:tcW w:w="851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1135" w:type="dxa"/>
          </w:tcPr>
          <w:p w:rsidR="00CA15CC" w:rsidRPr="00AF3B85" w:rsidRDefault="00CA15CC"/>
        </w:tc>
        <w:tc>
          <w:tcPr>
            <w:tcW w:w="1277" w:type="dxa"/>
          </w:tcPr>
          <w:p w:rsidR="00CA15CC" w:rsidRPr="00AF3B85" w:rsidRDefault="00CA15CC"/>
        </w:tc>
        <w:tc>
          <w:tcPr>
            <w:tcW w:w="710" w:type="dxa"/>
          </w:tcPr>
          <w:p w:rsidR="00CA15CC" w:rsidRPr="00AF3B85" w:rsidRDefault="00CA15CC"/>
        </w:tc>
        <w:tc>
          <w:tcPr>
            <w:tcW w:w="426" w:type="dxa"/>
          </w:tcPr>
          <w:p w:rsidR="00CA15CC" w:rsidRPr="00AF3B85" w:rsidRDefault="00CA15CC"/>
        </w:tc>
        <w:tc>
          <w:tcPr>
            <w:tcW w:w="993" w:type="dxa"/>
          </w:tcPr>
          <w:p w:rsidR="00CA15CC" w:rsidRPr="00AF3B85" w:rsidRDefault="00CA15CC"/>
        </w:tc>
      </w:tr>
      <w:tr w:rsidR="00CA15CC" w:rsidRPr="00B26A6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CA15CC">
        <w:trPr>
          <w:trHeight w:hRule="exact" w:val="41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CA15CC" w:rsidRPr="00B26A6E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1. Финансовая отчетность: состав, основные технические приемы анализа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</w:tr>
    </w:tbl>
    <w:p w:rsidR="00CA15CC" w:rsidRPr="00AF3B85" w:rsidRDefault="00AF3B85">
      <w:pPr>
        <w:rPr>
          <w:sz w:val="0"/>
          <w:szCs w:val="0"/>
        </w:rPr>
      </w:pPr>
      <w:r w:rsidRPr="00AF3B8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06"/>
        <w:gridCol w:w="119"/>
        <w:gridCol w:w="814"/>
        <w:gridCol w:w="674"/>
        <w:gridCol w:w="1091"/>
        <w:gridCol w:w="1215"/>
        <w:gridCol w:w="674"/>
        <w:gridCol w:w="389"/>
        <w:gridCol w:w="947"/>
      </w:tblGrid>
      <w:tr w:rsidR="00CA15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38.03.01.01_1.plx</w:t>
            </w:r>
          </w:p>
        </w:tc>
        <w:tc>
          <w:tcPr>
            <w:tcW w:w="851" w:type="dxa"/>
          </w:tcPr>
          <w:p w:rsidR="00CA15CC" w:rsidRDefault="00CA15CC"/>
        </w:tc>
        <w:tc>
          <w:tcPr>
            <w:tcW w:w="710" w:type="dxa"/>
          </w:tcPr>
          <w:p w:rsidR="00CA15CC" w:rsidRDefault="00CA15CC"/>
        </w:tc>
        <w:tc>
          <w:tcPr>
            <w:tcW w:w="1135" w:type="dxa"/>
          </w:tcPr>
          <w:p w:rsidR="00CA15CC" w:rsidRDefault="00CA15CC"/>
        </w:tc>
        <w:tc>
          <w:tcPr>
            <w:tcW w:w="1277" w:type="dxa"/>
          </w:tcPr>
          <w:p w:rsidR="00CA15CC" w:rsidRDefault="00CA15CC"/>
        </w:tc>
        <w:tc>
          <w:tcPr>
            <w:tcW w:w="710" w:type="dxa"/>
          </w:tcPr>
          <w:p w:rsidR="00CA15CC" w:rsidRDefault="00CA15CC"/>
        </w:tc>
        <w:tc>
          <w:tcPr>
            <w:tcW w:w="426" w:type="dxa"/>
          </w:tcPr>
          <w:p w:rsidR="00CA15CC" w:rsidRDefault="00CA15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A15C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 Концепция бухгалтерской отчетности в России и международной практике.1.1.Понятие и значение бухгалтерской отчетности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1.2.Состав  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годового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промежуточных бухгалтерских отчетов в российских коммерческих организациях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 Требования к составлению бухгалтерской отчетности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 Проблемы интерпретации финансовой отчетности для отдельных пользователей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1.5.Сводная бухгалтерская отчетность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1.6.Особенности формирования отчетности Российской организации в соответствии с требованиями МСФО</w:t>
            </w:r>
          </w:p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 бухгалтерской финансовой отчетности вРоссии и международной практикеТема 1. Концепция бухгалтерской отчетности в России и международной практике.1.1.Понятие и значение бухгалтерской отчетности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1.2.Состав  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годового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промежуточных бухгалтерских отчетов в российских коммерческих организациях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 Требования к составлению бухгалтерской отчетности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 Проблемы интерпретации финансовой отчетности для отдельных пользователей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1.5.Сводная бухгалтерская отчетность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1.6.Особенности формирования отчетности Российской организации в соответствии с требованиями МСФО</w:t>
            </w:r>
          </w:p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 бухгалтерской финансовой отчетности в России и международной практике /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 Финансовая (бухгалтерская ) отчетность 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–и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нформационная база финансового анализа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2.1.Цели, основные понятия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,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задачи анализа финансовой отчетности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 Последовательность анализа финансовой отчетности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2.3.Влияние инфляции на данные финансовой отчетности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2.4.Методическая основа финансового анализа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 Финансовая (бухгалтерская ) отчетность 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–и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нформационная база финансового анализа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2.1.Цели, основные понятия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,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задачи анализа финансовой отчетности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 Последовательность анализа финансовой отчетности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2.3.Влияние инфляции на данные финансовой отчетности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2.4.Методическая основа финансового анализа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Финансовая (бухгалтерская) отчетность - информационная база финансового анализа /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</w:tbl>
    <w:p w:rsidR="00CA15CC" w:rsidRDefault="00AF3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413"/>
        <w:gridCol w:w="118"/>
        <w:gridCol w:w="812"/>
        <w:gridCol w:w="672"/>
        <w:gridCol w:w="1089"/>
        <w:gridCol w:w="1212"/>
        <w:gridCol w:w="672"/>
        <w:gridCol w:w="388"/>
        <w:gridCol w:w="945"/>
      </w:tblGrid>
      <w:tr w:rsidR="00CA15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38.03.01.01_1.plx</w:t>
            </w:r>
          </w:p>
        </w:tc>
        <w:tc>
          <w:tcPr>
            <w:tcW w:w="851" w:type="dxa"/>
          </w:tcPr>
          <w:p w:rsidR="00CA15CC" w:rsidRDefault="00CA15CC"/>
        </w:tc>
        <w:tc>
          <w:tcPr>
            <w:tcW w:w="710" w:type="dxa"/>
          </w:tcPr>
          <w:p w:rsidR="00CA15CC" w:rsidRDefault="00CA15CC"/>
        </w:tc>
        <w:tc>
          <w:tcPr>
            <w:tcW w:w="1135" w:type="dxa"/>
          </w:tcPr>
          <w:p w:rsidR="00CA15CC" w:rsidRDefault="00CA15CC"/>
        </w:tc>
        <w:tc>
          <w:tcPr>
            <w:tcW w:w="1277" w:type="dxa"/>
          </w:tcPr>
          <w:p w:rsidR="00CA15CC" w:rsidRDefault="00CA15CC"/>
        </w:tc>
        <w:tc>
          <w:tcPr>
            <w:tcW w:w="710" w:type="dxa"/>
          </w:tcPr>
          <w:p w:rsidR="00CA15CC" w:rsidRDefault="00CA15CC"/>
        </w:tc>
        <w:tc>
          <w:tcPr>
            <w:tcW w:w="426" w:type="dxa"/>
          </w:tcPr>
          <w:p w:rsidR="00CA15CC" w:rsidRDefault="00CA15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A15C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 Анализ бухгалтерского баланса 3.1.Тенденции изменения структуры баланса в условиях рыночной экономики.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3.2.Вертикальный и горизонтальный анализ баланса.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3.3.Анализ структуры, состава и динамики внеоборотных активов.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3.4..Анализ запасов и дебиторской задолженности. Соотношение дебиторской и кредиторской задолженности.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3.5.Анализ структуры собственного капитала.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 Анализ бухгалтерского баланса 3.1.Тенденции изменения структуры баланса в условиях рыночной экономики.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3.2.Вертикальный и горизонтальный анализ баланса.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3.3.Анализ структуры, состава и динамики внеоборотных активов.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3.4..Анализ запасов и дебиторской задолженности. Соотношение дебиторской и кредиторской задолженности.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3.5.Анализ структуры собственного капитала.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баланса /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бухгалтерского анализа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 Анализ отчета о финансовых результатах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.1.Модели построения отчета о прибылях и убытках в  России и в международной практике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4.2.Анализ динамики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,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состава и структуры выручки от продаж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4.3.Анализ влияния  рентабельности продаж и рентабельности финансовых вложений на общую рентабельность производства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4.4.Бухгалтерская и экономическая рентабельность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 Анализ отчета о финансовых результатах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.1.Модели построения отчета о прибылях и убытках в  России и в международной практике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4.2.Анализ динамики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,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состава и структуры выручки от продаж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4.3.Анализ влияния  рентабельности продаж и рентабельности финансовых вложений на общую рентабельность производства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4.4.Бухгалтерская и экономическая рентабельность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отчета о финансовых результатах /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 w:rsidRPr="00B26A6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 2.Приложения к бухгалтерскому балансу и отчету о финансовых результатах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/>
        </w:tc>
      </w:tr>
    </w:tbl>
    <w:p w:rsidR="00CA15CC" w:rsidRPr="00AF3B85" w:rsidRDefault="00AF3B85">
      <w:pPr>
        <w:rPr>
          <w:sz w:val="0"/>
          <w:szCs w:val="0"/>
        </w:rPr>
      </w:pPr>
      <w:r w:rsidRPr="00AF3B8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9"/>
        <w:gridCol w:w="119"/>
        <w:gridCol w:w="814"/>
        <w:gridCol w:w="682"/>
        <w:gridCol w:w="1091"/>
        <w:gridCol w:w="1215"/>
        <w:gridCol w:w="674"/>
        <w:gridCol w:w="389"/>
        <w:gridCol w:w="947"/>
      </w:tblGrid>
      <w:tr w:rsidR="00CA15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38.03.01.01_1.plx</w:t>
            </w:r>
          </w:p>
        </w:tc>
        <w:tc>
          <w:tcPr>
            <w:tcW w:w="851" w:type="dxa"/>
          </w:tcPr>
          <w:p w:rsidR="00CA15CC" w:rsidRDefault="00CA15CC"/>
        </w:tc>
        <w:tc>
          <w:tcPr>
            <w:tcW w:w="710" w:type="dxa"/>
          </w:tcPr>
          <w:p w:rsidR="00CA15CC" w:rsidRDefault="00CA15CC"/>
        </w:tc>
        <w:tc>
          <w:tcPr>
            <w:tcW w:w="1135" w:type="dxa"/>
          </w:tcPr>
          <w:p w:rsidR="00CA15CC" w:rsidRDefault="00CA15CC"/>
        </w:tc>
        <w:tc>
          <w:tcPr>
            <w:tcW w:w="1277" w:type="dxa"/>
          </w:tcPr>
          <w:p w:rsidR="00CA15CC" w:rsidRDefault="00CA15CC"/>
        </w:tc>
        <w:tc>
          <w:tcPr>
            <w:tcW w:w="710" w:type="dxa"/>
          </w:tcPr>
          <w:p w:rsidR="00CA15CC" w:rsidRDefault="00CA15CC"/>
        </w:tc>
        <w:tc>
          <w:tcPr>
            <w:tcW w:w="426" w:type="dxa"/>
          </w:tcPr>
          <w:p w:rsidR="00CA15CC" w:rsidRDefault="00CA15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A15CC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 Анализ отчета о движении денежных средств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5.1.Значение и целевая направленность отчета о движении денежных средств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5.2..Сравнительная характеристика отчета о движении денежных средств, применяемого в отечественной и международной практике.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5.3..Взаимосвязь отчета о движении денежных сре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с б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ухгалтерским балансом и отчетом о финансовых результатах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5.4. Оценка интенсивности денежного потока в производственн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хозяйственной и инвестиционной деятельности.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5.5..Использование анализа денежных потоков в оценке платежеспособности организации.</w:t>
            </w:r>
          </w:p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 Анализ отчета о движении денежных средств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5.1.Значение и целевая направленность отчета о движении денежных средств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5.2..Сравнительная характеристика отчета о движении денежных средств, применяемого в отечественной и международной практике.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5.3..Взаимосвязь отчета о движении денежных сре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с б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ухгалтерским балансом и отчетом о финансовых результатах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5.4. Оценка интенсивности денежного потока в производственн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хозяйственной и инвестиционной деятельности.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5.5..Использование анализа денежных потоков в оценке платежеспособности организации.</w:t>
            </w:r>
          </w:p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отчета о движении денежныхсредств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Анализ прочей информации, содержащейся 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финансовой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отчетности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6.1. Пояснения к бухгалтерскому балансу и отчету о финансовых результатах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6.2. Содержание отчета об изменениях капитала и его анализ. Оценка чистых активов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 Порядок составления пояснительной записки и ее роль в повышении аналитичности бухгалтерской отчетности</w:t>
            </w:r>
          </w:p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</w:tbl>
    <w:p w:rsidR="00CA15CC" w:rsidRDefault="00AF3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86"/>
        <w:gridCol w:w="134"/>
        <w:gridCol w:w="800"/>
        <w:gridCol w:w="682"/>
        <w:gridCol w:w="1092"/>
        <w:gridCol w:w="1215"/>
        <w:gridCol w:w="674"/>
        <w:gridCol w:w="389"/>
        <w:gridCol w:w="948"/>
      </w:tblGrid>
      <w:tr w:rsidR="00CA15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38.03.01.01_1.plx</w:t>
            </w:r>
          </w:p>
        </w:tc>
        <w:tc>
          <w:tcPr>
            <w:tcW w:w="851" w:type="dxa"/>
          </w:tcPr>
          <w:p w:rsidR="00CA15CC" w:rsidRDefault="00CA15CC"/>
        </w:tc>
        <w:tc>
          <w:tcPr>
            <w:tcW w:w="710" w:type="dxa"/>
          </w:tcPr>
          <w:p w:rsidR="00CA15CC" w:rsidRDefault="00CA15CC"/>
        </w:tc>
        <w:tc>
          <w:tcPr>
            <w:tcW w:w="1135" w:type="dxa"/>
          </w:tcPr>
          <w:p w:rsidR="00CA15CC" w:rsidRDefault="00CA15CC"/>
        </w:tc>
        <w:tc>
          <w:tcPr>
            <w:tcW w:w="1277" w:type="dxa"/>
          </w:tcPr>
          <w:p w:rsidR="00CA15CC" w:rsidRDefault="00CA15CC"/>
        </w:tc>
        <w:tc>
          <w:tcPr>
            <w:tcW w:w="710" w:type="dxa"/>
          </w:tcPr>
          <w:p w:rsidR="00CA15CC" w:rsidRDefault="00CA15CC"/>
        </w:tc>
        <w:tc>
          <w:tcPr>
            <w:tcW w:w="426" w:type="dxa"/>
          </w:tcPr>
          <w:p w:rsidR="00CA15CC" w:rsidRDefault="00CA15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A15C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Анализ прочей информации, содержащейся 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финансовой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отчетности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6.1. Пояснения к бухгалтерскому балансу и отчету о финансовых результатах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6.2. Содержание отчета об изменениях капитала и его анализ. Оценка чистых активов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 Порядок составления пояснительной записки и ее роль в повышении аналитичности бухгалтерской отчетности</w:t>
            </w:r>
          </w:p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прочей информации, содержащейся в финансовой отчетности /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>
            <w:pPr>
              <w:spacing w:after="0" w:line="240" w:lineRule="auto"/>
              <w:rPr>
                <w:sz w:val="19"/>
                <w:szCs w:val="19"/>
              </w:rPr>
            </w:pP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 Оценка деловой активности коммерческой организации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7.1.Сущность деловой активности коммерческой организации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7.2.Использование финансовых коэффициентов  в анализе бухгалтерской отчетности. Возможности и недостатки метода.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 Количественная оценка деловой активности коммерческой организации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CA15CC">
            <w:pPr>
              <w:spacing w:after="0" w:line="240" w:lineRule="auto"/>
              <w:rPr>
                <w:sz w:val="19"/>
                <w:szCs w:val="19"/>
              </w:rPr>
            </w:pP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 Оценка деловой активности коммерческой организации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7.1.Сущность деловой активности коммерческой организации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7.2.Использование финансовых коэффициентов  в анализе бухгалтерской отчетности. Возможности и недостатки метода.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 Количественная оценка деловой активности коммерческой организации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деловой активности коммерческой органпизации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</w:tr>
      <w:tr w:rsidR="00CA15CC">
        <w:trPr>
          <w:trHeight w:hRule="exact" w:val="277"/>
        </w:trPr>
        <w:tc>
          <w:tcPr>
            <w:tcW w:w="993" w:type="dxa"/>
          </w:tcPr>
          <w:p w:rsidR="00CA15CC" w:rsidRDefault="00CA15CC"/>
        </w:tc>
        <w:tc>
          <w:tcPr>
            <w:tcW w:w="3545" w:type="dxa"/>
          </w:tcPr>
          <w:p w:rsidR="00CA15CC" w:rsidRDefault="00CA15CC"/>
        </w:tc>
        <w:tc>
          <w:tcPr>
            <w:tcW w:w="143" w:type="dxa"/>
          </w:tcPr>
          <w:p w:rsidR="00CA15CC" w:rsidRDefault="00CA15CC"/>
        </w:tc>
        <w:tc>
          <w:tcPr>
            <w:tcW w:w="851" w:type="dxa"/>
          </w:tcPr>
          <w:p w:rsidR="00CA15CC" w:rsidRDefault="00CA15CC"/>
        </w:tc>
        <w:tc>
          <w:tcPr>
            <w:tcW w:w="710" w:type="dxa"/>
          </w:tcPr>
          <w:p w:rsidR="00CA15CC" w:rsidRDefault="00CA15CC"/>
        </w:tc>
        <w:tc>
          <w:tcPr>
            <w:tcW w:w="1135" w:type="dxa"/>
          </w:tcPr>
          <w:p w:rsidR="00CA15CC" w:rsidRDefault="00CA15CC"/>
        </w:tc>
        <w:tc>
          <w:tcPr>
            <w:tcW w:w="1277" w:type="dxa"/>
          </w:tcPr>
          <w:p w:rsidR="00CA15CC" w:rsidRDefault="00CA15CC"/>
        </w:tc>
        <w:tc>
          <w:tcPr>
            <w:tcW w:w="710" w:type="dxa"/>
          </w:tcPr>
          <w:p w:rsidR="00CA15CC" w:rsidRDefault="00CA15CC"/>
        </w:tc>
        <w:tc>
          <w:tcPr>
            <w:tcW w:w="426" w:type="dxa"/>
          </w:tcPr>
          <w:p w:rsidR="00CA15CC" w:rsidRDefault="00CA15CC"/>
        </w:tc>
        <w:tc>
          <w:tcPr>
            <w:tcW w:w="993" w:type="dxa"/>
          </w:tcPr>
          <w:p w:rsidR="00CA15CC" w:rsidRDefault="00CA15CC"/>
        </w:tc>
      </w:tr>
      <w:tr w:rsidR="00CA15CC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A15CC" w:rsidRPr="00534C6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CA15CC" w:rsidRPr="00B26A6E">
        <w:trPr>
          <w:trHeight w:hRule="exact" w:val="3662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 данным годового отчета о финансовых  результатах коммерческой организации составьте отчет в одноступенчатой форме.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 данным годовой бухгалтерской (финансовой) отчетности сделайте заключение о динамике платежеспособности коммерческой организации.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Сделайте заключение об изменении остатка денежных средств в течение года, 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использовав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схему взаимосвязи бухгалтерского баланса, отчета о финансовых результатах и отчета о движении денежных средств.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 данным годового бухгалтерского отчета сделайте заключение о состоянии расчетов с кредиторами коммерческой организации.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 данным годовой бухгалтерско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й(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финансовой) отчетности сделайте заключение о динамике бухгалтерской и экономической рентабельности.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 данным годовой бухгалтерско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й(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финансовой) отчетности сделайте заключение о составе, структуре и динамике оборотных активов коммерческой организации.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По данным годовой бухгалтерско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й(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финансовой) отчетности рассчитайте величину экономической рентабельности и определите размер и направление факторов на неё влияющих.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По данным годового бухгалтерского отчета сделайте анализ состава, структуры и динамики имущества</w:t>
            </w:r>
          </w:p>
        </w:tc>
      </w:tr>
    </w:tbl>
    <w:p w:rsidR="00CA15CC" w:rsidRPr="00AF3B85" w:rsidRDefault="00AF3B85">
      <w:pPr>
        <w:rPr>
          <w:sz w:val="0"/>
          <w:szCs w:val="0"/>
        </w:rPr>
      </w:pPr>
      <w:r w:rsidRPr="00AF3B8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58"/>
        <w:gridCol w:w="20"/>
        <w:gridCol w:w="1569"/>
        <w:gridCol w:w="1491"/>
        <w:gridCol w:w="669"/>
        <w:gridCol w:w="1581"/>
        <w:gridCol w:w="2443"/>
        <w:gridCol w:w="766"/>
        <w:gridCol w:w="975"/>
      </w:tblGrid>
      <w:tr w:rsidR="00AF3B85" w:rsidTr="00B847B8">
        <w:trPr>
          <w:trHeight w:hRule="exact" w:val="416"/>
        </w:trPr>
        <w:tc>
          <w:tcPr>
            <w:tcW w:w="3840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38.03.01.01_1.plx</w:t>
            </w:r>
          </w:p>
        </w:tc>
        <w:tc>
          <w:tcPr>
            <w:tcW w:w="2250" w:type="dxa"/>
            <w:gridSpan w:val="2"/>
          </w:tcPr>
          <w:p w:rsidR="00CA15CC" w:rsidRDefault="00CA15CC"/>
        </w:tc>
        <w:tc>
          <w:tcPr>
            <w:tcW w:w="2443" w:type="dxa"/>
          </w:tcPr>
          <w:p w:rsidR="00CA15CC" w:rsidRDefault="00CA15CC"/>
        </w:tc>
        <w:tc>
          <w:tcPr>
            <w:tcW w:w="1741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A15CC" w:rsidRPr="00534C69" w:rsidTr="00B847B8">
        <w:trPr>
          <w:trHeight w:hRule="exact" w:val="8169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коммерческой организации.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По данным годового бухгалтерского баланса определите величину реального собственного капитала на начало и конец года, сделайте вывод.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 По данным годовой бухгалтерско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й(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финансовой) отчетности сделайте заключение об изменении состава, структуры и динамики выручки  коммерческой организации.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 По данным отчета об изменениях капитала сделайте заключение о факторах, повлиявших на его формирование 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 По данным годовой бухгалтерско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й(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финансовой) отчетности сделайте заключение о динамике рентабельности продаж и общей рентабельности производства коммерческой организации.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 По данным годовой бухгалтерско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й(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финансовой) отчетности сделайте заключение о динамике рентабельности собственного капитала.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 По данным годовой бухгалтерско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й(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финансовой) отчетности сделайте заключение о составе, структуре и динамике источников имущества коммерческой организации.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 По данным годовой бухгалтерско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й(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финансовой) отчетности сделайте заключение о деловой активности коммерческой организации.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 Сделайте заключение о полноте, соблюдении сроков представления и взаимоувязке отдельных показателей разных форм отчетности по данным имеющегося годового бухгалтерского отчета.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 По данным годового бухгалтерского отчета сделайте заключение о состоянии расчетов с дебиторами коммерческой организации.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 По данным годовой бухгалтерско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й(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финансовой) отчетности рассчитайте размер и выясните направление влияния факторов на изменение рентабельности собственного капитала.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 По данным годовой бухгалтерско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й(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финансовой) отчетности рассчитайте коэффициент платежеспособности коммерческой организации, сделайте вывод.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 По данным годового бухгалтерского отчета сделайте заключение о полноте раскрытия существенной информации.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 По данным годовой бухгалтерско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й(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финансовой) отчетности сделайте заключение о составе, структуре и динамике собственных источников финансирования.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 По данным годовой бухгалтерско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й(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финансовой) отчетности укажите показатели, которые раскрываются в налоговой и статической отчетности.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 По данным годовой бухгалтерско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й(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финансовой) отчетности сделайте заключение об интенсивности денежного потока в текущей деятельности коммерческой организации.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 По данным годовой бухгалтерско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й(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финансовой) отчетности рассчитайте и проанализируйте показатели финансовой структуры и долгосрочной платежеспособности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По данным годовой бухгалтерско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й(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финансовой) отчетности рассчитайте и проанализируйте показатели оценки эффективности бизнеса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 данным годовой бухгалтерско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й(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финансовой) отчетности рассчитайте и проанализируйте  показатели активности на рынке ценных бумаг</w:t>
            </w:r>
          </w:p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По данным годовой бухгалтерско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й(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финансовой) отчетности проведите анализ ликвидности баланса</w:t>
            </w:r>
          </w:p>
        </w:tc>
      </w:tr>
      <w:tr w:rsidR="00CA15CC" w:rsidRPr="00534C69" w:rsidTr="00B847B8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CA15CC" w:rsidRPr="00534C69" w:rsidTr="00B847B8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</w:t>
            </w:r>
          </w:p>
        </w:tc>
      </w:tr>
      <w:tr w:rsidR="00AF3B85" w:rsidRPr="00534C69" w:rsidTr="00B847B8">
        <w:trPr>
          <w:trHeight w:hRule="exact" w:val="277"/>
        </w:trPr>
        <w:tc>
          <w:tcPr>
            <w:tcW w:w="702" w:type="dxa"/>
          </w:tcPr>
          <w:p w:rsidR="00CA15CC" w:rsidRPr="00AF3B85" w:rsidRDefault="00CA15CC"/>
        </w:tc>
        <w:tc>
          <w:tcPr>
            <w:tcW w:w="58" w:type="dxa"/>
          </w:tcPr>
          <w:p w:rsidR="00CA15CC" w:rsidRPr="00AF3B85" w:rsidRDefault="00CA15CC"/>
        </w:tc>
        <w:tc>
          <w:tcPr>
            <w:tcW w:w="1589" w:type="dxa"/>
            <w:gridSpan w:val="2"/>
          </w:tcPr>
          <w:p w:rsidR="00CA15CC" w:rsidRPr="00AF3B85" w:rsidRDefault="00CA15CC"/>
        </w:tc>
        <w:tc>
          <w:tcPr>
            <w:tcW w:w="1491" w:type="dxa"/>
          </w:tcPr>
          <w:p w:rsidR="00CA15CC" w:rsidRPr="00AF3B85" w:rsidRDefault="00CA15CC"/>
        </w:tc>
        <w:tc>
          <w:tcPr>
            <w:tcW w:w="2250" w:type="dxa"/>
            <w:gridSpan w:val="2"/>
          </w:tcPr>
          <w:p w:rsidR="00CA15CC" w:rsidRPr="00AF3B85" w:rsidRDefault="00CA15CC"/>
        </w:tc>
        <w:tc>
          <w:tcPr>
            <w:tcW w:w="2443" w:type="dxa"/>
          </w:tcPr>
          <w:p w:rsidR="00CA15CC" w:rsidRPr="00AF3B85" w:rsidRDefault="00CA15CC"/>
        </w:tc>
        <w:tc>
          <w:tcPr>
            <w:tcW w:w="1741" w:type="dxa"/>
            <w:gridSpan w:val="2"/>
          </w:tcPr>
          <w:p w:rsidR="00CA15CC" w:rsidRPr="00AF3B85" w:rsidRDefault="00CA15CC"/>
        </w:tc>
      </w:tr>
      <w:tr w:rsidR="00CA15CC" w:rsidRPr="00B26A6E" w:rsidTr="00B847B8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CA15CC" w:rsidTr="00B847B8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CA15CC" w:rsidTr="00B847B8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AF3B85" w:rsidTr="00B847B8">
        <w:trPr>
          <w:trHeight w:hRule="exact" w:val="277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  <w:tc>
          <w:tcPr>
            <w:tcW w:w="1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F3B85" w:rsidTr="00B847B8">
        <w:trPr>
          <w:trHeight w:hRule="exact" w:val="47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Ефимова О. Ф., Мельник М. В.</w:t>
            </w:r>
          </w:p>
        </w:tc>
        <w:tc>
          <w:tcPr>
            <w:tcW w:w="3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финансовой отчетности: Учеб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Омега-Л, 2004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</w:t>
            </w:r>
          </w:p>
        </w:tc>
      </w:tr>
      <w:tr w:rsidR="00AF3B85" w:rsidTr="00B847B8">
        <w:trPr>
          <w:trHeight w:hRule="exact" w:val="697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Маркарьян Э. А., Герасименко Г. П., Маркарьян С. Э.</w:t>
            </w:r>
          </w:p>
        </w:tc>
        <w:tc>
          <w:tcPr>
            <w:tcW w:w="3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 анализ: учеб. пособие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485</w:t>
            </w:r>
          </w:p>
        </w:tc>
      </w:tr>
      <w:tr w:rsidR="00AF3B85" w:rsidRPr="00B26A6E" w:rsidTr="001878B8">
        <w:trPr>
          <w:trHeight w:hRule="exact" w:val="113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Рубцов И. В.</w:t>
            </w:r>
          </w:p>
        </w:tc>
        <w:tc>
          <w:tcPr>
            <w:tcW w:w="3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финансовой отчетности: учебное пособие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8B8" w:rsidRPr="00E171D4" w:rsidRDefault="00AF3B85" w:rsidP="001878B8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и-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Дана, 2018 </w:t>
            </w:r>
          </w:p>
          <w:p w:rsidR="00CA15CC" w:rsidRPr="00E171D4" w:rsidRDefault="00CA15C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8B8" w:rsidRPr="001878B8" w:rsidRDefault="00534C69" w:rsidP="001878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8" w:history="1">
              <w:r w:rsidR="001878B8" w:rsidRPr="001878B8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http://biblioclub.ru/</w:t>
              </w:r>
            </w:hyperlink>
            <w:r w:rsidR="001878B8" w:rsidRPr="001878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неограниченный доступ для зарегистрированных</w:t>
            </w:r>
            <w:r w:rsidR="001878B8" w:rsidRPr="001878B8">
              <w:rPr>
                <w:rFonts w:ascii="Calibri" w:eastAsia="Calibri" w:hAnsi="Calibri" w:cs="Times New Roman"/>
              </w:rPr>
              <w:t xml:space="preserve"> </w:t>
            </w:r>
            <w:r w:rsidR="001878B8" w:rsidRPr="001878B8">
              <w:rPr>
                <w:rFonts w:ascii="Times New Roman" w:eastAsia="Calibri" w:hAnsi="Times New Roman" w:cs="Times New Roman"/>
                <w:sz w:val="18"/>
                <w:szCs w:val="18"/>
              </w:rPr>
              <w:t>пользователей</w:t>
            </w:r>
          </w:p>
          <w:p w:rsidR="00CA15CC" w:rsidRPr="00AF3B85" w:rsidRDefault="00CA1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A15CC" w:rsidTr="00B847B8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AF3B85" w:rsidTr="00B847B8">
        <w:trPr>
          <w:trHeight w:hRule="exact" w:val="277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CA15CC"/>
        </w:tc>
        <w:tc>
          <w:tcPr>
            <w:tcW w:w="1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F3B85" w:rsidTr="00B847B8">
        <w:trPr>
          <w:trHeight w:hRule="exact" w:val="47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Кондраков Н. П.</w:t>
            </w:r>
          </w:p>
        </w:tc>
        <w:tc>
          <w:tcPr>
            <w:tcW w:w="3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Бухгалтерский учет и финансовый анализ для менеджеров: Учеб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Дело, 2003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CA15CC" w:rsidRPr="00B26A6E" w:rsidTr="00B847B8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CA15CC" w:rsidRPr="00B26A6E" w:rsidTr="00B847B8">
        <w:trPr>
          <w:trHeight w:hRule="exact" w:val="277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Информационные массивы Росстата</w:t>
            </w:r>
          </w:p>
        </w:tc>
      </w:tr>
      <w:tr w:rsidR="00CA15CC" w:rsidRPr="00B26A6E" w:rsidTr="00B847B8">
        <w:trPr>
          <w:trHeight w:hRule="exact" w:val="277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socpol</w:t>
            </w: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Информационный массив Независимого института социальной политики</w:t>
            </w:r>
          </w:p>
        </w:tc>
      </w:tr>
      <w:tr w:rsidR="00CA15CC" w:rsidTr="00B847B8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CA15CC" w:rsidTr="00B847B8">
        <w:trPr>
          <w:trHeight w:hRule="exact" w:val="279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A15CC" w:rsidTr="00B847B8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CA15CC" w:rsidTr="00B847B8">
        <w:trPr>
          <w:trHeight w:hRule="exact" w:val="287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CA15CC" w:rsidTr="00B847B8">
        <w:trPr>
          <w:trHeight w:hRule="exact" w:val="287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</w:p>
        </w:tc>
      </w:tr>
      <w:tr w:rsidR="00CA15CC" w:rsidTr="00B847B8">
        <w:trPr>
          <w:trHeight w:hRule="exact" w:val="277"/>
        </w:trPr>
        <w:tc>
          <w:tcPr>
            <w:tcW w:w="780" w:type="dxa"/>
            <w:gridSpan w:val="3"/>
          </w:tcPr>
          <w:p w:rsidR="00CA15CC" w:rsidRDefault="00CA15CC"/>
        </w:tc>
        <w:tc>
          <w:tcPr>
            <w:tcW w:w="3729" w:type="dxa"/>
            <w:gridSpan w:val="3"/>
          </w:tcPr>
          <w:p w:rsidR="00CA15CC" w:rsidRDefault="00CA15CC"/>
        </w:tc>
        <w:tc>
          <w:tcPr>
            <w:tcW w:w="4790" w:type="dxa"/>
            <w:gridSpan w:val="3"/>
          </w:tcPr>
          <w:p w:rsidR="00CA15CC" w:rsidRDefault="00CA15CC"/>
        </w:tc>
        <w:tc>
          <w:tcPr>
            <w:tcW w:w="975" w:type="dxa"/>
          </w:tcPr>
          <w:p w:rsidR="00CA15CC" w:rsidRDefault="00CA15CC"/>
        </w:tc>
      </w:tr>
      <w:tr w:rsidR="00CA15CC" w:rsidRPr="00B26A6E" w:rsidTr="00B847B8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CA15CC" w:rsidTr="00B847B8">
        <w:trPr>
          <w:trHeight w:hRule="exact" w:val="727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CA15CC" w:rsidTr="00B847B8">
        <w:trPr>
          <w:trHeight w:hRule="exact" w:val="277"/>
        </w:trPr>
        <w:tc>
          <w:tcPr>
            <w:tcW w:w="780" w:type="dxa"/>
            <w:gridSpan w:val="3"/>
          </w:tcPr>
          <w:p w:rsidR="00CA15CC" w:rsidRDefault="00CA15CC"/>
        </w:tc>
        <w:tc>
          <w:tcPr>
            <w:tcW w:w="3729" w:type="dxa"/>
            <w:gridSpan w:val="3"/>
          </w:tcPr>
          <w:p w:rsidR="00CA15CC" w:rsidRDefault="00CA15CC"/>
        </w:tc>
        <w:tc>
          <w:tcPr>
            <w:tcW w:w="4790" w:type="dxa"/>
            <w:gridSpan w:val="3"/>
          </w:tcPr>
          <w:p w:rsidR="00CA15CC" w:rsidRDefault="00CA15CC"/>
        </w:tc>
        <w:tc>
          <w:tcPr>
            <w:tcW w:w="975" w:type="dxa"/>
          </w:tcPr>
          <w:p w:rsidR="00CA15CC" w:rsidRDefault="00CA15CC"/>
        </w:tc>
      </w:tr>
      <w:tr w:rsidR="00CA15CC" w:rsidRPr="00534C69" w:rsidTr="00B847B8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МЕТОДИЧЕСТКИЕ УКАЗАНИЯ ДЛЯ </w:t>
            </w:r>
            <w:proofErr w:type="gramStart"/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AF3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CA15CC" w:rsidRPr="00B26A6E" w:rsidTr="00B847B8">
        <w:trPr>
          <w:trHeight w:hRule="exact" w:val="478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5CC" w:rsidRPr="00AF3B85" w:rsidRDefault="00AF3B85">
            <w:pPr>
              <w:spacing w:after="0" w:line="240" w:lineRule="auto"/>
              <w:rPr>
                <w:sz w:val="19"/>
                <w:szCs w:val="19"/>
              </w:rPr>
            </w:pPr>
            <w:r w:rsidRPr="00AF3B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A15CC" w:rsidRDefault="00CA15CC"/>
    <w:p w:rsidR="00E951B8" w:rsidRDefault="00E951B8"/>
    <w:p w:rsidR="00E951B8" w:rsidRDefault="00E951B8"/>
    <w:p w:rsidR="00E951B8" w:rsidRDefault="00E951B8"/>
    <w:p w:rsidR="00E951B8" w:rsidRDefault="00E951B8"/>
    <w:p w:rsidR="00E951B8" w:rsidRDefault="00E951B8"/>
    <w:p w:rsidR="00E951B8" w:rsidRDefault="00E951B8"/>
    <w:p w:rsidR="00E951B8" w:rsidRDefault="00E951B8"/>
    <w:p w:rsidR="00E951B8" w:rsidRDefault="00E951B8"/>
    <w:p w:rsidR="00E951B8" w:rsidRDefault="00E951B8"/>
    <w:p w:rsidR="00E951B8" w:rsidRDefault="00E951B8"/>
    <w:p w:rsidR="00E951B8" w:rsidRDefault="00E951B8"/>
    <w:p w:rsidR="00E951B8" w:rsidRDefault="00E951B8"/>
    <w:p w:rsidR="00E951B8" w:rsidRDefault="00E951B8"/>
    <w:p w:rsidR="00E951B8" w:rsidRDefault="00E951B8"/>
    <w:p w:rsidR="00E951B8" w:rsidRDefault="00E951B8"/>
    <w:p w:rsidR="00E951B8" w:rsidRDefault="00E951B8"/>
    <w:p w:rsidR="00E951B8" w:rsidRDefault="00E951B8"/>
    <w:p w:rsidR="00E951B8" w:rsidRDefault="00E951B8"/>
    <w:p w:rsidR="00E951B8" w:rsidRDefault="00E951B8"/>
    <w:p w:rsidR="00E951B8" w:rsidRDefault="00E951B8"/>
    <w:p w:rsidR="00E951B8" w:rsidRDefault="00E951B8"/>
    <w:p w:rsidR="00E951B8" w:rsidRDefault="00E951B8"/>
    <w:p w:rsidR="00E951B8" w:rsidRDefault="00E951B8"/>
    <w:p w:rsidR="00E951B8" w:rsidRDefault="00E951B8"/>
    <w:p w:rsidR="00E951B8" w:rsidRDefault="00E951B8"/>
    <w:p w:rsidR="00E951B8" w:rsidRDefault="00E951B8">
      <w:r>
        <w:rPr>
          <w:noProof/>
        </w:rPr>
        <w:drawing>
          <wp:inline distT="0" distB="0" distL="0" distR="0">
            <wp:extent cx="6480810" cy="9166454"/>
            <wp:effectExtent l="0" t="0" r="0" b="0"/>
            <wp:docPr id="2" name="Рисунок 2" descr="E:\РП 2018 бакалавр\ФОС АФ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E:\РП 2018 бакалавр\ФОС АФО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7D" w:rsidRDefault="00690A7D"/>
    <w:p w:rsidR="00690A7D" w:rsidRPr="00690A7D" w:rsidRDefault="00690A7D" w:rsidP="00690A7D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90A7D" w:rsidRPr="00690A7D" w:rsidTr="00743FD1">
        <w:tc>
          <w:tcPr>
            <w:tcW w:w="9288" w:type="dxa"/>
          </w:tcPr>
          <w:p w:rsidR="00690A7D" w:rsidRPr="00690A7D" w:rsidRDefault="00690A7D" w:rsidP="00690A7D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Оглавление </w:t>
            </w:r>
          </w:p>
        </w:tc>
      </w:tr>
    </w:tbl>
    <w:p w:rsidR="00690A7D" w:rsidRPr="00690A7D" w:rsidRDefault="00690A7D" w:rsidP="00690A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1"/>
        <w:gridCol w:w="456"/>
      </w:tblGrid>
      <w:tr w:rsidR="00690A7D" w:rsidRPr="00690A7D" w:rsidTr="00743FD1">
        <w:tc>
          <w:tcPr>
            <w:tcW w:w="676" w:type="dxa"/>
          </w:tcPr>
          <w:p w:rsidR="00690A7D" w:rsidRPr="00690A7D" w:rsidRDefault="00690A7D" w:rsidP="00690A7D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690A7D" w:rsidRPr="00690A7D" w:rsidRDefault="00690A7D" w:rsidP="00690A7D">
            <w:pPr>
              <w:widowControl w:val="0"/>
              <w:spacing w:after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компетенций с указанием этапов их формирования в процессе освоения образовательной дисциплины</w:t>
            </w:r>
          </w:p>
        </w:tc>
        <w:tc>
          <w:tcPr>
            <w:tcW w:w="391" w:type="dxa"/>
          </w:tcPr>
          <w:p w:rsidR="00690A7D" w:rsidRPr="00690A7D" w:rsidRDefault="00690A7D" w:rsidP="00690A7D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90A7D" w:rsidRPr="00690A7D" w:rsidTr="00743FD1">
        <w:tc>
          <w:tcPr>
            <w:tcW w:w="676" w:type="dxa"/>
          </w:tcPr>
          <w:p w:rsidR="00690A7D" w:rsidRPr="00690A7D" w:rsidRDefault="00690A7D" w:rsidP="00690A7D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690A7D" w:rsidRPr="00690A7D" w:rsidRDefault="00690A7D" w:rsidP="00690A7D">
            <w:pPr>
              <w:widowControl w:val="0"/>
              <w:spacing w:after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показателей и критериев оценивания компетенций на различных этапах их формирования, описание шкал оценивания</w:t>
            </w:r>
          </w:p>
        </w:tc>
        <w:tc>
          <w:tcPr>
            <w:tcW w:w="391" w:type="dxa"/>
          </w:tcPr>
          <w:p w:rsidR="00690A7D" w:rsidRPr="00690A7D" w:rsidRDefault="00690A7D" w:rsidP="00690A7D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90A7D" w:rsidRPr="00690A7D" w:rsidTr="00743FD1">
        <w:tc>
          <w:tcPr>
            <w:tcW w:w="676" w:type="dxa"/>
          </w:tcPr>
          <w:p w:rsidR="00690A7D" w:rsidRPr="00690A7D" w:rsidRDefault="00690A7D" w:rsidP="00690A7D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690A7D" w:rsidRPr="00690A7D" w:rsidRDefault="00690A7D" w:rsidP="00690A7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 образовательной программы </w:t>
            </w:r>
          </w:p>
        </w:tc>
        <w:tc>
          <w:tcPr>
            <w:tcW w:w="391" w:type="dxa"/>
          </w:tcPr>
          <w:p w:rsidR="00690A7D" w:rsidRPr="00690A7D" w:rsidRDefault="00690A7D" w:rsidP="00690A7D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90A7D" w:rsidRPr="00690A7D" w:rsidTr="00743FD1">
        <w:tc>
          <w:tcPr>
            <w:tcW w:w="676" w:type="dxa"/>
          </w:tcPr>
          <w:p w:rsidR="00690A7D" w:rsidRPr="00690A7D" w:rsidRDefault="00690A7D" w:rsidP="00690A7D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690A7D" w:rsidRPr="00690A7D" w:rsidRDefault="00690A7D" w:rsidP="00690A7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</w:p>
        </w:tc>
        <w:tc>
          <w:tcPr>
            <w:tcW w:w="391" w:type="dxa"/>
          </w:tcPr>
          <w:p w:rsidR="00690A7D" w:rsidRPr="00690A7D" w:rsidRDefault="00690A7D" w:rsidP="00690A7D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:rsidR="00690A7D" w:rsidRPr="00690A7D" w:rsidRDefault="00690A7D" w:rsidP="00690A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0A7D" w:rsidRPr="00690A7D" w:rsidRDefault="00690A7D" w:rsidP="00690A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0A7D" w:rsidRPr="00690A7D" w:rsidRDefault="00690A7D" w:rsidP="00690A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0A7D" w:rsidRPr="00690A7D" w:rsidRDefault="00690A7D" w:rsidP="00690A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0A7D" w:rsidRPr="00690A7D" w:rsidRDefault="00690A7D" w:rsidP="00690A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0A7D" w:rsidRPr="00690A7D" w:rsidRDefault="00690A7D" w:rsidP="00690A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0A7D" w:rsidRPr="00690A7D" w:rsidRDefault="00690A7D" w:rsidP="00690A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0A7D" w:rsidRPr="00690A7D" w:rsidRDefault="00690A7D" w:rsidP="00690A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0A7D" w:rsidRPr="00690A7D" w:rsidRDefault="00690A7D" w:rsidP="00690A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0A7D" w:rsidRPr="00690A7D" w:rsidRDefault="00690A7D" w:rsidP="00690A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0A7D" w:rsidRPr="00690A7D" w:rsidRDefault="00690A7D" w:rsidP="00690A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0A7D" w:rsidRPr="00690A7D" w:rsidRDefault="00690A7D" w:rsidP="00690A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0A7D" w:rsidRPr="00690A7D" w:rsidRDefault="00690A7D" w:rsidP="00690A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0A7D" w:rsidRPr="00690A7D" w:rsidRDefault="00690A7D" w:rsidP="00690A7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0A7D" w:rsidRPr="00690A7D" w:rsidRDefault="00690A7D" w:rsidP="00690A7D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" w:name="_Toc420739500"/>
      <w:r w:rsidRPr="00690A7D">
        <w:rPr>
          <w:rFonts w:ascii="Times New Roman" w:eastAsiaTheme="majorEastAsia" w:hAnsi="Times New Roman" w:cs="Times New Roman"/>
          <w:b/>
          <w:bCs/>
          <w:sz w:val="24"/>
          <w:szCs w:val="24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690A7D" w:rsidRPr="00690A7D" w:rsidRDefault="00690A7D" w:rsidP="00690A7D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  <w:bookmarkStart w:id="2" w:name="_Toc453750943"/>
      <w:bookmarkStart w:id="3" w:name="_Toc420739501"/>
    </w:p>
    <w:p w:rsidR="00690A7D" w:rsidRPr="00690A7D" w:rsidRDefault="00690A7D" w:rsidP="00690A7D">
      <w:pPr>
        <w:tabs>
          <w:tab w:val="left" w:pos="360"/>
        </w:tabs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90A7D">
        <w:rPr>
          <w:rFonts w:ascii="Times New Roman" w:eastAsiaTheme="majorEastAsia" w:hAnsi="Times New Roman" w:cs="Times New Roman"/>
          <w:b/>
          <w:bCs/>
          <w:sz w:val="24"/>
          <w:szCs w:val="24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690A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</w:t>
      </w:r>
    </w:p>
    <w:p w:rsidR="00690A7D" w:rsidRPr="00690A7D" w:rsidRDefault="00690A7D" w:rsidP="00690A7D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b/>
          <w:sz w:val="24"/>
          <w:szCs w:val="24"/>
        </w:rPr>
        <w:t>2.1 Показатели и критерии оценивания компетенций</w:t>
      </w:r>
      <w:bookmarkEnd w:id="3"/>
      <w:r w:rsidRPr="00690A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1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2232"/>
        <w:gridCol w:w="2265"/>
        <w:gridCol w:w="1954"/>
      </w:tblGrid>
      <w:tr w:rsidR="00690A7D" w:rsidRPr="00690A7D" w:rsidTr="00743FD1">
        <w:trPr>
          <w:trHeight w:val="752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90A7D" w:rsidRPr="00690A7D" w:rsidRDefault="00690A7D" w:rsidP="00690A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ЗУВ, составляющие компетенцию 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90A7D" w:rsidRPr="00690A7D" w:rsidRDefault="00690A7D" w:rsidP="00690A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Показатели оценивания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90A7D" w:rsidRPr="00690A7D" w:rsidRDefault="00690A7D" w:rsidP="00690A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Критерии оценивания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90A7D" w:rsidRPr="00690A7D" w:rsidRDefault="00690A7D" w:rsidP="00690A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 оценивания</w:t>
            </w:r>
          </w:p>
        </w:tc>
      </w:tr>
      <w:tr w:rsidR="00690A7D" w:rsidRPr="00534C69" w:rsidTr="00743FD1">
        <w:trPr>
          <w:trHeight w:val="430"/>
        </w:trPr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A7D" w:rsidRPr="00690A7D" w:rsidRDefault="00690A7D" w:rsidP="00690A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ПК-2 </w:t>
            </w:r>
            <w:proofErr w:type="gramStart"/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690A7D" w:rsidRPr="00534C69" w:rsidTr="00743FD1">
        <w:trPr>
          <w:trHeight w:val="2005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0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необходимо использовать</w:t>
            </w:r>
            <w:proofErr w:type="gramEnd"/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нормативные и правовые документы в своей профессиональной деятельности</w:t>
            </w:r>
          </w:p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понятийно-категориальный аппарат финансовой отчетности  анализа явлений и процессов социально-экономической сферы</w:t>
            </w:r>
          </w:p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методикой формирования системы информационного обеспечения для проведения экономических расчетов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 сбор необходимой литературы,  использование различных баз данных, </w:t>
            </w:r>
            <w:r w:rsidRPr="00690A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использование современных информационн</w:t>
            </w:r>
            <w:proofErr w:type="gramStart"/>
            <w:r w:rsidRPr="00690A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690A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коммуникационных технологий  и глобальных информационных ресурсов, решение задач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90A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соответствие проблеме исследования; </w:t>
            </w: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690A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обоснованность обращения к базам данных;</w:t>
            </w: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A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соответствие отчета требованиям…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О-опрос (вопрос 1-20), КЗ-контрольное задание (задание 1),  СЗ-ситуационная задача (задание1) , Р-реферат (тема 1-7)</w:t>
            </w: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Т </w:t>
            </w:r>
            <w:proofErr w:type="gramStart"/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 ( задание 1-13), РЗ- расчетное задание (задание 1), </w:t>
            </w:r>
          </w:p>
        </w:tc>
      </w:tr>
      <w:tr w:rsidR="00690A7D" w:rsidRPr="00534C69" w:rsidTr="00743FD1">
        <w:trPr>
          <w:trHeight w:val="264"/>
        </w:trPr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ПК-5 </w:t>
            </w:r>
            <w:proofErr w:type="gramStart"/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</w:t>
            </w:r>
          </w:p>
        </w:tc>
      </w:tr>
      <w:tr w:rsidR="00690A7D" w:rsidRPr="00534C69" w:rsidTr="00743FD1">
        <w:trPr>
          <w:trHeight w:val="2005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 систему информационного обеспечения анализа финансовой отчетности </w:t>
            </w:r>
          </w:p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классификацию  источников  информации и  </w:t>
            </w:r>
            <w:proofErr w:type="gramStart"/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оценить их качество</w:t>
            </w:r>
          </w:p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приемами применения современных технических средств и информационных технологий для решения  экономических коммуникативных задач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 сбор необходимой литературы,  использование различных баз данных, </w:t>
            </w:r>
            <w:r w:rsidRPr="00690A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использование современных информационн</w:t>
            </w:r>
            <w:proofErr w:type="gramStart"/>
            <w:r w:rsidRPr="00690A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690A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коммуникационных технологий  и глобальных информационных ресурсов, решение задач</w:t>
            </w:r>
          </w:p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90A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соответствие проблеме исследования; </w:t>
            </w: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690A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обоснованность обращения к базам данных;</w:t>
            </w: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A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соответствие отчета требованиям…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О-опрос (вопрос 21-35), КЗ-контрольное задание (задание 2),  СЗ-ситуационная задача (задание 2-5), Р-реферат (тема 8-10)</w:t>
            </w: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Т </w:t>
            </w:r>
            <w:proofErr w:type="gramStart"/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ест (задание 14-30), РЗ- расчетное задание (задание 1)</w:t>
            </w:r>
          </w:p>
        </w:tc>
      </w:tr>
    </w:tbl>
    <w:p w:rsidR="00690A7D" w:rsidRPr="00690A7D" w:rsidRDefault="00690A7D" w:rsidP="0069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0A7D" w:rsidRPr="00690A7D" w:rsidRDefault="00690A7D" w:rsidP="00690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690A7D">
        <w:rPr>
          <w:rFonts w:ascii="Times New Roman" w:eastAsia="Times New Roman" w:hAnsi="Times New Roman" w:cs="Times New Roman"/>
          <w:b/>
          <w:sz w:val="24"/>
          <w:szCs w:val="24"/>
        </w:rPr>
        <w:t xml:space="preserve">2.2 Шкалы оценивания: </w:t>
      </w:r>
    </w:p>
    <w:p w:rsidR="00690A7D" w:rsidRPr="00690A7D" w:rsidRDefault="00690A7D" w:rsidP="00690A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690A7D" w:rsidRPr="00690A7D" w:rsidRDefault="00690A7D" w:rsidP="00690A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84-100 баллов (оценка «отлично»)</w:t>
      </w:r>
      <w:r w:rsidRPr="00690A7D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</w:p>
    <w:p w:rsidR="00690A7D" w:rsidRPr="00690A7D" w:rsidRDefault="00690A7D" w:rsidP="00690A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67-83 баллов (оценка «хорошо»)</w:t>
      </w:r>
      <w:r w:rsidRPr="00690A7D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</w:p>
    <w:p w:rsidR="00690A7D" w:rsidRPr="00690A7D" w:rsidRDefault="00690A7D" w:rsidP="00690A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50-66 баллов (оценка «удовлетворительно») </w:t>
      </w:r>
    </w:p>
    <w:p w:rsidR="00690A7D" w:rsidRPr="00690A7D" w:rsidRDefault="00690A7D" w:rsidP="00690A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0-49 баллов (оценка «неудовлетворительно</w:t>
      </w:r>
      <w:proofErr w:type="gramEnd"/>
    </w:p>
    <w:p w:rsidR="00690A7D" w:rsidRPr="00690A7D" w:rsidRDefault="00690A7D" w:rsidP="00690A7D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A7D" w:rsidRPr="00690A7D" w:rsidRDefault="00690A7D" w:rsidP="00690A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b/>
          <w:bCs/>
          <w:sz w:val="24"/>
          <w:szCs w:val="24"/>
        </w:rPr>
        <w:t>3.Типовые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 образовательной программы</w:t>
      </w:r>
    </w:p>
    <w:p w:rsidR="00690A7D" w:rsidRPr="00690A7D" w:rsidRDefault="00690A7D" w:rsidP="00690A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90A7D" w:rsidRPr="00690A7D" w:rsidRDefault="00690A7D" w:rsidP="00690A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690A7D" w:rsidRPr="00690A7D" w:rsidRDefault="00690A7D" w:rsidP="00690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Кафедра _</w:t>
      </w:r>
      <w:r w:rsidRPr="00690A7D">
        <w:rPr>
          <w:rFonts w:ascii="Times New Roman" w:eastAsia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b/>
          <w:sz w:val="24"/>
          <w:szCs w:val="24"/>
        </w:rPr>
        <w:t>Вопросы к экзамену</w:t>
      </w:r>
    </w:p>
    <w:p w:rsidR="00690A7D" w:rsidRPr="00690A7D" w:rsidRDefault="00690A7D" w:rsidP="00690A7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</w:pPr>
      <w:r w:rsidRPr="00690A7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по дисциплине 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  <w:lang w:eastAsia="ko-KR"/>
        </w:rPr>
        <w:t>:</w:t>
      </w:r>
      <w:r w:rsidRPr="00690A7D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А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нализ финансовой отчетности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По данным годового отчета о финансовых  результатах коммерческой организации составьте отчет в одноступенчатой форме.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 xml:space="preserve">По данным годовой бухгалтерской 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>финансовой ) отчетности сделайте заключение о динамике платежеспособности коммерческой организации.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 xml:space="preserve">Сделайте заключение об изменении остатка денежных средств в течение года, 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использовав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 схему взаимосвязи бухгалтерского баланса, отчета о финансовых результатах и отчета о движении денежных средств.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По данным годового бухгалтерского отчета сделайте заключение о состоянии расчетов с кредиторами коммерческой организации.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По данным годовой бухгалтерско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 финансовой) отчетности сделайте заключение о динамике бухгалтерской и экономической рентабельности.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По данным годовой бухгалтерско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 финансовой) отчетности сделайте заключение о составе, структуре и динамике оборотных активов коммерческой организации.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По данным годовой бухгалтерско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 финансовой) отчетности рассчитайте величину экономической рентабельности и определите размер и направление факторов на неё влияющих.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По данным годового бухгалтерского отчета сделайте анализ состава, структуры и динамики имущества коммерческой организации.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По данным годового бухгалтерского баланса определите величину и структур реального собственного капитала на начало и конец года, сделайте вывод.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 xml:space="preserve"> По данным годовой бухгалтерско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 финансовой) отчетности сделайте заключение об изменении состава, структуры и динамики выручки  коммерческой организации.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 xml:space="preserve"> По данным отчета об изменениях капитала сделайте заключение о факторах, повлиявших на его формирование 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 xml:space="preserve"> По данным годовой бухгалтерско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>финансовой) отчетности сделайте заключение о динамике рентабельности продаж и общей рентабельности производства коммерческой организации.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 xml:space="preserve"> По данным годовой бухгалтерско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>финансовой) отчетности сделайте заключение о динамике рентабельности собственного капитала.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 xml:space="preserve"> По данным годовой бухгалтерско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>финансовой) отчетности сделайте заключение о составе, структуре и динамике источников имущества коммерческой организации.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 xml:space="preserve"> По данным годовой бухгалтерско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>финансовой) отчетности сделайте заключение о деловой активности коммерческой организации.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16. По данным годового бухгалтерского отчета сделайте заключение о состоянии расчетов с кредиторами коммерческой организации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 xml:space="preserve"> Сделайте заключение о полноте, соблюдении сроков представления и взаимоувязке отдельных показателей разных форм отчетности по данным имеющегося годового бухгалтерского отчета.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 xml:space="preserve"> По данным годового бухгалтерского отчета сделайте заключение о состоянии расчетов с дебиторами коммерческой организации.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 xml:space="preserve"> По данным годовой бухгалтерско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>финансовой) отчетности рассчитайте размер и выясните направление влияния факторов на изменение рентабельности собственного капитала.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 xml:space="preserve"> По данным годовой бухгалтерско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>финансовой) отчетности рассчитайте коэффициент платежеспособности коммерческой организации, сделайте вывод.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 xml:space="preserve"> По данным годового бухгалтерского отчета сделайте заключение о полноте раскрытия существенной информации.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 xml:space="preserve"> По данным годовой бухгалтерско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>финансовой) отчетности сделайте заключение о составе, структуре и динамике собственных источников финансирования.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 xml:space="preserve"> По данным годовой бухгалтерско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>финансовой) отчетности укажите показатели, которые раскрываются в налоговой и статической отчетности.</w:t>
      </w:r>
    </w:p>
    <w:p w:rsidR="00690A7D" w:rsidRPr="00690A7D" w:rsidRDefault="00690A7D" w:rsidP="00690A7D">
      <w:pPr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 xml:space="preserve"> По данным годовой бухгалтерско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>финансовой) отчетности сделайте заключение об интенсивности денежного потока в текущей деятельности коммерческой организации</w:t>
      </w:r>
    </w:p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90A7D" w:rsidRPr="00690A7D" w:rsidRDefault="00690A7D" w:rsidP="00690A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Кафедра Анализа хозяйственной деятельности и прогнозирования</w:t>
      </w:r>
    </w:p>
    <w:p w:rsidR="00690A7D" w:rsidRPr="00690A7D" w:rsidRDefault="00690A7D" w:rsidP="00690A7D">
      <w:pPr>
        <w:widowControl w:val="0"/>
        <w:tabs>
          <w:tab w:val="left" w:pos="36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Дисциплина Анализ финансовой отчетности</w:t>
      </w: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ЭКЗАМЕННАЦИОННОЕ ЗАДАНИЕ № 1</w:t>
      </w: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27" w:type="dxa"/>
        <w:tblLayout w:type="fixed"/>
        <w:tblLook w:val="0000" w:firstRow="0" w:lastRow="0" w:firstColumn="0" w:lastColumn="0" w:noHBand="0" w:noVBand="0"/>
      </w:tblPr>
      <w:tblGrid>
        <w:gridCol w:w="8755"/>
        <w:gridCol w:w="1272"/>
      </w:tblGrid>
      <w:tr w:rsidR="00690A7D" w:rsidRPr="00B26A6E" w:rsidTr="00743FD1">
        <w:trPr>
          <w:trHeight w:val="375"/>
        </w:trPr>
        <w:tc>
          <w:tcPr>
            <w:tcW w:w="8755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Calibri" w:hAnsi="Times New Roman" w:cs="Times New Roman"/>
                <w:sz w:val="24"/>
                <w:szCs w:val="24"/>
              </w:rPr>
              <w:t>1.Изложить методику анализа  бухгалтерской и экономической рентабельности</w:t>
            </w:r>
          </w:p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годового отчета о финансовых  результатах коммерческой организации составьте отчет в одноступенчатой форме</w:t>
            </w:r>
          </w:p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9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3.По годовой отчетности организации проанализировать бухгалтерскую и экономическую рентабельность,  построить аналитическую таблицу, рассчитать экономические показатели, дать интерпретацию полученным результатам, сформулировать выводы и предложения</w:t>
            </w:r>
          </w:p>
        </w:tc>
        <w:tc>
          <w:tcPr>
            <w:tcW w:w="127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B26A6E" w:rsidTr="00743FD1">
        <w:tc>
          <w:tcPr>
            <w:tcW w:w="8755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Составитель________________________  Гончарова Л.В.        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Заведующий кафедрой_________________  Усенко Л.Н.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90A7D" w:rsidRPr="00690A7D" w:rsidRDefault="00690A7D" w:rsidP="00690A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Кафедра Анализа хозяйственной деятельности и прогнозирования</w:t>
      </w:r>
    </w:p>
    <w:p w:rsidR="00690A7D" w:rsidRPr="00690A7D" w:rsidRDefault="00690A7D" w:rsidP="00690A7D">
      <w:pPr>
        <w:widowControl w:val="0"/>
        <w:tabs>
          <w:tab w:val="left" w:pos="36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Дисциплина Анализ финансовой отчетности</w:t>
      </w: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ЭКЗАМЕННАЦИОННОЕ ЗАДАНИЕ № 2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1. Изложить методику анализа  экономической рентабельности.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2. Изложить методику анализа  состава, структуры и динамики имущества коммерческой организации.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90A7D">
        <w:rPr>
          <w:rFonts w:ascii="Times New Roman" w:eastAsia="Calibri" w:hAnsi="Times New Roman" w:cs="Times New Roman"/>
          <w:sz w:val="24"/>
          <w:szCs w:val="24"/>
        </w:rPr>
        <w:t xml:space="preserve"> По годовой отчетности организации проанализировать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 рассчитайте величину экономической рентабельности и определите размер и направление 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 на неё влияющих.</w:t>
      </w:r>
      <w:r w:rsidRPr="00690A7D">
        <w:rPr>
          <w:rFonts w:ascii="Times New Roman" w:eastAsia="Calibri" w:hAnsi="Times New Roman" w:cs="Times New Roman"/>
          <w:sz w:val="24"/>
          <w:szCs w:val="24"/>
        </w:rPr>
        <w:t>, построить аналитическую таблицу, рассчитать экономические показатели, дать интерпретацию полученным результатам, сформулировать выводы и предложения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Составитель________________________  Гончарова Л.В.        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Заведующий кафедрой_________________  Усенко Л.Н.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90A7D" w:rsidRPr="00690A7D" w:rsidRDefault="00690A7D" w:rsidP="00690A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Кафедра Анализа хозяйственной деятельности и прогнозирования</w:t>
      </w:r>
    </w:p>
    <w:p w:rsidR="00690A7D" w:rsidRPr="00690A7D" w:rsidRDefault="00690A7D" w:rsidP="00690A7D">
      <w:pPr>
        <w:widowControl w:val="0"/>
        <w:tabs>
          <w:tab w:val="left" w:pos="36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Дисциплина Анализ финансовой отчетности</w:t>
      </w: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ЭКЗАМЕННАЦИОННОЕ ЗАДАНИЕ № 3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1. Изложить методику анализа состояния  расчетов с дебиторами коммерческой организации.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2.  Изложите методику анализа  рентабельности собственного капитала.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90A7D">
        <w:rPr>
          <w:rFonts w:ascii="Times New Roman" w:eastAsia="Calibri" w:hAnsi="Times New Roman" w:cs="Times New Roman"/>
          <w:sz w:val="24"/>
          <w:szCs w:val="24"/>
        </w:rPr>
        <w:t xml:space="preserve"> По годовой отчетности организации 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>сделать заключение о состоянии расчетов с дебиторами коммерческой организации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0A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End"/>
      <w:r w:rsidRPr="00690A7D">
        <w:rPr>
          <w:rFonts w:ascii="Times New Roman" w:eastAsia="Calibri" w:hAnsi="Times New Roman" w:cs="Times New Roman"/>
          <w:sz w:val="24"/>
          <w:szCs w:val="24"/>
        </w:rPr>
        <w:t>построить аналитическую таблицу, рассчитать экономические показатели, дать интерпретацию полученным результатам, сформулировать выводы и предложения.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Составитель________________________  Гончарова Л.В.        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Заведующий кафедрой_________________  Усенко Л.Н.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90A7D" w:rsidRPr="00690A7D" w:rsidRDefault="00690A7D" w:rsidP="00690A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Кафедра Анализа хозяйственной деятельности и прогнозирования</w:t>
      </w:r>
    </w:p>
    <w:p w:rsidR="00690A7D" w:rsidRPr="00690A7D" w:rsidRDefault="00690A7D" w:rsidP="00690A7D">
      <w:pPr>
        <w:widowControl w:val="0"/>
        <w:tabs>
          <w:tab w:val="left" w:pos="36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Дисциплина Анализ финансовой отчетности</w:t>
      </w: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ЭКЗАМЕННАЦИОННОЕ ЗАДАНИЕ № 4</w:t>
      </w: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1. Изложите методику анализа платежеспособности коммерческой организации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2.По данным годовой бухгалтерско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>финансовой) отчетности рассчитайте размер и выясните направление влияния факторов на изменение рентабельности собственного капитала.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3 По данным годовой бухгалтерско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>финансовой) отчетности рассчитайте коэффициент платежеспособности коммерческой организации. П</w:t>
      </w:r>
      <w:r w:rsidRPr="00690A7D">
        <w:rPr>
          <w:rFonts w:ascii="Times New Roman" w:eastAsia="Calibri" w:hAnsi="Times New Roman" w:cs="Times New Roman"/>
          <w:sz w:val="24"/>
          <w:szCs w:val="24"/>
        </w:rPr>
        <w:t>остроить аналитическую таблицу, рассчитать экономические показатели, дать интерпретацию полученным результатам, сформулировать выводы и предложения.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Составитель________________________  Гончарова Л.В.        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Заведующий кафедрой_________________  Усенко Л.Н.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90A7D" w:rsidRPr="00690A7D" w:rsidRDefault="00690A7D" w:rsidP="00690A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Кафедра Анализа хозяйственной деятельности и прогнозирования</w:t>
      </w:r>
    </w:p>
    <w:p w:rsidR="00690A7D" w:rsidRPr="00690A7D" w:rsidRDefault="00690A7D" w:rsidP="00690A7D">
      <w:pPr>
        <w:widowControl w:val="0"/>
        <w:tabs>
          <w:tab w:val="left" w:pos="36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Дисциплина Анализ финансовой отчетности</w:t>
      </w: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ЭКЗАМЕННАЦИОННОЕ ЗАДАНИЕ № 5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1.Изложить методику анализа реального собственного капитала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2. Изложить методику анализа  об изменении состава, структуры и динамики выручки  коммерческой организации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3. По данным годового бухгалтерского баланса определите величину и структур реального собственного капитала на начало и конец года, сделайте вывод. П</w:t>
      </w:r>
      <w:r w:rsidRPr="00690A7D">
        <w:rPr>
          <w:rFonts w:ascii="Times New Roman" w:eastAsia="Calibri" w:hAnsi="Times New Roman" w:cs="Times New Roman"/>
          <w:sz w:val="24"/>
          <w:szCs w:val="24"/>
        </w:rPr>
        <w:t>остроить аналитическую таблицу, рассчитать экономические показатели, дать интерпретацию полученным результатам, сформулировать выводы и предложения.</w:t>
      </w:r>
    </w:p>
    <w:p w:rsidR="00690A7D" w:rsidRPr="00690A7D" w:rsidRDefault="00690A7D" w:rsidP="00690A7D">
      <w:pPr>
        <w:tabs>
          <w:tab w:val="left" w:pos="-284"/>
          <w:tab w:val="left" w:pos="52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Составитель________________________  Гончарова Л.В.        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Заведующий кафедрой_________________  Усенко Л.Н.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79"/>
      </w:tblGrid>
      <w:tr w:rsidR="00690A7D" w:rsidRPr="00690A7D" w:rsidTr="00743FD1">
        <w:tc>
          <w:tcPr>
            <w:tcW w:w="9571" w:type="dxa"/>
          </w:tcPr>
          <w:p w:rsidR="00690A7D" w:rsidRPr="00690A7D" w:rsidRDefault="00690A7D" w:rsidP="00690A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90A7D" w:rsidRPr="00690A7D" w:rsidRDefault="00690A7D" w:rsidP="00690A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Критерии оценивания</w:t>
            </w:r>
          </w:p>
          <w:p w:rsidR="00690A7D" w:rsidRPr="00690A7D" w:rsidRDefault="00690A7D" w:rsidP="00690A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Каждый вопрос экзаменационного задания  оценивается по  шкале (максимально  35 баллов),  Итоговый бал переводится в оценку по пятибалльной шкале:</w:t>
            </w:r>
          </w:p>
          <w:p w:rsidR="00690A7D" w:rsidRPr="00690A7D" w:rsidRDefault="00690A7D" w:rsidP="00690A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tbl>
            <w:tblPr>
              <w:tblW w:w="9863" w:type="dxa"/>
              <w:tblLook w:val="01E0" w:firstRow="1" w:lastRow="1" w:firstColumn="1" w:lastColumn="1" w:noHBand="0" w:noVBand="0"/>
            </w:tblPr>
            <w:tblGrid>
              <w:gridCol w:w="4566"/>
              <w:gridCol w:w="5297"/>
            </w:tblGrid>
            <w:tr w:rsidR="00690A7D" w:rsidRPr="00690A7D" w:rsidTr="00743FD1">
              <w:tc>
                <w:tcPr>
                  <w:tcW w:w="4500" w:type="dxa"/>
                  <w:vAlign w:val="center"/>
                </w:tcPr>
                <w:p w:rsidR="00690A7D" w:rsidRPr="00690A7D" w:rsidRDefault="00690A7D" w:rsidP="00690A7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0A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0-49</w:t>
                  </w:r>
                </w:p>
              </w:tc>
              <w:tc>
                <w:tcPr>
                  <w:tcW w:w="5220" w:type="dxa"/>
                  <w:vAlign w:val="center"/>
                </w:tcPr>
                <w:p w:rsidR="00690A7D" w:rsidRPr="00690A7D" w:rsidRDefault="00690A7D" w:rsidP="00690A7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0A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неудовлетворительно</w:t>
                  </w:r>
                </w:p>
              </w:tc>
            </w:tr>
            <w:tr w:rsidR="00690A7D" w:rsidRPr="00690A7D" w:rsidTr="00743FD1">
              <w:tc>
                <w:tcPr>
                  <w:tcW w:w="4500" w:type="dxa"/>
                  <w:vAlign w:val="center"/>
                </w:tcPr>
                <w:p w:rsidR="00690A7D" w:rsidRPr="00690A7D" w:rsidRDefault="00690A7D" w:rsidP="00690A7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0A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50-66</w:t>
                  </w:r>
                </w:p>
              </w:tc>
              <w:tc>
                <w:tcPr>
                  <w:tcW w:w="5220" w:type="dxa"/>
                  <w:vAlign w:val="center"/>
                </w:tcPr>
                <w:p w:rsidR="00690A7D" w:rsidRPr="00690A7D" w:rsidRDefault="00690A7D" w:rsidP="00690A7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0A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удовлетворительно</w:t>
                  </w:r>
                </w:p>
              </w:tc>
            </w:tr>
            <w:tr w:rsidR="00690A7D" w:rsidRPr="00690A7D" w:rsidTr="00743FD1">
              <w:tc>
                <w:tcPr>
                  <w:tcW w:w="4500" w:type="dxa"/>
                  <w:vAlign w:val="center"/>
                </w:tcPr>
                <w:p w:rsidR="00690A7D" w:rsidRPr="00690A7D" w:rsidRDefault="00690A7D" w:rsidP="00690A7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0A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67-83</w:t>
                  </w:r>
                </w:p>
              </w:tc>
              <w:tc>
                <w:tcPr>
                  <w:tcW w:w="5220" w:type="dxa"/>
                  <w:vAlign w:val="center"/>
                </w:tcPr>
                <w:p w:rsidR="00690A7D" w:rsidRPr="00690A7D" w:rsidRDefault="00690A7D" w:rsidP="00690A7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0A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хорошо</w:t>
                  </w:r>
                </w:p>
              </w:tc>
            </w:tr>
            <w:tr w:rsidR="00690A7D" w:rsidRPr="00690A7D" w:rsidTr="00743FD1">
              <w:tc>
                <w:tcPr>
                  <w:tcW w:w="4500" w:type="dxa"/>
                  <w:vAlign w:val="center"/>
                </w:tcPr>
                <w:p w:rsidR="00690A7D" w:rsidRPr="00690A7D" w:rsidRDefault="00690A7D" w:rsidP="00690A7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0A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84-100</w:t>
                  </w:r>
                </w:p>
              </w:tc>
              <w:tc>
                <w:tcPr>
                  <w:tcW w:w="5220" w:type="dxa"/>
                  <w:vAlign w:val="center"/>
                </w:tcPr>
                <w:p w:rsidR="00690A7D" w:rsidRPr="00690A7D" w:rsidRDefault="00690A7D" w:rsidP="00690A7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0A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отлично</w:t>
                  </w:r>
                </w:p>
              </w:tc>
            </w:tr>
          </w:tbl>
          <w:p w:rsidR="00690A7D" w:rsidRPr="00690A7D" w:rsidRDefault="00690A7D" w:rsidP="00690A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90A7D" w:rsidRPr="00690A7D" w:rsidRDefault="00690A7D" w:rsidP="00690A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690A7D" w:rsidRPr="00690A7D" w:rsidRDefault="00690A7D" w:rsidP="00690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690A7D">
        <w:rPr>
          <w:rFonts w:ascii="Times New Roman" w:eastAsia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0A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Тесты письменные </w:t>
      </w:r>
    </w:p>
    <w:p w:rsidR="00690A7D" w:rsidRPr="00690A7D" w:rsidRDefault="00690A7D" w:rsidP="00690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по дисциплине: </w:t>
      </w:r>
      <w:r w:rsidRPr="00690A7D">
        <w:rPr>
          <w:rFonts w:ascii="Times New Roman" w:eastAsia="Times New Roman" w:hAnsi="Times New Roman" w:cs="Times New Roman"/>
          <w:sz w:val="24"/>
          <w:szCs w:val="24"/>
          <w:u w:val="single"/>
        </w:rPr>
        <w:t>Анализ финансовой отчетности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0A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</w:t>
      </w:r>
      <w:r w:rsidRPr="00690A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0A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1  Финансовая отчетность: состав, основные технические приемы анализа</w:t>
      </w:r>
    </w:p>
    <w:p w:rsidR="00690A7D" w:rsidRPr="00690A7D" w:rsidRDefault="00690A7D" w:rsidP="0069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Выберите правильный ответ:</w:t>
      </w:r>
    </w:p>
    <w:p w:rsidR="00690A7D" w:rsidRPr="00690A7D" w:rsidRDefault="00690A7D" w:rsidP="00690A7D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Бухгалтерский баланс составляется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за отчетный период;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на определенную дату;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за весь период деятельности;</w:t>
      </w:r>
    </w:p>
    <w:p w:rsidR="00690A7D" w:rsidRPr="00690A7D" w:rsidRDefault="00690A7D" w:rsidP="00690A7D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на дату ликвидации организации.</w:t>
      </w:r>
    </w:p>
    <w:p w:rsidR="00690A7D" w:rsidRPr="00690A7D" w:rsidRDefault="00690A7D" w:rsidP="00690A7D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По какой стоимости отражаются в бухгалтерском балансе основные средства организации?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по остаточной;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по рыночной;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по полной первоначальной;</w:t>
      </w:r>
    </w:p>
    <w:p w:rsidR="00690A7D" w:rsidRPr="00690A7D" w:rsidRDefault="00690A7D" w:rsidP="00690A7D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по восстановительной.</w:t>
      </w:r>
    </w:p>
    <w:p w:rsidR="00690A7D" w:rsidRPr="00690A7D" w:rsidRDefault="00690A7D" w:rsidP="00690A7D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Что включается в состав оборотных активов?</w:t>
      </w:r>
    </w:p>
    <w:p w:rsidR="00690A7D" w:rsidRPr="00690A7D" w:rsidRDefault="00690A7D" w:rsidP="00690A7D">
      <w:pPr>
        <w:shd w:val="clear" w:color="auto" w:fill="FFFFFF"/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материалы и готовая продукция;</w:t>
      </w:r>
    </w:p>
    <w:p w:rsidR="00690A7D" w:rsidRPr="00690A7D" w:rsidRDefault="00690A7D" w:rsidP="00690A7D">
      <w:pPr>
        <w:shd w:val="clear" w:color="auto" w:fill="FFFFFF"/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дебиторская задолженность;</w:t>
      </w:r>
    </w:p>
    <w:p w:rsidR="00690A7D" w:rsidRPr="00690A7D" w:rsidRDefault="00690A7D" w:rsidP="00690A7D">
      <w:pPr>
        <w:shd w:val="clear" w:color="auto" w:fill="FFFFFF"/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задолженность поставщикам;</w:t>
      </w:r>
    </w:p>
    <w:p w:rsidR="00690A7D" w:rsidRPr="00690A7D" w:rsidRDefault="00690A7D" w:rsidP="00690A7D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запасы, денежные средства, дебиторская задолженность и прочие оборотные активы.</w:t>
      </w:r>
    </w:p>
    <w:p w:rsidR="00690A7D" w:rsidRPr="00690A7D" w:rsidRDefault="00690A7D" w:rsidP="00690A7D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В какой раздел баланса включается счет «Незавершенное строительство»?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указывается за балансом;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«Внеоборотные активы»;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«Капитал и резервы»;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«Оборотные активы».</w:t>
      </w:r>
    </w:p>
    <w:p w:rsidR="00690A7D" w:rsidRPr="00690A7D" w:rsidRDefault="00690A7D" w:rsidP="00690A7D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Что включается в состав собственного капитала организации?</w:t>
      </w:r>
    </w:p>
    <w:p w:rsidR="00690A7D" w:rsidRPr="00690A7D" w:rsidRDefault="00690A7D" w:rsidP="0069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 денежные средства в кассе;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уставный и добавочный капитал, резервы, нераспределенная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br/>
        <w:t>прибыль;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собственные акции;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займы и кредиты.</w:t>
      </w:r>
    </w:p>
    <w:p w:rsidR="00690A7D" w:rsidRPr="00690A7D" w:rsidRDefault="00690A7D" w:rsidP="00690A7D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Что включается в состав нематериальных активов?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авторские права и лицензии;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облигации;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депозиты;</w:t>
      </w:r>
    </w:p>
    <w:p w:rsidR="00690A7D" w:rsidRPr="00690A7D" w:rsidRDefault="00690A7D" w:rsidP="00690A7D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организационные расходы и деловая репутация.</w:t>
      </w:r>
    </w:p>
    <w:p w:rsidR="00690A7D" w:rsidRPr="00690A7D" w:rsidRDefault="00690A7D" w:rsidP="00690A7D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Продолжите фразу: «Бухгалтерская отчетность 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>то единая система данных.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...о движении денежных средств»;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...о финансовом положении организации»;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...о финансовом положении организации, финансовых результатах ее деятельности и изменениях в ее финансовом состоянии»;</w:t>
      </w:r>
    </w:p>
    <w:p w:rsidR="00690A7D" w:rsidRPr="00690A7D" w:rsidRDefault="00690A7D" w:rsidP="00690A7D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...о выплаченных дивидендах акционерам».</w:t>
      </w:r>
    </w:p>
    <w:p w:rsidR="00690A7D" w:rsidRPr="00690A7D" w:rsidRDefault="00690A7D" w:rsidP="00690A7D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Укажите сроки представления годовой бухгалтерской отчетности, за исключением бюджетных организаций:</w:t>
      </w:r>
    </w:p>
    <w:p w:rsidR="00690A7D" w:rsidRPr="00690A7D" w:rsidRDefault="00690A7D" w:rsidP="00690A7D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90 дней по окончании года;</w:t>
      </w:r>
    </w:p>
    <w:p w:rsidR="00690A7D" w:rsidRPr="00690A7D" w:rsidRDefault="00690A7D" w:rsidP="00690A7D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30 дней по окончании года;</w:t>
      </w:r>
    </w:p>
    <w:p w:rsidR="00690A7D" w:rsidRPr="00690A7D" w:rsidRDefault="00690A7D" w:rsidP="00690A7D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180 дней по окончании года;</w:t>
      </w:r>
    </w:p>
    <w:p w:rsidR="00690A7D" w:rsidRPr="00690A7D" w:rsidRDefault="00690A7D" w:rsidP="00690A7D">
      <w:pPr>
        <w:shd w:val="clear" w:color="auto" w:fill="FFFFFF"/>
        <w:tabs>
          <w:tab w:val="left" w:pos="816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90 дней по окончании года, если иное не установлено законодательством РФ.</w:t>
      </w:r>
    </w:p>
    <w:p w:rsidR="00690A7D" w:rsidRPr="00690A7D" w:rsidRDefault="00690A7D" w:rsidP="00690A7D">
      <w:pPr>
        <w:shd w:val="clear" w:color="auto" w:fill="FFFFFF"/>
        <w:tabs>
          <w:tab w:val="left" w:pos="816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Что является отчетной датой для составления бухгалтерского баланса в России?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31 декабря отчетного года;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последний календарный день отчетного периода;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первый день следующего года;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первый день следующего отчетного периода.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Когда в России появились типовые формы годового бухгалтерского отчета?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38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</w:r>
      <w:r w:rsidRPr="00690A7D">
        <w:rPr>
          <w:rFonts w:ascii="Times New Roman" w:eastAsia="Times New Roman" w:hAnsi="Times New Roman" w:cs="Times New Roman"/>
          <w:spacing w:val="-38"/>
          <w:sz w:val="24"/>
          <w:szCs w:val="24"/>
        </w:rPr>
        <w:t>1899 г.;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33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</w:r>
      <w:r w:rsidRPr="00690A7D">
        <w:rPr>
          <w:rFonts w:ascii="Times New Roman" w:eastAsia="Times New Roman" w:hAnsi="Times New Roman" w:cs="Times New Roman"/>
          <w:spacing w:val="-38"/>
          <w:sz w:val="24"/>
          <w:szCs w:val="24"/>
        </w:rPr>
        <w:t>1926 г.;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36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</w:r>
      <w:r w:rsidRPr="00690A7D">
        <w:rPr>
          <w:rFonts w:ascii="Times New Roman" w:eastAsia="Times New Roman" w:hAnsi="Times New Roman" w:cs="Times New Roman"/>
          <w:spacing w:val="-38"/>
          <w:sz w:val="24"/>
          <w:szCs w:val="24"/>
        </w:rPr>
        <w:t>1929 г.;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48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</w:r>
      <w:r w:rsidRPr="00690A7D">
        <w:rPr>
          <w:rFonts w:ascii="Times New Roman" w:eastAsia="Times New Roman" w:hAnsi="Times New Roman" w:cs="Times New Roman"/>
          <w:spacing w:val="-34"/>
          <w:sz w:val="24"/>
          <w:szCs w:val="24"/>
        </w:rPr>
        <w:t>1991 г.</w:t>
      </w:r>
    </w:p>
    <w:p w:rsidR="00690A7D" w:rsidRPr="00690A7D" w:rsidRDefault="00690A7D" w:rsidP="00690A7D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13"/>
          <w:sz w:val="24"/>
          <w:szCs w:val="24"/>
        </w:rPr>
        <w:t>11.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По какому правилу построено балансовое равенство в России?</w:t>
      </w:r>
    </w:p>
    <w:p w:rsidR="00690A7D" w:rsidRPr="00690A7D" w:rsidRDefault="00690A7D" w:rsidP="00690A7D">
      <w:pPr>
        <w:shd w:val="clear" w:color="auto" w:fill="FFFFFF"/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Актив = Пассив;</w:t>
      </w:r>
    </w:p>
    <w:p w:rsidR="00690A7D" w:rsidRPr="00690A7D" w:rsidRDefault="00690A7D" w:rsidP="00690A7D">
      <w:pPr>
        <w:shd w:val="clear" w:color="auto" w:fill="FFFFFF"/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Актив = Обязательства + Собственный капитал акционеро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>участников);</w:t>
      </w:r>
    </w:p>
    <w:p w:rsidR="00690A7D" w:rsidRPr="00690A7D" w:rsidRDefault="00690A7D" w:rsidP="00690A7D">
      <w:pPr>
        <w:shd w:val="clear" w:color="auto" w:fill="FFFFFF"/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Актив - Пассив = 0;</w:t>
      </w:r>
    </w:p>
    <w:p w:rsidR="00690A7D" w:rsidRPr="00690A7D" w:rsidRDefault="00690A7D" w:rsidP="00690A7D">
      <w:pPr>
        <w:shd w:val="clear" w:color="auto" w:fill="FFFFFF"/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Активы  - Обязательства = Собственный капитал акционеров.</w:t>
      </w:r>
    </w:p>
    <w:p w:rsidR="00690A7D" w:rsidRPr="00690A7D" w:rsidRDefault="00690A7D" w:rsidP="00690A7D">
      <w:pPr>
        <w:shd w:val="clear" w:color="auto" w:fill="FFFFFF"/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13"/>
          <w:sz w:val="24"/>
          <w:szCs w:val="24"/>
        </w:rPr>
        <w:t>12.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Продолжите фразу: «Дебиторская задолженность  это</w:t>
      </w:r>
    </w:p>
    <w:p w:rsidR="00690A7D" w:rsidRPr="00690A7D" w:rsidRDefault="00690A7D" w:rsidP="00690A7D">
      <w:pPr>
        <w:shd w:val="clear" w:color="auto" w:fill="FFFFFF"/>
        <w:tabs>
          <w:tab w:val="left" w:pos="8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...оборотные средства, временно отвлеченные из оборота организации в связи с существующей системой расчетов»;</w:t>
      </w:r>
    </w:p>
    <w:p w:rsidR="00690A7D" w:rsidRPr="00690A7D" w:rsidRDefault="00690A7D" w:rsidP="00690A7D">
      <w:pPr>
        <w:shd w:val="clear" w:color="auto" w:fill="FFFFFF"/>
        <w:tabs>
          <w:tab w:val="left" w:pos="8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...собственные источники средств»;</w:t>
      </w:r>
    </w:p>
    <w:p w:rsidR="00690A7D" w:rsidRPr="00690A7D" w:rsidRDefault="00690A7D" w:rsidP="00690A7D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...займы, полученные организацией»;</w:t>
      </w:r>
    </w:p>
    <w:p w:rsidR="00690A7D" w:rsidRPr="00690A7D" w:rsidRDefault="00690A7D" w:rsidP="00690A7D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...источники, временно привлеченные в оборот организации в связи с существующей системой расчетов».</w:t>
      </w:r>
    </w:p>
    <w:p w:rsidR="00690A7D" w:rsidRPr="00690A7D" w:rsidRDefault="00690A7D" w:rsidP="00690A7D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13"/>
          <w:sz w:val="24"/>
          <w:szCs w:val="24"/>
        </w:rPr>
        <w:t>13.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Продолжите фразу: «Кредиторская задолженность - это...</w:t>
      </w:r>
    </w:p>
    <w:p w:rsidR="00690A7D" w:rsidRPr="00690A7D" w:rsidRDefault="00690A7D" w:rsidP="00690A7D">
      <w:pPr>
        <w:shd w:val="clear" w:color="auto" w:fill="FFFFFF"/>
        <w:tabs>
          <w:tab w:val="left" w:pos="8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...оборотные средства, временно отвлеченные из оборота организации в связи с существующей системой расчетов»;</w:t>
      </w:r>
    </w:p>
    <w:p w:rsidR="00690A7D" w:rsidRPr="00690A7D" w:rsidRDefault="00690A7D" w:rsidP="00690A7D">
      <w:pPr>
        <w:shd w:val="clear" w:color="auto" w:fill="FFFFFF"/>
        <w:tabs>
          <w:tab w:val="left" w:pos="8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...собственные источники средств»;</w:t>
      </w:r>
    </w:p>
    <w:p w:rsidR="00690A7D" w:rsidRPr="00690A7D" w:rsidRDefault="00690A7D" w:rsidP="00690A7D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...займы, полученные организацией»;</w:t>
      </w:r>
    </w:p>
    <w:p w:rsidR="00690A7D" w:rsidRPr="00690A7D" w:rsidRDefault="00690A7D" w:rsidP="00690A7D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...источники, временно привлеченные в оборот организации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br/>
        <w:t>в связи с существующей системой расчетов».</w:t>
      </w:r>
    </w:p>
    <w:p w:rsidR="00690A7D" w:rsidRPr="00690A7D" w:rsidRDefault="00690A7D" w:rsidP="00690A7D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12"/>
          <w:sz w:val="24"/>
          <w:szCs w:val="24"/>
        </w:rPr>
        <w:t>14.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Укажите формулу для расчета коэффициента оборачиваемости кредиторской задолженности:</w:t>
      </w:r>
    </w:p>
    <w:p w:rsidR="00690A7D" w:rsidRPr="00690A7D" w:rsidRDefault="00690A7D" w:rsidP="00690A7D">
      <w:pPr>
        <w:framePr w:w="274" w:h="3422" w:hRule="exact" w:hSpace="38" w:wrap="auto" w:vAnchor="text" w:hAnchor="text" w:x="467" w:y="4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</w:p>
    <w:p w:rsidR="00690A7D" w:rsidRPr="00690A7D" w:rsidRDefault="00690A7D" w:rsidP="00690A7D">
      <w:pPr>
        <w:framePr w:w="274" w:h="3422" w:hRule="exact" w:hSpace="38" w:wrap="auto" w:vAnchor="text" w:hAnchor="text" w:x="467" w:y="4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framePr w:w="274" w:h="3422" w:hRule="exact" w:hSpace="38" w:wrap="auto" w:vAnchor="text" w:hAnchor="text" w:x="467" w:y="4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framePr w:w="274" w:h="3422" w:hRule="exact" w:hSpace="38" w:wrap="auto" w:vAnchor="text" w:hAnchor="text" w:x="467" w:y="4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framePr w:w="274" w:h="3422" w:hRule="exact" w:hSpace="38" w:wrap="auto" w:vAnchor="text" w:hAnchor="text" w:x="467" w:y="4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</w:p>
    <w:p w:rsidR="00690A7D" w:rsidRPr="00690A7D" w:rsidRDefault="00690A7D" w:rsidP="00690A7D">
      <w:pPr>
        <w:framePr w:w="274" w:h="3422" w:hRule="exact" w:hSpace="38" w:wrap="auto" w:vAnchor="text" w:hAnchor="text" w:x="467" w:y="4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framePr w:w="274" w:h="3422" w:hRule="exact" w:hSpace="38" w:wrap="auto" w:vAnchor="text" w:hAnchor="text" w:x="467" w:y="4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framePr w:w="274" w:h="3422" w:hRule="exact" w:hSpace="38" w:wrap="auto" w:vAnchor="text" w:hAnchor="text" w:x="467" w:y="4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</w:p>
    <w:p w:rsidR="00690A7D" w:rsidRPr="00690A7D" w:rsidRDefault="00690A7D" w:rsidP="00690A7D">
      <w:pPr>
        <w:framePr w:w="274" w:h="3422" w:hRule="exact" w:hSpace="38" w:wrap="auto" w:vAnchor="text" w:hAnchor="text" w:x="467" w:y="4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framePr w:w="274" w:h="3422" w:hRule="exact" w:hSpace="38" w:wrap="auto" w:vAnchor="text" w:hAnchor="text" w:x="467" w:y="4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0A7D">
        <w:rPr>
          <w:rFonts w:ascii="Times New Roman" w:eastAsia="Times New Roman" w:hAnsi="Times New Roman" w:cs="Times New Roman"/>
          <w:sz w:val="24"/>
          <w:szCs w:val="24"/>
          <w:u w:val="single"/>
        </w:rPr>
        <w:t>Выручка от продаж за период</w:t>
      </w: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Средние остатки дебиторской задолженности за период;</w:t>
      </w: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0A7D">
        <w:rPr>
          <w:rFonts w:ascii="Times New Roman" w:eastAsia="Times New Roman" w:hAnsi="Times New Roman" w:cs="Times New Roman"/>
          <w:sz w:val="24"/>
          <w:szCs w:val="24"/>
          <w:u w:val="single"/>
        </w:rPr>
        <w:t>Полная себестоимость продаж продукции за период</w:t>
      </w: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Остатки дебиторской задолженности на конец периода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0A7D">
        <w:rPr>
          <w:rFonts w:ascii="Times New Roman" w:eastAsia="Times New Roman" w:hAnsi="Times New Roman" w:cs="Times New Roman"/>
          <w:sz w:val="24"/>
          <w:szCs w:val="24"/>
          <w:u w:val="single"/>
        </w:rPr>
        <w:t>Средние остатки дебиторской задолженности за период</w:t>
      </w: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Выручка от продаж за период</w:t>
      </w: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0A7D">
        <w:rPr>
          <w:rFonts w:ascii="Times New Roman" w:eastAsia="Times New Roman" w:hAnsi="Times New Roman" w:cs="Times New Roman"/>
          <w:sz w:val="24"/>
          <w:szCs w:val="24"/>
          <w:u w:val="single"/>
        </w:rPr>
        <w:t>Число календарных дней в периоде</w:t>
      </w:r>
    </w:p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Выручка от продаж за период</w:t>
      </w:r>
    </w:p>
    <w:p w:rsidR="00690A7D" w:rsidRPr="00690A7D" w:rsidRDefault="00690A7D" w:rsidP="00690A7D">
      <w:pPr>
        <w:shd w:val="clear" w:color="auto" w:fill="FFFFFF"/>
        <w:tabs>
          <w:tab w:val="left" w:pos="974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12"/>
          <w:sz w:val="24"/>
          <w:szCs w:val="24"/>
        </w:rPr>
        <w:t>15.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Укажите формулу для расчета коэффициента оборачиваемости кредиторской задолженности:</w:t>
      </w:r>
    </w:p>
    <w:p w:rsidR="00690A7D" w:rsidRPr="00690A7D" w:rsidRDefault="00690A7D" w:rsidP="00690A7D">
      <w:pPr>
        <w:shd w:val="clear" w:color="auto" w:fill="FFFFFF"/>
        <w:tabs>
          <w:tab w:val="left" w:pos="6413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Полная себестоимость     Запасы на    +   Запасы 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690A7D" w:rsidRPr="00690A7D" w:rsidRDefault="00690A7D" w:rsidP="00690A7D">
      <w:pPr>
        <w:shd w:val="clear" w:color="auto" w:fill="FFFFFF"/>
        <w:tabs>
          <w:tab w:val="left" w:leader="hyphen" w:pos="8400"/>
        </w:tabs>
        <w:spacing w:after="0" w:line="240" w:lineRule="auto"/>
        <w:ind w:right="538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 продаж за период        - начало года       конец периода</w:t>
      </w:r>
    </w:p>
    <w:p w:rsidR="00690A7D" w:rsidRPr="00690A7D" w:rsidRDefault="00690A7D" w:rsidP="00690A7D">
      <w:pPr>
        <w:shd w:val="clear" w:color="auto" w:fill="FFFFFF"/>
        <w:tabs>
          <w:tab w:val="left" w:leader="hyphen" w:pos="8400"/>
        </w:tabs>
        <w:spacing w:after="0" w:line="240" w:lineRule="auto"/>
        <w:ind w:right="538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690A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±</w:t>
      </w:r>
      <w:r w:rsidRPr="00690A7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0A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0A7D" w:rsidRPr="00690A7D" w:rsidRDefault="00690A7D" w:rsidP="00690A7D">
      <w:pPr>
        <w:shd w:val="clear" w:color="auto" w:fill="FFFFFF"/>
        <w:spacing w:after="0" w:line="240" w:lineRule="auto"/>
        <w:ind w:right="19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Средняя стоимость счетов к платежу</w:t>
      </w:r>
    </w:p>
    <w:p w:rsidR="00690A7D" w:rsidRPr="00690A7D" w:rsidRDefault="00690A7D" w:rsidP="00690A7D">
      <w:pPr>
        <w:shd w:val="clear" w:color="auto" w:fill="FFFFFF"/>
        <w:spacing w:after="0" w:line="240" w:lineRule="auto"/>
        <w:ind w:right="19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 (по коммерческим счетам)</w:t>
      </w:r>
    </w:p>
    <w:p w:rsidR="00690A7D" w:rsidRPr="00690A7D" w:rsidRDefault="00690A7D" w:rsidP="00690A7D">
      <w:pPr>
        <w:shd w:val="clear" w:color="auto" w:fill="FFFFFF"/>
        <w:spacing w:before="154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A7D">
        <w:rPr>
          <w:rFonts w:ascii="Times New Roman" w:eastAsia="Times New Roman" w:hAnsi="Times New Roman" w:cs="Times New Roman"/>
          <w:sz w:val="24"/>
          <w:szCs w:val="24"/>
          <w:u w:val="single"/>
        </w:rPr>
        <w:t>Остатки денежных средств на конец период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90A7D" w:rsidRPr="00690A7D" w:rsidRDefault="00690A7D" w:rsidP="0069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Краткосрочные обязательства на конец периода</w:t>
      </w:r>
    </w:p>
    <w:p w:rsidR="00690A7D" w:rsidRPr="00690A7D" w:rsidRDefault="00690A7D" w:rsidP="0069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90A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Число календарных дней в периоде. 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         Выручка от продаж за период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90A7D">
        <w:rPr>
          <w:rFonts w:ascii="Times New Roman" w:eastAsia="Times New Roman" w:hAnsi="Times New Roman" w:cs="Times New Roman"/>
          <w:sz w:val="24"/>
          <w:szCs w:val="24"/>
          <w:u w:val="single"/>
        </w:rPr>
        <w:t>Полная себестоимость продаж за период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               Выручка от продаж за период</w:t>
      </w:r>
    </w:p>
    <w:p w:rsidR="00690A7D" w:rsidRPr="00690A7D" w:rsidRDefault="00690A7D" w:rsidP="00690A7D">
      <w:pPr>
        <w:shd w:val="clear" w:color="auto" w:fill="FFFFFF"/>
        <w:tabs>
          <w:tab w:val="left" w:pos="974"/>
        </w:tabs>
        <w:spacing w:before="451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13"/>
          <w:sz w:val="24"/>
          <w:szCs w:val="24"/>
        </w:rPr>
        <w:t>16.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В Отчете о движении денежных средств выделяются следующие виды деятельности:</w:t>
      </w:r>
    </w:p>
    <w:p w:rsidR="00690A7D" w:rsidRPr="00690A7D" w:rsidRDefault="00690A7D" w:rsidP="00690A7D">
      <w:pPr>
        <w:shd w:val="clear" w:color="auto" w:fill="FFFFFF"/>
        <w:tabs>
          <w:tab w:val="left" w:pos="826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текущая, инвестиционная, финансовая;</w:t>
      </w:r>
    </w:p>
    <w:p w:rsidR="00690A7D" w:rsidRPr="00690A7D" w:rsidRDefault="00690A7D" w:rsidP="00690A7D">
      <w:pPr>
        <w:shd w:val="clear" w:color="auto" w:fill="FFFFFF"/>
        <w:tabs>
          <w:tab w:val="left" w:pos="8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основная и вспомогательная;</w:t>
      </w:r>
    </w:p>
    <w:p w:rsidR="00690A7D" w:rsidRPr="00690A7D" w:rsidRDefault="00690A7D" w:rsidP="00690A7D">
      <w:pPr>
        <w:shd w:val="clear" w:color="auto" w:fill="FFFFFF"/>
        <w:tabs>
          <w:tab w:val="left" w:pos="8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производственная и непроизводственная;</w:t>
      </w:r>
    </w:p>
    <w:p w:rsidR="00690A7D" w:rsidRPr="00690A7D" w:rsidRDefault="00690A7D" w:rsidP="00690A7D">
      <w:pPr>
        <w:shd w:val="clear" w:color="auto" w:fill="FFFFFF"/>
        <w:tabs>
          <w:tab w:val="left" w:pos="8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научная, финансово-хозяйственная и общественная.</w:t>
      </w:r>
    </w:p>
    <w:p w:rsidR="00690A7D" w:rsidRPr="00690A7D" w:rsidRDefault="00690A7D" w:rsidP="00690A7D">
      <w:pPr>
        <w:shd w:val="clear" w:color="auto" w:fill="FFFFFF"/>
        <w:tabs>
          <w:tab w:val="left" w:pos="8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15"/>
          <w:sz w:val="24"/>
          <w:szCs w:val="24"/>
        </w:rPr>
        <w:t>17.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Чему равен коэффициент платежеспособности, если поступления за период составили 5000 тыс. руб., а платежи - 3900 тыс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>уб.?</w:t>
      </w:r>
    </w:p>
    <w:p w:rsidR="00690A7D" w:rsidRPr="00690A7D" w:rsidRDefault="00690A7D" w:rsidP="00690A7D">
      <w:pPr>
        <w:shd w:val="clear" w:color="auto" w:fill="FFFFFF"/>
        <w:tabs>
          <w:tab w:val="left" w:pos="850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</w:r>
      <w:r w:rsidRPr="00690A7D">
        <w:rPr>
          <w:rFonts w:ascii="Times New Roman" w:eastAsia="Times New Roman" w:hAnsi="Times New Roman" w:cs="Times New Roman"/>
          <w:spacing w:val="-4"/>
          <w:sz w:val="24"/>
          <w:szCs w:val="24"/>
        </w:rPr>
        <w:t>1,28;</w:t>
      </w:r>
    </w:p>
    <w:p w:rsidR="00690A7D" w:rsidRPr="00690A7D" w:rsidRDefault="00690A7D" w:rsidP="00690A7D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0,78;</w:t>
      </w:r>
    </w:p>
    <w:p w:rsidR="00690A7D" w:rsidRPr="00690A7D" w:rsidRDefault="00690A7D" w:rsidP="00690A7D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0,28;</w:t>
      </w:r>
    </w:p>
    <w:p w:rsidR="00690A7D" w:rsidRPr="00690A7D" w:rsidRDefault="00690A7D" w:rsidP="00690A7D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</w:r>
      <w:r w:rsidRPr="00690A7D">
        <w:rPr>
          <w:rFonts w:ascii="Times New Roman" w:eastAsia="Times New Roman" w:hAnsi="Times New Roman" w:cs="Times New Roman"/>
          <w:spacing w:val="-2"/>
          <w:sz w:val="24"/>
          <w:szCs w:val="24"/>
        </w:rPr>
        <w:t>1,00.</w:t>
      </w:r>
    </w:p>
    <w:p w:rsidR="00690A7D" w:rsidRPr="00690A7D" w:rsidRDefault="00690A7D" w:rsidP="00690A7D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13"/>
          <w:sz w:val="24"/>
          <w:szCs w:val="24"/>
        </w:rPr>
        <w:t>18.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Какие организации составляют сводную (консолидированную) отчетность по российским правилам?</w:t>
      </w:r>
    </w:p>
    <w:p w:rsidR="00690A7D" w:rsidRPr="00690A7D" w:rsidRDefault="00690A7D" w:rsidP="00690A7D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организации, имеющие дочерние и зависимые общества на территории России и за ее пределами;</w:t>
      </w:r>
    </w:p>
    <w:p w:rsidR="00690A7D" w:rsidRPr="00690A7D" w:rsidRDefault="00690A7D" w:rsidP="00690A7D">
      <w:pPr>
        <w:shd w:val="clear" w:color="auto" w:fill="FFFFFF"/>
        <w:tabs>
          <w:tab w:val="left" w:pos="830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организации, имеющие филиалы и представительства, выделенные на отдельный баланс;</w:t>
      </w:r>
    </w:p>
    <w:p w:rsidR="00690A7D" w:rsidRPr="00690A7D" w:rsidRDefault="00690A7D" w:rsidP="00690A7D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некоммерческие организации;</w:t>
      </w:r>
    </w:p>
    <w:p w:rsidR="00690A7D" w:rsidRPr="00690A7D" w:rsidRDefault="00690A7D" w:rsidP="00690A7D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бюджетные организации.</w:t>
      </w:r>
    </w:p>
    <w:p w:rsidR="00690A7D" w:rsidRPr="00690A7D" w:rsidRDefault="00690A7D" w:rsidP="00690A7D">
      <w:pPr>
        <w:shd w:val="clear" w:color="auto" w:fill="FFFFFF"/>
        <w:tabs>
          <w:tab w:val="left" w:pos="9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Укажите сроки представления сводной бухгалтерской отчетности:</w:t>
      </w:r>
    </w:p>
    <w:p w:rsidR="00690A7D" w:rsidRPr="00690A7D" w:rsidRDefault="00690A7D" w:rsidP="00690A7D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не позднее 90 дней после окончания отчетного года;</w:t>
      </w:r>
    </w:p>
    <w:p w:rsidR="00690A7D" w:rsidRPr="00690A7D" w:rsidRDefault="00690A7D" w:rsidP="00690A7D">
      <w:pPr>
        <w:shd w:val="clear" w:color="auto" w:fill="FFFFFF"/>
        <w:tabs>
          <w:tab w:val="left" w:pos="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не позднее 30 июня следующего за отчетным года, если иное не установлено законодательством РФ или учредительными документами организации;</w:t>
      </w:r>
    </w:p>
    <w:p w:rsidR="00690A7D" w:rsidRPr="00690A7D" w:rsidRDefault="00690A7D" w:rsidP="00690A7D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не позднее 30 дней после окончания отчетного года;</w:t>
      </w:r>
    </w:p>
    <w:p w:rsidR="00690A7D" w:rsidRPr="00690A7D" w:rsidRDefault="00690A7D" w:rsidP="00690A7D">
      <w:pPr>
        <w:shd w:val="clear" w:color="auto" w:fill="FFFFFF"/>
        <w:tabs>
          <w:tab w:val="left" w:pos="835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в сроки, установленные учетной политикой головной организации.</w:t>
      </w:r>
    </w:p>
    <w:p w:rsidR="00690A7D" w:rsidRPr="00690A7D" w:rsidRDefault="00690A7D" w:rsidP="00690A7D">
      <w:pPr>
        <w:shd w:val="clear" w:color="auto" w:fill="FFFFFF"/>
        <w:tabs>
          <w:tab w:val="left" w:pos="9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Для чего осуществляется элиминирование операций при составлении консолидированной отчетности?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для предотвращения повторного счета и искажения величины капитала и финансовых результатов;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для выплаты дивидендов;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для оценки платежеспособности головной организации;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для характеристики состояния дебиторской задолженности.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Продолжите фразу: «Консолидированная отчетность составляется в случае приобретения организацией-инвестором...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...50 процентов активов компании»;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...50 процентов акций с правом голоса инвестируемой компании»;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...недвижимости и земельных участков организации»;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...дебиторской задолженности организации».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По какой статье консолидированного баланса отражается деловая репутация приобретаемой фирмы?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основные средства;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собственный капитал;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нематериальные активы;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резервный капитал.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Отчеты каких компаний будут включены в консолидированную отчетность, если известно, что компания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 владеет 60% обыкновенных акций компании Б и 10% акций компании В, а компания Б владеет 51% обыкновенных акций компании В?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консолидированная отчетность не составляется;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А, Б;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А, В;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А, Б, В.</w:t>
      </w:r>
    </w:p>
    <w:p w:rsidR="00690A7D" w:rsidRPr="00690A7D" w:rsidRDefault="00690A7D" w:rsidP="00690A7D">
      <w:pPr>
        <w:shd w:val="clear" w:color="auto" w:fill="FFFFFF"/>
        <w:tabs>
          <w:tab w:val="left" w:pos="965"/>
        </w:tabs>
        <w:spacing w:before="3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В чем особенности финансового анализа консолидированной отчетности по сравнению с анализом отчетности юридического лица?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особенностей не существует;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анализ включает оценку условий консолидации, экономической взаимосвязи и взаимозависимости членов группы, анализ исходных форм членов группы;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анализ включает характеристику сделок между членами группы;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анализ предполагает расчет доли меньшинства.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Какой документ бухгалтерской отчетности включает информацию по сегментам?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бухгалтерский баланс;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отчет о финансовых результатах;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пояснительная записка;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аудиторское заключение.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В каком случае обязательно включение в бухгалтерскую отчетность информации по сегментам?</w:t>
      </w:r>
    </w:p>
    <w:p w:rsidR="00690A7D" w:rsidRPr="00690A7D" w:rsidRDefault="00690A7D" w:rsidP="00690A7D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при составлении сводной бухгалтерской отчетности;</w:t>
      </w:r>
    </w:p>
    <w:p w:rsidR="00690A7D" w:rsidRPr="00690A7D" w:rsidRDefault="00690A7D" w:rsidP="00690A7D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подготовке годовой бухгалтерской отчетности всеми коммерческими организациями, кроме 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кредитных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0A7D" w:rsidRPr="00690A7D" w:rsidRDefault="00690A7D" w:rsidP="00690A7D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при подготовке годовой бухгалтерской отчетности малыми предприятиями;</w:t>
      </w:r>
    </w:p>
    <w:p w:rsidR="00690A7D" w:rsidRPr="00690A7D" w:rsidRDefault="00690A7D" w:rsidP="00690A7D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при формировании отчетности, составляемой для государственного статистического наблюдения.</w:t>
      </w:r>
    </w:p>
    <w:p w:rsidR="00690A7D" w:rsidRPr="00690A7D" w:rsidRDefault="00690A7D" w:rsidP="00690A7D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Укажите основные критерии, позволяющие установить различия между отчетными сегментами:</w:t>
      </w:r>
    </w:p>
    <w:p w:rsidR="00690A7D" w:rsidRPr="00690A7D" w:rsidRDefault="00690A7D" w:rsidP="0069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 риски и прибыль;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выручка от продаж;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себестоимость продаж;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объем продаж в натуральном выражении.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В каком документе бухгалтерской отчетности приводится краткая характеристика деятельности организации за отчетный период и в динамике за ряд лет, в том числе решения по итогам рассмотрения годовой бухгалтерской отчетности и распределения прибыли, остающейся в распоряжении организации: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бухгалтерский баланс;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пояснительная записка;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отчет о финансовых результатах;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аудиторское заключение.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30.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 какой формы бухгалтерской отчетности используются при расчете налога на добавленную стоимость?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бухгалтерского баланса;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отчета о финансовых результатах;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пояснительной записки;</w:t>
      </w:r>
    </w:p>
    <w:p w:rsidR="00690A7D" w:rsidRPr="00690A7D" w:rsidRDefault="00690A7D" w:rsidP="00690A7D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  <w:t>аудиторского заключения.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90A7D" w:rsidRPr="00534C69" w:rsidTr="00743FD1">
        <w:tc>
          <w:tcPr>
            <w:tcW w:w="9570" w:type="dxa"/>
          </w:tcPr>
          <w:p w:rsidR="00690A7D" w:rsidRPr="00690A7D" w:rsidRDefault="00690A7D" w:rsidP="00690A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Критерии оценивания:</w:t>
            </w:r>
          </w:p>
          <w:p w:rsidR="00690A7D" w:rsidRPr="00690A7D" w:rsidRDefault="00690A7D" w:rsidP="00690A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«отлично» выставляется, если  на 25-30  вопросов теста даны правильные ответы.</w:t>
            </w:r>
          </w:p>
          <w:p w:rsidR="00690A7D" w:rsidRPr="00690A7D" w:rsidRDefault="00690A7D" w:rsidP="00690A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«хорошо» выставляется, если на 20-24  вопроса теста даны правильные ответы.</w:t>
            </w:r>
          </w:p>
          <w:p w:rsidR="00690A7D" w:rsidRPr="00690A7D" w:rsidRDefault="00690A7D" w:rsidP="00690A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«удовлетворительно» выставляется, если на 15-19 вопросов теста даны правильные ответы.</w:t>
            </w:r>
          </w:p>
          <w:p w:rsidR="00690A7D" w:rsidRPr="00690A7D" w:rsidRDefault="00690A7D" w:rsidP="00690A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«неудовлетворительно» выставляется, если  менее</w:t>
            </w:r>
            <w:proofErr w:type="gramStart"/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 на 15 вопросов теста даны правильные ответы.</w:t>
            </w:r>
          </w:p>
          <w:p w:rsidR="00690A7D" w:rsidRPr="00690A7D" w:rsidRDefault="00690A7D" w:rsidP="00690A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90A7D" w:rsidRPr="00690A7D" w:rsidRDefault="00690A7D" w:rsidP="00690A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690A7D" w:rsidRPr="00690A7D" w:rsidRDefault="00690A7D" w:rsidP="00690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Кафедра _</w:t>
      </w:r>
      <w:r w:rsidRPr="00690A7D">
        <w:rPr>
          <w:rFonts w:ascii="Times New Roman" w:eastAsia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90A7D" w:rsidRPr="00690A7D" w:rsidRDefault="00690A7D" w:rsidP="00690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по дисциплине </w:t>
      </w:r>
      <w:r w:rsidRPr="00690A7D">
        <w:rPr>
          <w:rFonts w:ascii="Times New Roman" w:eastAsia="Times New Roman" w:hAnsi="Times New Roman" w:cs="Times New Roman"/>
          <w:sz w:val="24"/>
          <w:szCs w:val="24"/>
          <w:u w:val="single"/>
        </w:rPr>
        <w:t>Анализ финансовой отчетности</w:t>
      </w:r>
    </w:p>
    <w:p w:rsidR="00690A7D" w:rsidRPr="00690A7D" w:rsidRDefault="00690A7D" w:rsidP="00690A7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A7D" w:rsidRPr="00690A7D" w:rsidRDefault="00690A7D" w:rsidP="00690A7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b/>
          <w:sz w:val="24"/>
          <w:szCs w:val="24"/>
        </w:rPr>
        <w:t>Ситуационная задача</w:t>
      </w:r>
    </w:p>
    <w:p w:rsidR="00690A7D" w:rsidRPr="00690A7D" w:rsidRDefault="00690A7D" w:rsidP="00690A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A7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Используя данные годовой финансовой отчетности предприятия провести ее анализ. Рассчитать показатели, заполнить таблицы, сформулировать выводы. По полученным результатам анализа подготовить слайды для презентации.</w:t>
      </w:r>
    </w:p>
    <w:p w:rsidR="00690A7D" w:rsidRPr="00690A7D" w:rsidRDefault="00690A7D" w:rsidP="00690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Задание 1: Проведите анализ имущества организации (таблица 1).</w:t>
      </w:r>
    </w:p>
    <w:p w:rsidR="00690A7D" w:rsidRPr="00690A7D" w:rsidRDefault="00690A7D" w:rsidP="00690A7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p w:rsidR="00690A7D" w:rsidRPr="00690A7D" w:rsidRDefault="00690A7D" w:rsidP="00690A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Горизонтальный анализ актива баланса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37"/>
        <w:gridCol w:w="13"/>
        <w:gridCol w:w="1717"/>
        <w:gridCol w:w="13"/>
        <w:gridCol w:w="1514"/>
        <w:gridCol w:w="1316"/>
      </w:tblGrid>
      <w:tr w:rsidR="00690A7D" w:rsidRPr="00690A7D" w:rsidTr="00743FD1">
        <w:tc>
          <w:tcPr>
            <w:tcW w:w="3227" w:type="dxa"/>
            <w:vMerge w:val="restart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актива</w:t>
            </w:r>
          </w:p>
        </w:tc>
        <w:tc>
          <w:tcPr>
            <w:tcW w:w="1750" w:type="dxa"/>
            <w:gridSpan w:val="2"/>
            <w:vMerge w:val="restart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730" w:type="dxa"/>
            <w:gridSpan w:val="2"/>
            <w:vMerge w:val="restart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283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</w:tr>
      <w:tr w:rsidR="00690A7D" w:rsidRPr="00690A7D" w:rsidTr="00743FD1">
        <w:tc>
          <w:tcPr>
            <w:tcW w:w="3227" w:type="dxa"/>
            <w:vMerge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в тыс. руб.</w:t>
            </w:r>
          </w:p>
        </w:tc>
        <w:tc>
          <w:tcPr>
            <w:tcW w:w="1316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690A7D" w:rsidRPr="00690A7D" w:rsidTr="00743FD1">
        <w:tc>
          <w:tcPr>
            <w:tcW w:w="3227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A7D" w:rsidRPr="00B26A6E" w:rsidTr="00743FD1">
        <w:tc>
          <w:tcPr>
            <w:tcW w:w="322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Внеоборотные активы - всего, в т.ч.</w:t>
            </w:r>
          </w:p>
        </w:tc>
        <w:tc>
          <w:tcPr>
            <w:tcW w:w="175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22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75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22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175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22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75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22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75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22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75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22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175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22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75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22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75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B26A6E" w:rsidTr="00743FD1">
        <w:tc>
          <w:tcPr>
            <w:tcW w:w="322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Оборотные активы - всего,</w:t>
            </w:r>
          </w:p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737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22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737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22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НДС по приобретенным ценностям</w:t>
            </w:r>
          </w:p>
        </w:tc>
        <w:tc>
          <w:tcPr>
            <w:tcW w:w="1737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22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737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B26A6E" w:rsidTr="00743FD1">
        <w:tc>
          <w:tcPr>
            <w:tcW w:w="322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1737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22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737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22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737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A7D" w:rsidRPr="00690A7D" w:rsidRDefault="00690A7D" w:rsidP="00690A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Задание 2: Проведите анализ соотношения темпов динамики активов и финансовых результатов (таблица 2).</w:t>
      </w:r>
    </w:p>
    <w:p w:rsidR="00690A7D" w:rsidRPr="00690A7D" w:rsidRDefault="00690A7D" w:rsidP="00690A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690A7D" w:rsidRPr="00690A7D" w:rsidRDefault="00690A7D" w:rsidP="00690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Анализ соотношения темпов динамики активов и финансовых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1737"/>
        <w:gridCol w:w="1737"/>
        <w:gridCol w:w="1942"/>
      </w:tblGrid>
      <w:tr w:rsidR="00690A7D" w:rsidRPr="00690A7D" w:rsidTr="00743FD1">
        <w:trPr>
          <w:trHeight w:val="409"/>
        </w:trPr>
        <w:tc>
          <w:tcPr>
            <w:tcW w:w="4154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37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Calibri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737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42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Calibri" w:hAnsi="Times New Roman" w:cs="Times New Roman"/>
                <w:sz w:val="24"/>
                <w:szCs w:val="24"/>
              </w:rPr>
              <w:t>Темп динамики, %</w:t>
            </w:r>
          </w:p>
        </w:tc>
      </w:tr>
      <w:tr w:rsidR="00690A7D" w:rsidRPr="00690A7D" w:rsidTr="00743FD1">
        <w:tc>
          <w:tcPr>
            <w:tcW w:w="4154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37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90A7D" w:rsidRPr="00690A7D" w:rsidTr="00743FD1">
        <w:tc>
          <w:tcPr>
            <w:tcW w:w="4154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Calibri" w:hAnsi="Times New Roman" w:cs="Times New Roman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737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4154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737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4154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Calibri" w:hAnsi="Times New Roman" w:cs="Times New Roman"/>
                <w:sz w:val="24"/>
                <w:szCs w:val="24"/>
              </w:rPr>
              <w:t>Среднегодовая стоимость активов</w:t>
            </w:r>
          </w:p>
        </w:tc>
        <w:tc>
          <w:tcPr>
            <w:tcW w:w="1737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0A7D" w:rsidRPr="00690A7D" w:rsidRDefault="00690A7D" w:rsidP="00690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Задание 3. Проведите горизонтальный анализ капитала организации (таблица 3).</w:t>
      </w:r>
    </w:p>
    <w:p w:rsidR="00690A7D" w:rsidRPr="00690A7D" w:rsidRDefault="00690A7D" w:rsidP="00690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690A7D" w:rsidRPr="00690A7D" w:rsidRDefault="00690A7D" w:rsidP="0069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Горизонтальный анализ пассива баланса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695"/>
        <w:gridCol w:w="1648"/>
        <w:gridCol w:w="1459"/>
        <w:gridCol w:w="1143"/>
      </w:tblGrid>
      <w:tr w:rsidR="00690A7D" w:rsidRPr="00690A7D" w:rsidTr="00743FD1">
        <w:tc>
          <w:tcPr>
            <w:tcW w:w="3652" w:type="dxa"/>
            <w:vMerge w:val="restart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пассива</w:t>
            </w:r>
          </w:p>
        </w:tc>
        <w:tc>
          <w:tcPr>
            <w:tcW w:w="1695" w:type="dxa"/>
            <w:vMerge w:val="restart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648" w:type="dxa"/>
            <w:vMerge w:val="restart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2602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</w:tr>
      <w:tr w:rsidR="00690A7D" w:rsidRPr="00690A7D" w:rsidTr="00743FD1">
        <w:tc>
          <w:tcPr>
            <w:tcW w:w="3652" w:type="dxa"/>
            <w:vMerge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в тыс. руб.</w:t>
            </w:r>
          </w:p>
        </w:tc>
        <w:tc>
          <w:tcPr>
            <w:tcW w:w="1143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690A7D" w:rsidRPr="00690A7D" w:rsidTr="00743FD1">
        <w:tc>
          <w:tcPr>
            <w:tcW w:w="3652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5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A7D" w:rsidRPr="00B26A6E" w:rsidTr="00743FD1">
        <w:tc>
          <w:tcPr>
            <w:tcW w:w="365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Капитал и резервы</w:t>
            </w: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всего, в том числе:</w:t>
            </w:r>
          </w:p>
        </w:tc>
        <w:tc>
          <w:tcPr>
            <w:tcW w:w="1695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65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695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B26A6E" w:rsidTr="00743FD1">
        <w:tc>
          <w:tcPr>
            <w:tcW w:w="365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1695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65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1695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65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1695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65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695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65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695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B26A6E" w:rsidTr="00743FD1">
        <w:tc>
          <w:tcPr>
            <w:tcW w:w="365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Долгосрочные обязательства</w:t>
            </w: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всего, в том числе</w:t>
            </w:r>
          </w:p>
        </w:tc>
        <w:tc>
          <w:tcPr>
            <w:tcW w:w="1695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65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695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65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695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65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695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65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долгосрочные обязательства</w:t>
            </w:r>
          </w:p>
        </w:tc>
        <w:tc>
          <w:tcPr>
            <w:tcW w:w="1695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B26A6E" w:rsidTr="00743FD1">
        <w:tc>
          <w:tcPr>
            <w:tcW w:w="365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Краткосрочные обязательства</w:t>
            </w: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всего, в том числе</w:t>
            </w:r>
          </w:p>
        </w:tc>
        <w:tc>
          <w:tcPr>
            <w:tcW w:w="1695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65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695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65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695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65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695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65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695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65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1695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652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пассивов</w:t>
            </w:r>
          </w:p>
        </w:tc>
        <w:tc>
          <w:tcPr>
            <w:tcW w:w="1695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A7D" w:rsidRPr="00690A7D" w:rsidRDefault="00690A7D" w:rsidP="00690A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Задание 4. Проведите вертикальный анализ имущества организации (таблица 4) и охарактеризуйте произошедшие изменения в структуре активов и их влияние на финансовое состояние организации.</w:t>
      </w:r>
    </w:p>
    <w:p w:rsidR="00690A7D" w:rsidRPr="00690A7D" w:rsidRDefault="00690A7D" w:rsidP="00690A7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4</w:t>
      </w:r>
    </w:p>
    <w:p w:rsidR="00690A7D" w:rsidRPr="00690A7D" w:rsidRDefault="00690A7D" w:rsidP="00690A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Вертикальный анализ актива баланса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1926"/>
        <w:gridCol w:w="1926"/>
        <w:gridCol w:w="2027"/>
      </w:tblGrid>
      <w:tr w:rsidR="00690A7D" w:rsidRPr="00690A7D" w:rsidTr="00743FD1">
        <w:tc>
          <w:tcPr>
            <w:tcW w:w="3407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Статьи актива</w:t>
            </w: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на начало года</w:t>
            </w:r>
            <w:proofErr w:type="gramStart"/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на  конец года, %</w:t>
            </w:r>
          </w:p>
        </w:tc>
        <w:tc>
          <w:tcPr>
            <w:tcW w:w="2027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по структуре </w:t>
            </w:r>
          </w:p>
        </w:tc>
      </w:tr>
      <w:tr w:rsidR="00690A7D" w:rsidRPr="00690A7D" w:rsidTr="00743FD1">
        <w:tc>
          <w:tcPr>
            <w:tcW w:w="3407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90A7D" w:rsidRPr="00B26A6E" w:rsidTr="00743FD1">
        <w:tc>
          <w:tcPr>
            <w:tcW w:w="340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Внеоборотные активы - всего, в т.ч.</w:t>
            </w: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40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40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40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40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40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40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40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40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B26A6E" w:rsidTr="00743FD1">
        <w:tc>
          <w:tcPr>
            <w:tcW w:w="340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Оборотные активы - всего,</w:t>
            </w:r>
          </w:p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40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40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НДС по приобретенным ценностям</w:t>
            </w: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40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B26A6E" w:rsidTr="00743FD1">
        <w:tc>
          <w:tcPr>
            <w:tcW w:w="340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40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407" w:type="dxa"/>
            <w:vAlign w:val="bottom"/>
          </w:tcPr>
          <w:p w:rsidR="00690A7D" w:rsidRPr="00690A7D" w:rsidRDefault="00690A7D" w:rsidP="00690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6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7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90A7D" w:rsidRPr="00690A7D" w:rsidRDefault="00690A7D" w:rsidP="00690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0A7D" w:rsidRPr="00690A7D" w:rsidRDefault="00690A7D" w:rsidP="00690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5. По данным таблицы 5 оценить структуру капитала организации, оценить уровень финансовой независимости.</w:t>
      </w:r>
    </w:p>
    <w:p w:rsidR="00690A7D" w:rsidRPr="00690A7D" w:rsidRDefault="00690A7D" w:rsidP="00690A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5</w:t>
      </w:r>
    </w:p>
    <w:p w:rsidR="00690A7D" w:rsidRPr="00690A7D" w:rsidRDefault="00690A7D" w:rsidP="00690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Вертикальный анализ пассива баланса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2089"/>
        <w:gridCol w:w="2089"/>
        <w:gridCol w:w="1858"/>
        <w:gridCol w:w="284"/>
      </w:tblGrid>
      <w:tr w:rsidR="00690A7D" w:rsidRPr="00690A7D" w:rsidTr="00743FD1">
        <w:trPr>
          <w:gridAfter w:val="1"/>
          <w:wAfter w:w="284" w:type="dxa"/>
        </w:trPr>
        <w:tc>
          <w:tcPr>
            <w:tcW w:w="3250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Статьи пассива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на начало года, %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на конец года, %</w:t>
            </w:r>
          </w:p>
        </w:tc>
        <w:tc>
          <w:tcPr>
            <w:tcW w:w="1858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по структуре </w:t>
            </w:r>
          </w:p>
        </w:tc>
      </w:tr>
      <w:tr w:rsidR="00690A7D" w:rsidRPr="00690A7D" w:rsidTr="00743FD1">
        <w:trPr>
          <w:gridAfter w:val="1"/>
          <w:wAfter w:w="284" w:type="dxa"/>
        </w:trPr>
        <w:tc>
          <w:tcPr>
            <w:tcW w:w="3250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90A7D" w:rsidRPr="00B26A6E" w:rsidTr="00743FD1">
        <w:trPr>
          <w:gridAfter w:val="1"/>
          <w:wAfter w:w="284" w:type="dxa"/>
        </w:trPr>
        <w:tc>
          <w:tcPr>
            <w:tcW w:w="3250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Капитал и резервы</w:t>
            </w: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всего, в том числе: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rPr>
          <w:gridAfter w:val="1"/>
          <w:wAfter w:w="284" w:type="dxa"/>
        </w:trPr>
        <w:tc>
          <w:tcPr>
            <w:tcW w:w="3250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B26A6E" w:rsidTr="00743FD1">
        <w:trPr>
          <w:gridAfter w:val="1"/>
          <w:wAfter w:w="284" w:type="dxa"/>
        </w:trPr>
        <w:tc>
          <w:tcPr>
            <w:tcW w:w="3250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rPr>
          <w:gridAfter w:val="1"/>
          <w:wAfter w:w="284" w:type="dxa"/>
        </w:trPr>
        <w:tc>
          <w:tcPr>
            <w:tcW w:w="3250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rPr>
          <w:gridAfter w:val="1"/>
          <w:wAfter w:w="284" w:type="dxa"/>
        </w:trPr>
        <w:tc>
          <w:tcPr>
            <w:tcW w:w="3250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rPr>
          <w:gridAfter w:val="1"/>
          <w:wAfter w:w="284" w:type="dxa"/>
        </w:trPr>
        <w:tc>
          <w:tcPr>
            <w:tcW w:w="3250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rPr>
          <w:gridAfter w:val="1"/>
          <w:wAfter w:w="284" w:type="dxa"/>
        </w:trPr>
        <w:tc>
          <w:tcPr>
            <w:tcW w:w="3250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B26A6E" w:rsidTr="00743FD1">
        <w:trPr>
          <w:gridAfter w:val="1"/>
          <w:wAfter w:w="284" w:type="dxa"/>
        </w:trPr>
        <w:tc>
          <w:tcPr>
            <w:tcW w:w="3250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Долгосрочные обязательства</w:t>
            </w: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всего, в том числе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rPr>
          <w:gridAfter w:val="1"/>
          <w:wAfter w:w="284" w:type="dxa"/>
        </w:trPr>
        <w:tc>
          <w:tcPr>
            <w:tcW w:w="3250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rPr>
          <w:gridAfter w:val="1"/>
          <w:wAfter w:w="284" w:type="dxa"/>
        </w:trPr>
        <w:tc>
          <w:tcPr>
            <w:tcW w:w="3250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rPr>
          <w:gridAfter w:val="1"/>
          <w:wAfter w:w="284" w:type="dxa"/>
        </w:trPr>
        <w:tc>
          <w:tcPr>
            <w:tcW w:w="3250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rPr>
          <w:gridAfter w:val="1"/>
          <w:wAfter w:w="284" w:type="dxa"/>
        </w:trPr>
        <w:tc>
          <w:tcPr>
            <w:tcW w:w="3250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долгосрочные обязательства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B26A6E" w:rsidTr="00743FD1">
        <w:trPr>
          <w:gridAfter w:val="1"/>
          <w:wAfter w:w="284" w:type="dxa"/>
        </w:trPr>
        <w:tc>
          <w:tcPr>
            <w:tcW w:w="3250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Краткосрочные обязательства</w:t>
            </w: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всего, в том числе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rPr>
          <w:gridAfter w:val="1"/>
          <w:wAfter w:w="284" w:type="dxa"/>
        </w:trPr>
        <w:tc>
          <w:tcPr>
            <w:tcW w:w="3250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rPr>
          <w:gridAfter w:val="1"/>
          <w:wAfter w:w="284" w:type="dxa"/>
        </w:trPr>
        <w:tc>
          <w:tcPr>
            <w:tcW w:w="3250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rPr>
          <w:gridAfter w:val="1"/>
          <w:wAfter w:w="284" w:type="dxa"/>
        </w:trPr>
        <w:tc>
          <w:tcPr>
            <w:tcW w:w="3250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rPr>
          <w:gridAfter w:val="1"/>
          <w:wAfter w:w="284" w:type="dxa"/>
        </w:trPr>
        <w:tc>
          <w:tcPr>
            <w:tcW w:w="3250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rPr>
          <w:gridAfter w:val="1"/>
          <w:wAfter w:w="284" w:type="dxa"/>
        </w:trPr>
        <w:tc>
          <w:tcPr>
            <w:tcW w:w="3250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rPr>
          <w:gridAfter w:val="1"/>
          <w:wAfter w:w="284" w:type="dxa"/>
        </w:trPr>
        <w:tc>
          <w:tcPr>
            <w:tcW w:w="3250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пассивов</w:t>
            </w: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7D" w:rsidRPr="00690A7D" w:rsidTr="0074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gridSpan w:val="5"/>
          </w:tcPr>
          <w:p w:rsidR="00690A7D" w:rsidRPr="00690A7D" w:rsidRDefault="00690A7D" w:rsidP="00690A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Критерии оценивания:</w:t>
            </w:r>
          </w:p>
        </w:tc>
      </w:tr>
      <w:tr w:rsidR="00690A7D" w:rsidRPr="00B26A6E" w:rsidTr="0074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gridSpan w:val="5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«отлично» выставляется, если задание выполнено полностью, в представленном решении обоснованно получен правильный ответ, сделаны выводы.</w:t>
            </w:r>
          </w:p>
        </w:tc>
      </w:tr>
      <w:tr w:rsidR="00690A7D" w:rsidRPr="00B26A6E" w:rsidTr="0074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gridSpan w:val="5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«хорошо» выставляется, если задание выполнено полностью, но нет достаточного обоснования или при верном решении допущена вычислительная ошибка, не влияющая на правильную последовательность рассуждений, и, возможно, приведшая к неверному ответу.</w:t>
            </w:r>
          </w:p>
        </w:tc>
      </w:tr>
      <w:tr w:rsidR="00690A7D" w:rsidRPr="00B26A6E" w:rsidTr="0074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gridSpan w:val="5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Оценка «удовлетворительно» выставляется, если задание выполнено частично. </w:t>
            </w:r>
          </w:p>
        </w:tc>
      </w:tr>
      <w:tr w:rsidR="00690A7D" w:rsidRPr="00B26A6E" w:rsidTr="0074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gridSpan w:val="5"/>
          </w:tcPr>
          <w:p w:rsidR="00690A7D" w:rsidRPr="00690A7D" w:rsidRDefault="00690A7D" w:rsidP="00690A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«неудовлетворительно» выставляется, если решение неверно или отсутствует.</w:t>
            </w:r>
          </w:p>
        </w:tc>
      </w:tr>
    </w:tbl>
    <w:p w:rsidR="00690A7D" w:rsidRPr="00690A7D" w:rsidRDefault="00690A7D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b/>
          <w:sz w:val="24"/>
          <w:szCs w:val="24"/>
        </w:rPr>
        <w:t>РАСЧЕТНОЕ ЗАДАНИЕ</w:t>
      </w:r>
    </w:p>
    <w:p w:rsidR="00690A7D" w:rsidRPr="00690A7D" w:rsidRDefault="00690A7D" w:rsidP="00690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Задание 1. </w:t>
      </w: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оценить соотношение, сложившееся между дебиторской и кредиторской задолженностью организации (таблица 1).</w:t>
      </w:r>
    </w:p>
    <w:p w:rsidR="00690A7D" w:rsidRPr="00690A7D" w:rsidRDefault="00690A7D" w:rsidP="00690A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690A7D" w:rsidRPr="00690A7D" w:rsidRDefault="00690A7D" w:rsidP="00690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Анализ соотношения дебиторской и кредиторской задолженности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40"/>
        <w:gridCol w:w="1260"/>
        <w:gridCol w:w="1914"/>
        <w:gridCol w:w="1506"/>
      </w:tblGrid>
      <w:tr w:rsidR="00690A7D" w:rsidRPr="00690A7D" w:rsidTr="00743FD1">
        <w:tc>
          <w:tcPr>
            <w:tcW w:w="3348" w:type="dxa"/>
            <w:vMerge w:val="restart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vMerge w:val="restart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260" w:type="dxa"/>
            <w:vMerge w:val="restart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3420" w:type="dxa"/>
            <w:gridSpan w:val="2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</w:t>
            </w:r>
          </w:p>
        </w:tc>
      </w:tr>
      <w:tr w:rsidR="00690A7D" w:rsidRPr="00690A7D" w:rsidTr="00743FD1">
        <w:tc>
          <w:tcPr>
            <w:tcW w:w="3348" w:type="dxa"/>
            <w:vMerge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в  тыс</w:t>
            </w:r>
            <w:proofErr w:type="gramStart"/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1506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690A7D" w:rsidRPr="00690A7D" w:rsidTr="00743FD1">
        <w:tc>
          <w:tcPr>
            <w:tcW w:w="3348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690A7D" w:rsidRPr="00690A7D" w:rsidRDefault="00690A7D" w:rsidP="006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A7D" w:rsidRPr="00690A7D" w:rsidTr="00743FD1">
        <w:tc>
          <w:tcPr>
            <w:tcW w:w="334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1. Дебиторская задолженность, тыс. руб.</w:t>
            </w:r>
          </w:p>
        </w:tc>
        <w:tc>
          <w:tcPr>
            <w:tcW w:w="1440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690A7D" w:rsidTr="00743FD1">
        <w:tc>
          <w:tcPr>
            <w:tcW w:w="334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2. Кредиторская задолженность, тыс. руб.</w:t>
            </w:r>
          </w:p>
        </w:tc>
        <w:tc>
          <w:tcPr>
            <w:tcW w:w="1440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7D" w:rsidRPr="00B26A6E" w:rsidTr="00743FD1">
        <w:tc>
          <w:tcPr>
            <w:tcW w:w="3348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3. Коэффициент соотношения дебиторской и кредиторской задолженности</w:t>
            </w:r>
          </w:p>
        </w:tc>
        <w:tc>
          <w:tcPr>
            <w:tcW w:w="1440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A7D" w:rsidRPr="00690A7D" w:rsidRDefault="00690A7D" w:rsidP="00690A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90A7D" w:rsidRPr="00690A7D" w:rsidTr="00743FD1">
        <w:tc>
          <w:tcPr>
            <w:tcW w:w="9570" w:type="dxa"/>
          </w:tcPr>
          <w:p w:rsidR="00690A7D" w:rsidRPr="00690A7D" w:rsidRDefault="00690A7D" w:rsidP="00690A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Критерии оценивания:</w:t>
            </w:r>
          </w:p>
        </w:tc>
      </w:tr>
      <w:tr w:rsidR="00690A7D" w:rsidRPr="00B26A6E" w:rsidTr="00743FD1">
        <w:tc>
          <w:tcPr>
            <w:tcW w:w="9570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«отлично» выставляется, если задание выполнено полностью, в представленном решении обоснованно получен правильный ответ, сделаны выводы.</w:t>
            </w:r>
          </w:p>
        </w:tc>
      </w:tr>
      <w:tr w:rsidR="00690A7D" w:rsidRPr="00B26A6E" w:rsidTr="00743FD1">
        <w:tc>
          <w:tcPr>
            <w:tcW w:w="9570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«хорошо» выставляется, если задание выполнено полностью, но нет достаточного обоснования или при верном решении допущена вычислительная ошибка, не влияющая на правильную последовательность рассуждений, и, возможно, приведшая к неверному ответу.</w:t>
            </w:r>
          </w:p>
        </w:tc>
      </w:tr>
      <w:tr w:rsidR="00690A7D" w:rsidRPr="00B26A6E" w:rsidTr="00743FD1">
        <w:tc>
          <w:tcPr>
            <w:tcW w:w="9570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Оценка «удовлетворительно» выставляется, если задание выполнено частично. </w:t>
            </w:r>
          </w:p>
        </w:tc>
      </w:tr>
      <w:tr w:rsidR="00690A7D" w:rsidRPr="00B26A6E" w:rsidTr="00743FD1">
        <w:tc>
          <w:tcPr>
            <w:tcW w:w="9570" w:type="dxa"/>
          </w:tcPr>
          <w:p w:rsidR="00690A7D" w:rsidRPr="00690A7D" w:rsidRDefault="00690A7D" w:rsidP="00690A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«неудовлетворительно» выставляется, если решение неверно или отсутствует.</w:t>
            </w:r>
          </w:p>
        </w:tc>
      </w:tr>
    </w:tbl>
    <w:p w:rsidR="00690A7D" w:rsidRPr="00690A7D" w:rsidRDefault="00690A7D" w:rsidP="00690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90A7D" w:rsidRPr="00690A7D" w:rsidRDefault="00690A7D" w:rsidP="00690A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690A7D" w:rsidRPr="00690A7D" w:rsidRDefault="00690A7D" w:rsidP="00690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690A7D">
        <w:rPr>
          <w:rFonts w:ascii="Times New Roman" w:eastAsia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690A7D" w:rsidRPr="00690A7D" w:rsidRDefault="00690A7D" w:rsidP="00690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Вопросы для опроса </w:t>
      </w:r>
    </w:p>
    <w:p w:rsidR="00690A7D" w:rsidRPr="00690A7D" w:rsidRDefault="00690A7D" w:rsidP="00690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по дисциплине </w:t>
      </w:r>
      <w:r w:rsidRPr="00690A7D">
        <w:rPr>
          <w:rFonts w:ascii="Times New Roman" w:eastAsia="Times New Roman" w:hAnsi="Times New Roman" w:cs="Times New Roman"/>
          <w:sz w:val="24"/>
          <w:szCs w:val="24"/>
          <w:u w:val="single"/>
        </w:rPr>
        <w:t>Анализ финансовой отчетности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Модуль 1  Финансовая отчетность: состав, основные технические приемы анализа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72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Какие документы формируют годовую бухгалтерскую отчетность коммерческой организации?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72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2"/>
          <w:sz w:val="24"/>
          <w:szCs w:val="24"/>
        </w:rPr>
        <w:t>Какие отчетные формы включаются в состав промежуточной бухгал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>терской отчетности?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72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3"/>
          <w:sz w:val="24"/>
          <w:szCs w:val="24"/>
        </w:rPr>
        <w:t>Назовите внешних и внутренних пользователей бухгалтерской отчет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>ности.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72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1"/>
          <w:sz w:val="24"/>
          <w:szCs w:val="24"/>
        </w:rPr>
        <w:t>Дайте определение понятию «</w:t>
      </w:r>
      <w:r w:rsidRPr="00690A7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заинтересованные пользователи</w:t>
      </w:r>
      <w:r w:rsidRPr="00690A7D">
        <w:rPr>
          <w:rFonts w:ascii="Times New Roman" w:eastAsia="Times New Roman" w:hAnsi="Times New Roman" w:cs="Times New Roman"/>
          <w:spacing w:val="-1"/>
          <w:sz w:val="24"/>
          <w:szCs w:val="24"/>
        </w:rPr>
        <w:t>».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72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1"/>
          <w:sz w:val="24"/>
          <w:szCs w:val="24"/>
        </w:rPr>
        <w:t>Каков порядок и сроки представления сводной годовой отчетности?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72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2"/>
          <w:sz w:val="24"/>
          <w:szCs w:val="24"/>
        </w:rPr>
        <w:t>Каким документом регулирован порядок составления годовой и про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>межуточной бухгалтерской отчетности?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Перечислите качественные критерии, которым должна соответствовать 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>бухгалтерская отчетность.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Какие статьи включаются в состав внеоборотных активов?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Какие статьи включаются в состав оборотных активов?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Дайте определение дебиторской задолженности.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Дайте определение кредиторской задолженности.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0A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Сделайте заключение о составе, динамике и структуре внеборотных 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>активов;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7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Дайте определение выручки по МСФО 18 и ПБУ 9/99.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7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Каковы принципы построения Отчета о финансовых результатах?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7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1"/>
          <w:sz w:val="24"/>
          <w:szCs w:val="24"/>
        </w:rPr>
        <w:t>Как формируется прибыль от продаж?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7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Как рассчитать рентабельность продаж?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7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5"/>
          <w:sz w:val="24"/>
          <w:szCs w:val="24"/>
        </w:rPr>
        <w:t>Какие факторы влияют на изменение общей рентабельности производ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>ства?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1"/>
          <w:sz w:val="24"/>
          <w:szCs w:val="24"/>
        </w:rPr>
        <w:t>Какую информацию содержит отчет о движении денежных средств?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3"/>
          <w:sz w:val="24"/>
          <w:szCs w:val="24"/>
        </w:rPr>
        <w:t>По каким видам деятельности определяется размер и направление де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>нежных потоков?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2"/>
          <w:sz w:val="24"/>
          <w:szCs w:val="24"/>
        </w:rPr>
        <w:t>Каковы принципы составления отчета о движении денежных сре</w:t>
      </w:r>
      <w:proofErr w:type="gramStart"/>
      <w:r w:rsidRPr="00690A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дств 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>ямым и косвенным методом?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1"/>
          <w:sz w:val="24"/>
          <w:szCs w:val="24"/>
        </w:rPr>
        <w:t>Приведите схему взаимосвязи изменения денежных средств за пери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>од и нераспределенной прибыли.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1"/>
          <w:sz w:val="24"/>
          <w:szCs w:val="24"/>
        </w:rPr>
        <w:t>Как рассчитать период оборота денежных сре</w:t>
      </w:r>
      <w:proofErr w:type="gramStart"/>
      <w:r w:rsidRPr="00690A7D">
        <w:rPr>
          <w:rFonts w:ascii="Times New Roman" w:eastAsia="Times New Roman" w:hAnsi="Times New Roman" w:cs="Times New Roman"/>
          <w:spacing w:val="-1"/>
          <w:sz w:val="24"/>
          <w:szCs w:val="24"/>
        </w:rPr>
        <w:t>дств в д</w:t>
      </w:r>
      <w:proofErr w:type="gramEnd"/>
      <w:r w:rsidRPr="00690A7D">
        <w:rPr>
          <w:rFonts w:ascii="Times New Roman" w:eastAsia="Times New Roman" w:hAnsi="Times New Roman" w:cs="Times New Roman"/>
          <w:spacing w:val="-1"/>
          <w:sz w:val="24"/>
          <w:szCs w:val="24"/>
        </w:rPr>
        <w:t>нях за период?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Как рассчитать коэффициент платежеспособности?</w:t>
      </w:r>
    </w:p>
    <w:p w:rsidR="00690A7D" w:rsidRPr="00690A7D" w:rsidRDefault="00690A7D" w:rsidP="00690A7D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pacing w:val="-3"/>
          <w:sz w:val="24"/>
          <w:szCs w:val="24"/>
        </w:rPr>
        <w:t>Может ли организация обеспечить текущие платежи, если коэффици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>ент платежеспособности равен 0,9; 1; 1,3?</w:t>
      </w:r>
    </w:p>
    <w:p w:rsidR="00690A7D" w:rsidRPr="00690A7D" w:rsidRDefault="00690A7D" w:rsidP="00690A7D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Модуль 2 Приложения к бухгалтерскому балансу и отчету о финансовых результатах </w:t>
      </w:r>
    </w:p>
    <w:p w:rsidR="00690A7D" w:rsidRPr="00690A7D" w:rsidRDefault="00690A7D" w:rsidP="00690A7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Какую информацию содержит отчет о движении денежных средств?</w:t>
      </w:r>
    </w:p>
    <w:p w:rsidR="00690A7D" w:rsidRPr="00690A7D" w:rsidRDefault="00690A7D" w:rsidP="00690A7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По каким видам деятельности определяется размер и направление денежных потоков?</w:t>
      </w:r>
    </w:p>
    <w:p w:rsidR="00690A7D" w:rsidRPr="00690A7D" w:rsidRDefault="00690A7D" w:rsidP="00690A7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Каковы принципы составления отчета о движении денежных сре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>ямым и косвенным методом?</w:t>
      </w:r>
    </w:p>
    <w:p w:rsidR="00690A7D" w:rsidRPr="00690A7D" w:rsidRDefault="00690A7D" w:rsidP="00690A7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Приведите схему взаимосвязи изменения денежных средств за период и нераспределенной прибыли.</w:t>
      </w:r>
    </w:p>
    <w:p w:rsidR="00690A7D" w:rsidRPr="00690A7D" w:rsidRDefault="00690A7D" w:rsidP="00690A7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Как рассчитать период оборота денежных сре</w:t>
      </w: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дств в д</w:t>
      </w:r>
      <w:proofErr w:type="gramEnd"/>
      <w:r w:rsidRPr="00690A7D">
        <w:rPr>
          <w:rFonts w:ascii="Times New Roman" w:eastAsia="Times New Roman" w:hAnsi="Times New Roman" w:cs="Times New Roman"/>
          <w:sz w:val="24"/>
          <w:szCs w:val="24"/>
        </w:rPr>
        <w:t>нях за период?</w:t>
      </w:r>
    </w:p>
    <w:p w:rsidR="00690A7D" w:rsidRPr="00690A7D" w:rsidRDefault="00690A7D" w:rsidP="00690A7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Как рассчитать коэффициент платежеспособности?</w:t>
      </w:r>
    </w:p>
    <w:p w:rsidR="00690A7D" w:rsidRPr="00690A7D" w:rsidRDefault="00690A7D" w:rsidP="00690A7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Может ли организация обеспечить текущие платежи, если коэффициент платежеспособности равен 0,9; 1; 1,3?</w:t>
      </w:r>
    </w:p>
    <w:p w:rsidR="00690A7D" w:rsidRPr="00690A7D" w:rsidRDefault="00690A7D" w:rsidP="00690A7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Объясните роль пояснительной информации бухгалтерской отчетности.</w:t>
      </w:r>
    </w:p>
    <w:p w:rsidR="00690A7D" w:rsidRPr="00690A7D" w:rsidRDefault="00690A7D" w:rsidP="00690A7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Функции пояснительной информации.</w:t>
      </w:r>
    </w:p>
    <w:p w:rsidR="00690A7D" w:rsidRPr="00690A7D" w:rsidRDefault="00690A7D" w:rsidP="00690A7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Место пояснительной информации в системе информационного обеспечения анализа бухгалтерской отчетности.</w:t>
      </w:r>
    </w:p>
    <w:p w:rsidR="00690A7D" w:rsidRPr="00690A7D" w:rsidRDefault="00690A7D" w:rsidP="00690A7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Основные направления раскрытия информации бухгалтерской отчетности.</w:t>
      </w:r>
    </w:p>
    <w:p w:rsidR="00690A7D" w:rsidRPr="00690A7D" w:rsidRDefault="00690A7D" w:rsidP="00690A7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Объясните, почему изучение пояснительной информации является необходимым элементом подготовки данных бухгалтерской отчетности к расчету финансовых коэффициентов?</w:t>
      </w:r>
    </w:p>
    <w:p w:rsidR="00690A7D" w:rsidRPr="00690A7D" w:rsidRDefault="00690A7D" w:rsidP="00690A7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Как изменение учетной политики скажется на результатах анализа бухгалтерской отчетности? </w:t>
      </w:r>
    </w:p>
    <w:p w:rsidR="00690A7D" w:rsidRPr="00690A7D" w:rsidRDefault="00690A7D" w:rsidP="00690A7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Как обеспечить корректность проведения анализа бухгалтерской отчетности в случае, когда учетная политика отчетного периода отличается от учетной политики предыдущего периода?</w:t>
      </w:r>
    </w:p>
    <w:p w:rsidR="00690A7D" w:rsidRPr="00690A7D" w:rsidRDefault="00690A7D" w:rsidP="00690A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79"/>
        <w:gridCol w:w="1363"/>
        <w:gridCol w:w="828"/>
      </w:tblGrid>
      <w:tr w:rsidR="00690A7D" w:rsidRPr="00690A7D" w:rsidTr="00743FD1">
        <w:tc>
          <w:tcPr>
            <w:tcW w:w="9570" w:type="dxa"/>
            <w:gridSpan w:val="3"/>
          </w:tcPr>
          <w:p w:rsidR="00690A7D" w:rsidRPr="00690A7D" w:rsidRDefault="00690A7D" w:rsidP="00690A7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Регламент проведения устного опроса </w:t>
            </w:r>
          </w:p>
          <w:p w:rsidR="00690A7D" w:rsidRPr="00690A7D" w:rsidRDefault="00690A7D" w:rsidP="00690A7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690A7D" w:rsidRPr="00690A7D" w:rsidTr="00743FD1">
        <w:trPr>
          <w:gridAfter w:val="1"/>
          <w:wAfter w:w="828" w:type="dxa"/>
        </w:trPr>
        <w:tc>
          <w:tcPr>
            <w:tcW w:w="7379" w:type="dxa"/>
          </w:tcPr>
          <w:p w:rsidR="00690A7D" w:rsidRPr="00690A7D" w:rsidRDefault="00690A7D" w:rsidP="00690A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длительности ответа на каждый вопрос</w:t>
            </w:r>
          </w:p>
        </w:tc>
        <w:tc>
          <w:tcPr>
            <w:tcW w:w="1363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до 5 мин</w:t>
            </w:r>
          </w:p>
        </w:tc>
      </w:tr>
      <w:tr w:rsidR="00690A7D" w:rsidRPr="00690A7D" w:rsidTr="00743FD1">
        <w:trPr>
          <w:gridAfter w:val="1"/>
          <w:wAfter w:w="828" w:type="dxa"/>
        </w:trPr>
        <w:tc>
          <w:tcPr>
            <w:tcW w:w="7379" w:type="dxa"/>
          </w:tcPr>
          <w:p w:rsidR="00690A7D" w:rsidRPr="00690A7D" w:rsidRDefault="00690A7D" w:rsidP="00690A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Внесение студентами уточнений и дополнений </w:t>
            </w:r>
          </w:p>
        </w:tc>
        <w:tc>
          <w:tcPr>
            <w:tcW w:w="1363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до 1мин </w:t>
            </w:r>
          </w:p>
        </w:tc>
      </w:tr>
      <w:tr w:rsidR="00690A7D" w:rsidRPr="00690A7D" w:rsidTr="00743FD1">
        <w:trPr>
          <w:gridAfter w:val="1"/>
          <w:wAfter w:w="828" w:type="dxa"/>
        </w:trPr>
        <w:tc>
          <w:tcPr>
            <w:tcW w:w="7379" w:type="dxa"/>
          </w:tcPr>
          <w:p w:rsidR="00690A7D" w:rsidRPr="00690A7D" w:rsidRDefault="00690A7D" w:rsidP="00690A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Комментарии преподавателя</w:t>
            </w:r>
          </w:p>
        </w:tc>
        <w:tc>
          <w:tcPr>
            <w:tcW w:w="1363" w:type="dxa"/>
          </w:tcPr>
          <w:p w:rsidR="00690A7D" w:rsidRPr="00690A7D" w:rsidRDefault="00690A7D" w:rsidP="006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до 1мин </w:t>
            </w:r>
          </w:p>
        </w:tc>
      </w:tr>
    </w:tbl>
    <w:p w:rsidR="00690A7D" w:rsidRPr="00690A7D" w:rsidRDefault="00690A7D" w:rsidP="00690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b/>
          <w:sz w:val="24"/>
          <w:szCs w:val="24"/>
        </w:rPr>
        <w:t xml:space="preserve">Опрос. </w:t>
      </w:r>
      <w:r w:rsidRPr="00690A7D">
        <w:rPr>
          <w:rFonts w:ascii="Times New Roman" w:eastAsiaTheme="minorHAnsi" w:hAnsi="Times New Roman" w:cs="Times New Roman"/>
          <w:sz w:val="24"/>
          <w:szCs w:val="24"/>
        </w:rPr>
        <w:t xml:space="preserve">С целью контроля и </w:t>
      </w:r>
      <w:proofErr w:type="gramStart"/>
      <w:r w:rsidRPr="00690A7D">
        <w:rPr>
          <w:rFonts w:ascii="Times New Roman" w:eastAsiaTheme="minorHAnsi" w:hAnsi="Times New Roman" w:cs="Times New Roman"/>
          <w:sz w:val="24"/>
          <w:szCs w:val="24"/>
        </w:rPr>
        <w:t>подготовки</w:t>
      </w:r>
      <w:proofErr w:type="gramEnd"/>
      <w:r w:rsidRPr="00690A7D">
        <w:rPr>
          <w:rFonts w:ascii="Times New Roman" w:eastAsiaTheme="minorHAnsi" w:hAnsi="Times New Roman" w:cs="Times New Roman"/>
          <w:sz w:val="24"/>
          <w:szCs w:val="24"/>
        </w:rPr>
        <w:t xml:space="preserve"> обучающихся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темы.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>Критерии оценки: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sz w:val="24"/>
          <w:szCs w:val="24"/>
        </w:rPr>
        <w:t>– правильность ответа по содержанию задания (учитывается количество и характер ошибок при ответе);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sz w:val="24"/>
          <w:szCs w:val="24"/>
        </w:rPr>
        <w:t>– полнота и глубина ответа (учитывается количество усвоенных фактов, понятий и т.п.);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sz w:val="24"/>
          <w:szCs w:val="24"/>
        </w:rPr>
        <w:t>– сознательность ответа (учитывается понимание излагаемого материала);</w:t>
      </w:r>
    </w:p>
    <w:p w:rsidR="00690A7D" w:rsidRPr="00690A7D" w:rsidRDefault="00690A7D" w:rsidP="00690A7D">
      <w:pPr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690A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0A7D">
        <w:rPr>
          <w:rFonts w:ascii="Times New Roman" w:eastAsiaTheme="minorHAnsi" w:hAnsi="Times New Roman" w:cs="Times New Roman"/>
          <w:sz w:val="24"/>
          <w:szCs w:val="24"/>
        </w:rPr>
        <w:t xml:space="preserve">логика изложения материала (учитывается умение строить целостный, последовательный рассказ, </w:t>
      </w:r>
      <w:proofErr w:type="gramEnd"/>
    </w:p>
    <w:p w:rsidR="00690A7D" w:rsidRPr="00690A7D" w:rsidRDefault="00690A7D" w:rsidP="00690A7D">
      <w:pPr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sz w:val="24"/>
          <w:szCs w:val="24"/>
        </w:rPr>
        <w:t>-грамотно пользоваться специальной терминологией);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sz w:val="24"/>
          <w:szCs w:val="24"/>
        </w:rPr>
        <w:t>– рациональность использованных приемов и способов решения поставленной учебной задач</w:t>
      </w:r>
      <w:proofErr w:type="gramStart"/>
      <w:r w:rsidRPr="00690A7D">
        <w:rPr>
          <w:rFonts w:ascii="Times New Roman" w:eastAsiaTheme="minorHAnsi" w:hAnsi="Times New Roman" w:cs="Times New Roman"/>
          <w:sz w:val="24"/>
          <w:szCs w:val="24"/>
        </w:rPr>
        <w:t>и(</w:t>
      </w:r>
      <w:proofErr w:type="gramEnd"/>
      <w:r w:rsidRPr="00690A7D">
        <w:rPr>
          <w:rFonts w:ascii="Times New Roman" w:eastAsiaTheme="minorHAnsi" w:hAnsi="Times New Roman" w:cs="Times New Roman"/>
          <w:sz w:val="24"/>
          <w:szCs w:val="24"/>
        </w:rPr>
        <w:t>учитывается умение использовать наиболее прогрессивные и эффективные способы достижения цели);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sz w:val="24"/>
          <w:szCs w:val="24"/>
        </w:rPr>
        <w:t>– своевременность и эффективность использования наглядных пособий и технических сре</w:t>
      </w:r>
      <w:proofErr w:type="gramStart"/>
      <w:r w:rsidRPr="00690A7D">
        <w:rPr>
          <w:rFonts w:ascii="Times New Roman" w:eastAsiaTheme="minorHAnsi" w:hAnsi="Times New Roman" w:cs="Times New Roman"/>
          <w:sz w:val="24"/>
          <w:szCs w:val="24"/>
        </w:rPr>
        <w:t>дств пр</w:t>
      </w:r>
      <w:proofErr w:type="gramEnd"/>
      <w:r w:rsidRPr="00690A7D">
        <w:rPr>
          <w:rFonts w:ascii="Times New Roman" w:eastAsiaTheme="minorHAnsi" w:hAnsi="Times New Roman" w:cs="Times New Roman"/>
          <w:sz w:val="24"/>
          <w:szCs w:val="24"/>
        </w:rPr>
        <w:t>и ответе (учитывается грамотно и с пользой применять наглядность и демонстрационный опыт при устном ответе);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sz w:val="24"/>
          <w:szCs w:val="24"/>
        </w:rPr>
        <w:t>– использование дополнительного материала (обязательное условие);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sz w:val="24"/>
          <w:szCs w:val="24"/>
        </w:rPr>
        <w:t>– рациональность использования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студентов).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 xml:space="preserve">Оценка «5» </w:t>
      </w:r>
      <w:r w:rsidRPr="00690A7D">
        <w:rPr>
          <w:rFonts w:ascii="Times New Roman" w:eastAsiaTheme="minorHAnsi" w:hAnsi="Times New Roman" w:cs="Times New Roman"/>
          <w:sz w:val="24"/>
          <w:szCs w:val="24"/>
        </w:rPr>
        <w:t>ставится, если студент: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sz w:val="24"/>
          <w:szCs w:val="24"/>
        </w:rPr>
        <w:t>1) полно и аргументировано отвечает по содержанию задания;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sz w:val="24"/>
          <w:szCs w:val="24"/>
        </w:rPr>
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sz w:val="24"/>
          <w:szCs w:val="24"/>
        </w:rPr>
        <w:t>3) излагает материал последовательно и правильно.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>Оценка «4»</w:t>
      </w:r>
      <w:r w:rsidRPr="00690A7D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 w:rsidRPr="00690A7D">
        <w:rPr>
          <w:rFonts w:ascii="Times New Roman" w:eastAsiaTheme="minorHAnsi" w:hAnsi="Times New Roman" w:cs="Times New Roman"/>
          <w:sz w:val="24"/>
          <w:szCs w:val="24"/>
        </w:rPr>
        <w:t>ставится, если студент дает ответ, удовлетворяющий тем же требованиям, что и для оценки «5», но допускает 1-2 ошибки, которые сам же исправляет.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>Оценка «3»</w:t>
      </w:r>
      <w:r w:rsidRPr="00690A7D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 w:rsidRPr="00690A7D">
        <w:rPr>
          <w:rFonts w:ascii="Times New Roman" w:eastAsiaTheme="minorHAnsi" w:hAnsi="Times New Roman" w:cs="Times New Roman"/>
          <w:sz w:val="24"/>
          <w:szCs w:val="24"/>
        </w:rPr>
        <w:t>ставится, если студент обнаруживает знание и понимание основных положений данного задания, но: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sz w:val="24"/>
          <w:szCs w:val="24"/>
        </w:rPr>
        <w:t>1) излагает материал неполно и допускает неточности в определении понятий или формулировке правил;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sz w:val="24"/>
          <w:szCs w:val="24"/>
        </w:rPr>
        <w:t>2) не умеет достаточно глубоко и доказательно обосновать свои суждения и привести свои примеры;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sz w:val="24"/>
          <w:szCs w:val="24"/>
        </w:rPr>
        <w:t>3) излагает материал непоследовательно и допускает ошибки.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>Оценка «2»</w:t>
      </w:r>
      <w:r w:rsidRPr="00690A7D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 w:rsidRPr="00690A7D">
        <w:rPr>
          <w:rFonts w:ascii="Times New Roman" w:eastAsiaTheme="minorHAnsi" w:hAnsi="Times New Roman" w:cs="Times New Roman"/>
          <w:sz w:val="24"/>
          <w:szCs w:val="24"/>
        </w:rPr>
        <w:t>ставится, если студент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материалом.__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90A7D" w:rsidRPr="00690A7D" w:rsidRDefault="00690A7D" w:rsidP="00690A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690A7D" w:rsidRPr="00690A7D" w:rsidRDefault="00690A7D" w:rsidP="00690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690A7D">
        <w:rPr>
          <w:rFonts w:ascii="Times New Roman" w:eastAsia="Times New Roman" w:hAnsi="Times New Roman" w:cs="Times New Roman"/>
          <w:sz w:val="24"/>
          <w:szCs w:val="24"/>
          <w:u w:val="single"/>
        </w:rPr>
        <w:t>Анализ хозяйственной деятельности и прогнозирования</w:t>
      </w:r>
    </w:p>
    <w:p w:rsidR="00690A7D" w:rsidRPr="00690A7D" w:rsidRDefault="00690A7D" w:rsidP="00690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0A7D" w:rsidRPr="00690A7D" w:rsidRDefault="00690A7D" w:rsidP="00690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 задач для контрольного задания</w:t>
      </w:r>
    </w:p>
    <w:p w:rsidR="00690A7D" w:rsidRPr="00690A7D" w:rsidRDefault="00690A7D" w:rsidP="00690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по дисциплине: Анализ финансовой отчетности</w:t>
      </w:r>
    </w:p>
    <w:p w:rsidR="00690A7D" w:rsidRPr="00690A7D" w:rsidRDefault="00690A7D" w:rsidP="00690A7D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0A7D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690A7D" w:rsidRPr="00690A7D" w:rsidRDefault="00690A7D" w:rsidP="00690A7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90A7D">
        <w:rPr>
          <w:rFonts w:ascii="Times New Roman" w:eastAsia="Calibri" w:hAnsi="Times New Roman" w:cs="Times New Roman"/>
          <w:sz w:val="24"/>
          <w:szCs w:val="24"/>
        </w:rPr>
        <w:t xml:space="preserve">1.Изложить методику анализа  запасов и дебиторской задолженности. Соотношение дебиторской и кредиторской задолженности </w:t>
      </w:r>
    </w:p>
    <w:p w:rsidR="00690A7D" w:rsidRPr="00690A7D" w:rsidRDefault="00690A7D" w:rsidP="00690A7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90A7D">
        <w:rPr>
          <w:rFonts w:ascii="Times New Roman" w:eastAsia="Calibri" w:hAnsi="Times New Roman" w:cs="Times New Roman"/>
          <w:sz w:val="24"/>
          <w:szCs w:val="24"/>
        </w:rPr>
        <w:t>2. По годовой отчетности организации провести анализ запасов и дебиторской задолженности. Соотношение дебиторской и кредиторской задолженности</w:t>
      </w:r>
      <w:proofErr w:type="gramStart"/>
      <w:r w:rsidRPr="00690A7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90A7D">
        <w:rPr>
          <w:rFonts w:ascii="Times New Roman" w:eastAsia="Calibri" w:hAnsi="Times New Roman" w:cs="Times New Roman"/>
          <w:sz w:val="24"/>
          <w:szCs w:val="24"/>
        </w:rPr>
        <w:t xml:space="preserve">  построить аналитическую таблицу, сформулировать выводы.</w:t>
      </w:r>
    </w:p>
    <w:p w:rsidR="00690A7D" w:rsidRPr="00690A7D" w:rsidRDefault="00690A7D" w:rsidP="00690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b/>
          <w:sz w:val="24"/>
          <w:szCs w:val="24"/>
        </w:rPr>
        <w:t>Вариант 2.</w:t>
      </w:r>
    </w:p>
    <w:p w:rsidR="00690A7D" w:rsidRPr="00690A7D" w:rsidRDefault="00690A7D" w:rsidP="00690A7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90A7D">
        <w:rPr>
          <w:rFonts w:ascii="Times New Roman" w:eastAsia="Calibri" w:hAnsi="Times New Roman" w:cs="Times New Roman"/>
          <w:sz w:val="24"/>
          <w:szCs w:val="24"/>
        </w:rPr>
        <w:t>.1.Изложить методику анализа  бухгалтерской и экономической рентабельности</w:t>
      </w:r>
    </w:p>
    <w:p w:rsidR="00690A7D" w:rsidRPr="00690A7D" w:rsidRDefault="00690A7D" w:rsidP="00690A7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90A7D">
        <w:rPr>
          <w:rFonts w:ascii="Times New Roman" w:eastAsia="Calibri" w:hAnsi="Times New Roman" w:cs="Times New Roman"/>
          <w:sz w:val="24"/>
          <w:szCs w:val="24"/>
        </w:rPr>
        <w:t xml:space="preserve"> 2. По годовой отчетности организации проанализировать бухгалтерскую и экономическую рентабельность,  построить аналитическую таблицу, сформулировать выводы.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90A7D" w:rsidRPr="00690A7D" w:rsidTr="00743FD1">
        <w:tc>
          <w:tcPr>
            <w:tcW w:w="9570" w:type="dxa"/>
          </w:tcPr>
          <w:p w:rsidR="00690A7D" w:rsidRPr="00690A7D" w:rsidRDefault="00690A7D" w:rsidP="00690A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Критерии оценивания:</w:t>
            </w:r>
          </w:p>
        </w:tc>
      </w:tr>
      <w:tr w:rsidR="00690A7D" w:rsidRPr="00B26A6E" w:rsidTr="00743FD1">
        <w:tc>
          <w:tcPr>
            <w:tcW w:w="9570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«отлично» выставляется, если задание выполнено полностью, в представленном решении обоснованно получен правильный ответ, сделаны выводы.</w:t>
            </w:r>
          </w:p>
        </w:tc>
      </w:tr>
      <w:tr w:rsidR="00690A7D" w:rsidRPr="00B26A6E" w:rsidTr="00743FD1">
        <w:tc>
          <w:tcPr>
            <w:tcW w:w="9570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«хорошо» выставляется, если задание выполнено полностью, но нет достаточного обоснования или при верном решении допущена вычислительная ошибка, не влияющая на правильную последовательность рассуждений, и, возможно, приведшая к неверному ответу.</w:t>
            </w:r>
          </w:p>
        </w:tc>
      </w:tr>
      <w:tr w:rsidR="00690A7D" w:rsidRPr="00B26A6E" w:rsidTr="00743FD1">
        <w:tc>
          <w:tcPr>
            <w:tcW w:w="9570" w:type="dxa"/>
          </w:tcPr>
          <w:p w:rsidR="00690A7D" w:rsidRPr="00690A7D" w:rsidRDefault="00690A7D" w:rsidP="00690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Оценка «удовлетворительно» выставляется, если задание выполнено частично. </w:t>
            </w:r>
          </w:p>
        </w:tc>
      </w:tr>
      <w:tr w:rsidR="00690A7D" w:rsidRPr="00B26A6E" w:rsidTr="00743FD1">
        <w:tc>
          <w:tcPr>
            <w:tcW w:w="9570" w:type="dxa"/>
          </w:tcPr>
          <w:p w:rsidR="00690A7D" w:rsidRPr="00690A7D" w:rsidRDefault="00690A7D" w:rsidP="00690A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90A7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«неудовлетворительно» выставляется, если решение неверно или отсутствует.</w:t>
            </w:r>
          </w:p>
        </w:tc>
      </w:tr>
    </w:tbl>
    <w:p w:rsidR="00690A7D" w:rsidRPr="00690A7D" w:rsidRDefault="00690A7D" w:rsidP="00690A7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90A7D" w:rsidRPr="00690A7D" w:rsidRDefault="00690A7D" w:rsidP="00690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90A7D" w:rsidRPr="00690A7D" w:rsidRDefault="00690A7D" w:rsidP="00690A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90A7D" w:rsidRPr="00690A7D" w:rsidRDefault="00690A7D" w:rsidP="00690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690A7D" w:rsidRPr="00690A7D" w:rsidRDefault="00690A7D" w:rsidP="00690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690A7D">
        <w:rPr>
          <w:rFonts w:ascii="Times New Roman" w:eastAsia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690A7D" w:rsidRPr="00690A7D" w:rsidRDefault="00690A7D" w:rsidP="00690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b/>
          <w:bCs/>
          <w:sz w:val="24"/>
          <w:szCs w:val="24"/>
        </w:rPr>
        <w:t>Темы  рефератов</w:t>
      </w:r>
    </w:p>
    <w:p w:rsidR="00690A7D" w:rsidRPr="00690A7D" w:rsidRDefault="00690A7D" w:rsidP="00690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по дисциплине: </w:t>
      </w:r>
      <w:r w:rsidRPr="00690A7D">
        <w:rPr>
          <w:rFonts w:ascii="Times New Roman" w:eastAsia="Times New Roman" w:hAnsi="Times New Roman" w:cs="Times New Roman"/>
          <w:sz w:val="24"/>
          <w:szCs w:val="24"/>
          <w:u w:val="single"/>
        </w:rPr>
        <w:t>Анализ финансовой отчетности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>1.Нормативное регулирование бухгалтерского учета и отчетности в Российской Федерации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Реформирование российского бухгалтерского учета в соответствии с международными стандартами финансовой отчетности.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Требования, предъявляемые к бухгалтерской отчетности в соответствии с российскими нормативными актами и МСФО.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Информационные потребности пользователей финансовой отчетности.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Система нормативного регулирования бухгалтерского учета и отчетности в России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Регулирование состава и содержания финансовых отчетов в международной практике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Аналитические возможности, заложенные в ПБУ РФ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Постановка внутрихозяйственной финансовой отчетности в рамках  организации бюджетирования финансовых потоков </w:t>
      </w:r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Значение и функции бухгалтерского баланса в рыночной экономике</w:t>
      </w:r>
    </w:p>
    <w:p w:rsidR="00690A7D" w:rsidRPr="00690A7D" w:rsidRDefault="00690A7D" w:rsidP="00690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690A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 Классификация бухгалтерских балансов</w:t>
      </w:r>
    </w:p>
    <w:p w:rsidR="00690A7D" w:rsidRPr="00690A7D" w:rsidRDefault="00690A7D" w:rsidP="00690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A7D">
        <w:rPr>
          <w:rFonts w:ascii="Times New Roman" w:eastAsia="Calibri" w:hAnsi="Times New Roman" w:cs="Times New Roman"/>
          <w:sz w:val="24"/>
          <w:szCs w:val="24"/>
        </w:rPr>
        <w:t>Максимальное время выступления: до 7 мин.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Рекомендации по оцениванию рефератов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sz w:val="24"/>
          <w:szCs w:val="24"/>
        </w:rPr>
        <w:t>Реферат – это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 же собственные взгляды на нее.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sz w:val="24"/>
          <w:szCs w:val="24"/>
        </w:rPr>
        <w:t>Написание реферата предполагает глубокое изучение обозначенной проблемы. Рабочей программой дисциплины «Анализ финансовой отчетности» предусмотрено выполнение студентом  рефератов по темам.</w:t>
      </w:r>
    </w:p>
    <w:p w:rsidR="00690A7D" w:rsidRPr="00690A7D" w:rsidRDefault="00690A7D" w:rsidP="00690A7D">
      <w:pPr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Критерии оценки</w:t>
      </w:r>
      <w:r w:rsidRPr="00690A7D">
        <w:rPr>
          <w:rFonts w:ascii="Times New Roman" w:eastAsiaTheme="minorHAnsi" w:hAnsi="Times New Roman" w:cs="Times New Roman"/>
          <w:sz w:val="24"/>
          <w:szCs w:val="24"/>
        </w:rPr>
        <w:t>__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Оценка «отлично»</w:t>
      </w:r>
      <w:r w:rsidRPr="00690A7D">
        <w:rPr>
          <w:rFonts w:ascii="Times New Roman" w:eastAsiaTheme="minorHAnsi" w:hAnsi="Times New Roman" w:cs="Times New Roman"/>
          <w:sz w:val="24"/>
          <w:szCs w:val="24"/>
        </w:rPr>
        <w:t>– выполнены все требования к написанию и защите реферата: обозначена проблема и обоснована е</w:t>
      </w:r>
      <w:r w:rsidRPr="00690A7D">
        <w:rPr>
          <w:rFonts w:ascii="Cambria Math" w:eastAsiaTheme="minorHAnsi" w:hAnsi="Cambria Math" w:cs="Cambria Math"/>
          <w:sz w:val="24"/>
          <w:szCs w:val="24"/>
        </w:rPr>
        <w:t>ѐ</w:t>
      </w:r>
      <w:r w:rsidRPr="00690A7D">
        <w:rPr>
          <w:rFonts w:ascii="Times New Roman" w:eastAsiaTheme="minorHAnsi" w:hAnsi="Times New Roman" w:cs="Times New Roman"/>
          <w:sz w:val="24"/>
          <w:szCs w:val="24"/>
        </w:rPr>
        <w:t xml:space="preserve">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</w:t>
      </w:r>
      <w:r w:rsidRPr="00690A7D">
        <w:rPr>
          <w:rFonts w:ascii="Cambria Math" w:eastAsiaTheme="minorHAnsi" w:hAnsi="Cambria Math" w:cs="Cambria Math"/>
          <w:sz w:val="24"/>
          <w:szCs w:val="24"/>
        </w:rPr>
        <w:t>ѐ</w:t>
      </w:r>
      <w:r w:rsidRPr="00690A7D">
        <w:rPr>
          <w:rFonts w:ascii="Times New Roman" w:eastAsiaTheme="minorHAnsi" w:hAnsi="Times New Roman" w:cs="Times New Roman"/>
          <w:sz w:val="24"/>
          <w:szCs w:val="24"/>
        </w:rPr>
        <w:t>м, соблюдены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sz w:val="24"/>
          <w:szCs w:val="24"/>
        </w:rPr>
        <w:t>требования к внешнему оформлению, даны правильные ответы на дополнительные вопросы.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Оценка «хорошо» </w:t>
      </w:r>
      <w:r w:rsidRPr="00690A7D">
        <w:rPr>
          <w:rFonts w:ascii="Times New Roman" w:eastAsiaTheme="minorHAnsi" w:hAnsi="Times New Roman" w:cs="Times New Roman"/>
          <w:sz w:val="24"/>
          <w:szCs w:val="24"/>
        </w:rPr>
        <w:t>– основные требования к реферату и его защите выполнены,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sz w:val="24"/>
          <w:szCs w:val="24"/>
        </w:rPr>
        <w:t>имеются упущения в оформлении; на дополнительные вопросы призащите даны неполные ответы.</w:t>
      </w:r>
    </w:p>
    <w:p w:rsidR="00690A7D" w:rsidRPr="00690A7D" w:rsidRDefault="00690A7D" w:rsidP="0069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Оценка «удовлетворительно»</w:t>
      </w:r>
      <w:r w:rsidRPr="00690A7D">
        <w:rPr>
          <w:rFonts w:ascii="Times New Roman" w:eastAsiaTheme="minorHAnsi" w:hAnsi="Times New Roman" w:cs="Times New Roman"/>
          <w:sz w:val="24"/>
          <w:szCs w:val="24"/>
        </w:rPr>
        <w:t>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690A7D" w:rsidRPr="00690A7D" w:rsidRDefault="00690A7D" w:rsidP="00690A7D">
      <w:pPr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Оценка «неудовлетворительно» </w:t>
      </w:r>
      <w:r w:rsidRPr="00690A7D">
        <w:rPr>
          <w:rFonts w:ascii="Times New Roman" w:eastAsiaTheme="minorHAnsi" w:hAnsi="Times New Roman" w:cs="Times New Roman"/>
          <w:sz w:val="24"/>
          <w:szCs w:val="24"/>
        </w:rPr>
        <w:t xml:space="preserve">– тема реферата не </w:t>
      </w:r>
      <w:proofErr w:type="gramStart"/>
      <w:r w:rsidRPr="00690A7D">
        <w:rPr>
          <w:rFonts w:ascii="Times New Roman" w:eastAsiaTheme="minorHAnsi" w:hAnsi="Times New Roman" w:cs="Times New Roman"/>
          <w:sz w:val="24"/>
          <w:szCs w:val="24"/>
        </w:rPr>
        <w:t>раскрыт</w:t>
      </w:r>
      <w:proofErr w:type="gramEnd"/>
    </w:p>
    <w:p w:rsidR="00690A7D" w:rsidRPr="00690A7D" w:rsidRDefault="00690A7D" w:rsidP="00690A7D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4" w:name="_Toc480487764"/>
      <w:r w:rsidRPr="00690A7D">
        <w:rPr>
          <w:rFonts w:ascii="Times New Roman" w:eastAsiaTheme="majorEastAsia" w:hAnsi="Times New Roman" w:cs="Times New Roman"/>
          <w:b/>
          <w:bCs/>
          <w:sz w:val="24"/>
          <w:szCs w:val="24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690A7D" w:rsidRPr="00690A7D" w:rsidRDefault="00690A7D" w:rsidP="0069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A7D" w:rsidRPr="00690A7D" w:rsidRDefault="00690A7D" w:rsidP="00690A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>Процедуры оценивания включают в себя текущий контроль и промежуточную аттестацию.</w:t>
      </w:r>
    </w:p>
    <w:p w:rsidR="00690A7D" w:rsidRPr="00690A7D" w:rsidRDefault="00690A7D" w:rsidP="00690A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Текущий контроль 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690A7D" w:rsidRPr="00690A7D" w:rsidRDefault="00690A7D" w:rsidP="00690A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ab/>
      </w:r>
      <w:r w:rsidRPr="00690A7D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</w:t>
      </w: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форме экзамена. </w:t>
      </w:r>
    </w:p>
    <w:p w:rsidR="00690A7D" w:rsidRPr="00690A7D" w:rsidRDefault="00690A7D" w:rsidP="00690A7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0A7D">
        <w:rPr>
          <w:rFonts w:ascii="Times New Roman" w:eastAsia="Times New Roman" w:hAnsi="Times New Roman" w:cs="Times New Roman"/>
          <w:sz w:val="24"/>
          <w:szCs w:val="24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90A7D" w:rsidRDefault="00690A7D" w:rsidP="00690A7D">
      <w:pPr>
        <w:rPr>
          <w:rFonts w:eastAsiaTheme="minorHAnsi"/>
        </w:rPr>
      </w:pPr>
    </w:p>
    <w:p w:rsidR="00743FD1" w:rsidRDefault="00743FD1" w:rsidP="00690A7D">
      <w:pPr>
        <w:rPr>
          <w:rFonts w:eastAsiaTheme="minorHAnsi"/>
        </w:rPr>
      </w:pPr>
    </w:p>
    <w:p w:rsidR="00743FD1" w:rsidRDefault="00743FD1" w:rsidP="00690A7D">
      <w:pPr>
        <w:rPr>
          <w:rFonts w:eastAsiaTheme="minorHAnsi"/>
        </w:rPr>
      </w:pPr>
    </w:p>
    <w:p w:rsidR="00743FD1" w:rsidRDefault="00743FD1" w:rsidP="00690A7D">
      <w:pPr>
        <w:rPr>
          <w:rFonts w:eastAsiaTheme="minorHAnsi"/>
        </w:rPr>
      </w:pPr>
    </w:p>
    <w:p w:rsidR="00743FD1" w:rsidRDefault="00743FD1" w:rsidP="00690A7D">
      <w:pPr>
        <w:rPr>
          <w:rFonts w:eastAsiaTheme="minorHAnsi"/>
        </w:rPr>
      </w:pPr>
    </w:p>
    <w:p w:rsidR="00743FD1" w:rsidRDefault="00743FD1" w:rsidP="00690A7D">
      <w:pPr>
        <w:rPr>
          <w:rFonts w:eastAsiaTheme="minorHAnsi"/>
        </w:rPr>
      </w:pPr>
    </w:p>
    <w:p w:rsidR="00743FD1" w:rsidRDefault="00743FD1" w:rsidP="00690A7D">
      <w:pPr>
        <w:rPr>
          <w:rFonts w:eastAsiaTheme="minorHAnsi"/>
        </w:rPr>
      </w:pPr>
    </w:p>
    <w:p w:rsidR="00743FD1" w:rsidRDefault="00743FD1" w:rsidP="00690A7D">
      <w:pPr>
        <w:rPr>
          <w:rFonts w:eastAsiaTheme="minorHAnsi"/>
        </w:rPr>
      </w:pPr>
    </w:p>
    <w:p w:rsidR="00743FD1" w:rsidRDefault="00743FD1" w:rsidP="00690A7D">
      <w:pPr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>
            <wp:extent cx="6480810" cy="9166454"/>
            <wp:effectExtent l="0" t="0" r="0" b="0"/>
            <wp:docPr id="3" name="Рисунок 3" descr="E:\РП 2018 бакалавр\Метод АФ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E:\РП 2018 бакалавр\Метод АФО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D1" w:rsidRDefault="00743FD1" w:rsidP="00690A7D">
      <w:pPr>
        <w:rPr>
          <w:rFonts w:eastAsiaTheme="minorHAnsi"/>
        </w:rPr>
      </w:pPr>
    </w:p>
    <w:p w:rsidR="00743FD1" w:rsidRDefault="00743FD1" w:rsidP="00690A7D">
      <w:pPr>
        <w:rPr>
          <w:rFonts w:eastAsiaTheme="minorHAnsi"/>
        </w:rPr>
      </w:pPr>
    </w:p>
    <w:p w:rsidR="00F93D28" w:rsidRPr="00F93D28" w:rsidRDefault="00F93D28" w:rsidP="00F93D2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28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Методические  указания  по  освоению  дисциплины  «Анализ финансовой отчетности»  адресованы  студентам  всех форм обучения.  </w:t>
      </w:r>
    </w:p>
    <w:p w:rsidR="00F93D28" w:rsidRPr="00F93D28" w:rsidRDefault="00F93D28" w:rsidP="00F93D2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D28">
        <w:rPr>
          <w:rFonts w:ascii="Times New Roman" w:eastAsia="Calibri" w:hAnsi="Times New Roman" w:cs="Times New Roman"/>
          <w:bCs/>
          <w:sz w:val="28"/>
          <w:szCs w:val="28"/>
        </w:rPr>
        <w:t xml:space="preserve">Учебным планом по направлению подготовки </w:t>
      </w:r>
      <w:r w:rsidRPr="00F93D28">
        <w:rPr>
          <w:rFonts w:ascii="Times New Roman" w:eastAsia="Calibri" w:hAnsi="Times New Roman" w:cs="Times New Roman"/>
          <w:sz w:val="28"/>
          <w:szCs w:val="28"/>
          <w:u w:val="single"/>
        </w:rPr>
        <w:t>38.03.01. «Экономика»</w:t>
      </w:r>
      <w:r w:rsidRPr="00F93D2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93D28" w:rsidRPr="00F93D28" w:rsidRDefault="00F93D28" w:rsidP="00F93D2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28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</w:rPr>
        <w:t xml:space="preserve"> </w:t>
      </w:r>
      <w:r w:rsidRPr="00F93D2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предусмотрены следующие виды занятий:</w:t>
      </w:r>
    </w:p>
    <w:p w:rsidR="00F93D28" w:rsidRPr="00F93D28" w:rsidRDefault="00F93D28" w:rsidP="00F93D2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28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F93D28" w:rsidRPr="00F93D28" w:rsidRDefault="00F93D28" w:rsidP="00F93D2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28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занятия;</w:t>
      </w:r>
    </w:p>
    <w:p w:rsidR="00F93D28" w:rsidRPr="00F93D28" w:rsidRDefault="00F93D28" w:rsidP="00F93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2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вопросы: </w:t>
      </w:r>
      <w:r w:rsidRPr="00F93D28">
        <w:rPr>
          <w:rFonts w:ascii="Times New Roman" w:eastAsia="Times New Roman" w:hAnsi="Times New Roman" w:cs="Times New Roman"/>
          <w:sz w:val="28"/>
          <w:szCs w:val="28"/>
        </w:rPr>
        <w:t>Концепция бухгалтерской отчетности в России и международной практике. Понятие и значение бухгалтерской отчетности. Состав  годовых и промежуточных бухгалтерских отчетов в российских коммерческих организациях. Проблемы интерпретации финансовой отчетности для отдельных пользователей. Анализ  бухгалтерского баланса. Тенденции изменения структуры бухгалтерского баланса в условиях рыночной экономики. Вертикальный и горизонтальный анализ.</w:t>
      </w:r>
      <w:proofErr w:type="gramStart"/>
      <w:r w:rsidRPr="00F93D2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93D28">
        <w:rPr>
          <w:rFonts w:ascii="Times New Roman" w:eastAsia="Times New Roman" w:hAnsi="Times New Roman" w:cs="Times New Roman"/>
          <w:sz w:val="28"/>
          <w:szCs w:val="28"/>
        </w:rPr>
        <w:t>Модели построения отчета о прибылях и убытках в  России и в международной практике. Анализ динамики</w:t>
      </w:r>
      <w:proofErr w:type="gramStart"/>
      <w:r w:rsidRPr="00F93D2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93D28">
        <w:rPr>
          <w:rFonts w:ascii="Times New Roman" w:eastAsia="Times New Roman" w:hAnsi="Times New Roman" w:cs="Times New Roman"/>
          <w:sz w:val="28"/>
          <w:szCs w:val="28"/>
        </w:rPr>
        <w:t xml:space="preserve"> состава и структуры выручки от продаж. Бухгалтерская и экономическая рентабельность. Сравнительная характеристика  отчета о движении денежных средств, применяемого в российской и зарубежной практике. Анализ денежных потоков и т.д.</w:t>
      </w:r>
      <w:r w:rsidRPr="00F93D28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даются  рекомендации для самостоятельной работы и подготовке к практическим занятиям. </w:t>
      </w:r>
    </w:p>
    <w:p w:rsidR="00F93D28" w:rsidRPr="00F93D28" w:rsidRDefault="00F93D28" w:rsidP="00F93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93D2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 по ряду  рассмотренных  на лекциях  вопросов, развиваются навыки   по  ряду рассмотренных  на лекциях  вопросов,  развиваются навыки  </w:t>
      </w:r>
      <w:r w:rsidRPr="00F93D28">
        <w:rPr>
          <w:rFonts w:ascii="Times New Roman" w:eastAsia="Times New Roman" w:hAnsi="Times New Roman" w:cs="Times New Roman"/>
          <w:sz w:val="28"/>
          <w:szCs w:val="28"/>
        </w:rPr>
        <w:t>отбора  и обоснования методов проведения экономического исследования, адекватных поставленным задачам и информационным ресурсам; проведения  анализа  финансовой отчетности  предприятий с учетом внешних и внутренних факторов экономического развития;</w:t>
      </w:r>
      <w:proofErr w:type="gramEnd"/>
      <w:r w:rsidRPr="00F93D28">
        <w:rPr>
          <w:rFonts w:ascii="Times New Roman" w:eastAsia="Times New Roman" w:hAnsi="Times New Roman" w:cs="Times New Roman"/>
          <w:sz w:val="28"/>
          <w:szCs w:val="28"/>
        </w:rPr>
        <w:t xml:space="preserve"> оценивания качества и полноты информационного обеспечения приоритетных направлений общественного развития с учетом специализации предприятия.</w:t>
      </w:r>
    </w:p>
    <w:p w:rsidR="00F93D28" w:rsidRPr="00F93D28" w:rsidRDefault="00F93D28" w:rsidP="00F93D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2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F93D28" w:rsidRPr="00F93D28" w:rsidRDefault="00F93D28" w:rsidP="00F93D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2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F93D28" w:rsidRPr="00F93D28" w:rsidRDefault="00F93D28" w:rsidP="00F93D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2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F93D28" w:rsidRPr="00F93D28" w:rsidRDefault="00F93D28" w:rsidP="00F93D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2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F93D28" w:rsidRPr="00F93D28" w:rsidRDefault="00F93D28" w:rsidP="00F93D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28">
        <w:rPr>
          <w:rFonts w:ascii="Times New Roman" w:eastAsia="Times New Roman" w:hAnsi="Times New Roman" w:cs="Times New Roman"/>
          <w:bCs/>
          <w:sz w:val="28"/>
          <w:szCs w:val="28"/>
        </w:rPr>
        <w:t>–письменно решить домашнее задание, рекомендованные преподавателем при изучении каждой темы.</w:t>
      </w:r>
    </w:p>
    <w:p w:rsidR="00F93D28" w:rsidRPr="00F93D28" w:rsidRDefault="00F93D28" w:rsidP="00F93D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2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F93D28" w:rsidRPr="00F93D28" w:rsidRDefault="00F93D28" w:rsidP="00F93D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28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F93D28" w:rsidRPr="00F93D28" w:rsidRDefault="00F93D28" w:rsidP="00F93D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28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Студент  должен  готовиться  к  предстоящему практическому занятию  по  всем,  обозначенным  в  рабочей программе дисциплины вопросам.  </w:t>
      </w:r>
    </w:p>
    <w:p w:rsidR="00F93D28" w:rsidRPr="00F93D28" w:rsidRDefault="00F93D28" w:rsidP="00F93D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F93D28">
        <w:rPr>
          <w:rFonts w:ascii="Times New Roman" w:eastAsia="Times New Roman" w:hAnsi="Times New Roman" w:cs="Times New Roman"/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F93D28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   </w:t>
      </w:r>
    </w:p>
    <w:p w:rsidR="00F93D28" w:rsidRPr="00F93D28" w:rsidRDefault="00F93D28" w:rsidP="00F93D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28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F93D28" w:rsidRPr="00F93D28" w:rsidRDefault="00F93D28" w:rsidP="00F93D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28">
        <w:rPr>
          <w:rFonts w:ascii="Times New Roman" w:eastAsia="Times New Roman" w:hAnsi="Times New Roman" w:cs="Times New Roman"/>
          <w:bCs/>
          <w:sz w:val="28"/>
          <w:szCs w:val="28"/>
        </w:rPr>
        <w:t>-  размещение  материалов  курса  в системе дистанционного обучения http://elearning.rsue.ru/</w:t>
      </w:r>
    </w:p>
    <w:p w:rsidR="00F93D28" w:rsidRPr="00F93D28" w:rsidRDefault="00F93D28" w:rsidP="00F93D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28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1" w:history="1">
        <w:r w:rsidRPr="00F93D28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F93D28">
        <w:rPr>
          <w:rFonts w:ascii="Times New Roman" w:eastAsia="Times New Roman" w:hAnsi="Times New Roman" w:cs="Times New Roman"/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</w:t>
      </w:r>
    </w:p>
    <w:p w:rsidR="00F93D28" w:rsidRPr="00F93D28" w:rsidRDefault="00F93D28" w:rsidP="00F93D28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93D28" w:rsidRPr="00F93D28" w:rsidRDefault="00F93D28" w:rsidP="00F93D28"/>
    <w:p w:rsidR="00743FD1" w:rsidRDefault="00743FD1" w:rsidP="00690A7D">
      <w:pPr>
        <w:rPr>
          <w:rFonts w:eastAsiaTheme="minorHAnsi"/>
        </w:rPr>
      </w:pPr>
    </w:p>
    <w:p w:rsidR="00743FD1" w:rsidRDefault="00743FD1" w:rsidP="00690A7D">
      <w:pPr>
        <w:rPr>
          <w:rFonts w:eastAsiaTheme="minorHAnsi"/>
        </w:rPr>
      </w:pPr>
    </w:p>
    <w:p w:rsidR="00743FD1" w:rsidRDefault="00743FD1" w:rsidP="00690A7D">
      <w:pPr>
        <w:rPr>
          <w:rFonts w:eastAsiaTheme="minorHAnsi"/>
        </w:rPr>
      </w:pPr>
    </w:p>
    <w:p w:rsidR="00743FD1" w:rsidRDefault="00743FD1" w:rsidP="00690A7D">
      <w:pPr>
        <w:rPr>
          <w:rFonts w:eastAsiaTheme="minorHAnsi"/>
        </w:rPr>
      </w:pPr>
    </w:p>
    <w:p w:rsidR="00743FD1" w:rsidRDefault="00743FD1" w:rsidP="00690A7D">
      <w:pPr>
        <w:rPr>
          <w:rFonts w:eastAsiaTheme="minorHAnsi"/>
        </w:rPr>
      </w:pPr>
    </w:p>
    <w:p w:rsidR="00743FD1" w:rsidRDefault="00743FD1" w:rsidP="00690A7D">
      <w:pPr>
        <w:rPr>
          <w:rFonts w:eastAsiaTheme="minorHAnsi"/>
        </w:rPr>
      </w:pPr>
    </w:p>
    <w:p w:rsidR="00743FD1" w:rsidRDefault="00743FD1" w:rsidP="00690A7D">
      <w:pPr>
        <w:rPr>
          <w:rFonts w:eastAsiaTheme="minorHAnsi"/>
        </w:rPr>
      </w:pPr>
    </w:p>
    <w:p w:rsidR="00743FD1" w:rsidRDefault="00743FD1" w:rsidP="00690A7D">
      <w:pPr>
        <w:rPr>
          <w:rFonts w:eastAsiaTheme="minorHAnsi"/>
        </w:rPr>
      </w:pPr>
    </w:p>
    <w:p w:rsidR="00743FD1" w:rsidRPr="00690A7D" w:rsidRDefault="00743FD1" w:rsidP="00690A7D">
      <w:pPr>
        <w:rPr>
          <w:rFonts w:eastAsiaTheme="minorHAnsi"/>
        </w:rPr>
      </w:pPr>
    </w:p>
    <w:p w:rsidR="00690A7D" w:rsidRPr="00AF3B85" w:rsidRDefault="00690A7D"/>
    <w:sectPr w:rsidR="00690A7D" w:rsidRPr="00AF3B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AD553B"/>
    <w:multiLevelType w:val="hybridMultilevel"/>
    <w:tmpl w:val="CAC69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34711"/>
    <w:multiLevelType w:val="hybridMultilevel"/>
    <w:tmpl w:val="2E8C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4"/>
  </w:num>
  <w:num w:numId="5">
    <w:abstractNumId w:val="14"/>
  </w:num>
  <w:num w:numId="6">
    <w:abstractNumId w:val="9"/>
  </w:num>
  <w:num w:numId="7">
    <w:abstractNumId w:val="12"/>
  </w:num>
  <w:num w:numId="8">
    <w:abstractNumId w:val="2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3"/>
  </w:num>
  <w:num w:numId="14">
    <w:abstractNumId w:val="1"/>
  </w:num>
  <w:num w:numId="15">
    <w:abstractNumId w:val="10"/>
  </w:num>
  <w:num w:numId="16">
    <w:abstractNumId w:val="5"/>
  </w:num>
  <w:num w:numId="17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4544F"/>
    <w:rsid w:val="001709AE"/>
    <w:rsid w:val="001878B8"/>
    <w:rsid w:val="001F0BC7"/>
    <w:rsid w:val="00534C69"/>
    <w:rsid w:val="00666FAD"/>
    <w:rsid w:val="00690A7D"/>
    <w:rsid w:val="007265A7"/>
    <w:rsid w:val="00743FD1"/>
    <w:rsid w:val="00975AC2"/>
    <w:rsid w:val="00AF3B85"/>
    <w:rsid w:val="00B00F51"/>
    <w:rsid w:val="00B26A6E"/>
    <w:rsid w:val="00B847B8"/>
    <w:rsid w:val="00C32731"/>
    <w:rsid w:val="00CA15CC"/>
    <w:rsid w:val="00D31453"/>
    <w:rsid w:val="00E171D4"/>
    <w:rsid w:val="00E209E2"/>
    <w:rsid w:val="00E951B8"/>
    <w:rsid w:val="00F9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0A7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A7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0A7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0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0A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690A7D"/>
  </w:style>
  <w:style w:type="numbering" w:customStyle="1" w:styleId="110">
    <w:name w:val="Нет списка11"/>
    <w:next w:val="a2"/>
    <w:uiPriority w:val="99"/>
    <w:semiHidden/>
    <w:unhideWhenUsed/>
    <w:rsid w:val="00690A7D"/>
  </w:style>
  <w:style w:type="numbering" w:customStyle="1" w:styleId="111">
    <w:name w:val="Нет списка111"/>
    <w:next w:val="a2"/>
    <w:uiPriority w:val="99"/>
    <w:semiHidden/>
    <w:unhideWhenUsed/>
    <w:rsid w:val="00690A7D"/>
  </w:style>
  <w:style w:type="numbering" w:customStyle="1" w:styleId="1111">
    <w:name w:val="Нет списка1111"/>
    <w:next w:val="a2"/>
    <w:uiPriority w:val="99"/>
    <w:semiHidden/>
    <w:unhideWhenUsed/>
    <w:rsid w:val="00690A7D"/>
  </w:style>
  <w:style w:type="paragraph" w:customStyle="1" w:styleId="Default">
    <w:name w:val="Default"/>
    <w:rsid w:val="00690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90A7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690A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90A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690A7D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</w:rPr>
  </w:style>
  <w:style w:type="paragraph" w:customStyle="1" w:styleId="13">
    <w:name w:val="Обычный1"/>
    <w:rsid w:val="00690A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List Paragraph"/>
    <w:basedOn w:val="a"/>
    <w:uiPriority w:val="34"/>
    <w:qFormat/>
    <w:rsid w:val="00690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0A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4">
    <w:name w:val="Стиль Маркерованый + 14 пт Полож"/>
    <w:basedOn w:val="a"/>
    <w:link w:val="140"/>
    <w:rsid w:val="00690A7D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40">
    <w:name w:val="Стиль Маркерованый + 14 пт Полож Знак Знак"/>
    <w:link w:val="14"/>
    <w:rsid w:val="00690A7D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690A7D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90A7D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15">
    <w:name w:val="toc 1"/>
    <w:basedOn w:val="a"/>
    <w:next w:val="a"/>
    <w:autoRedefine/>
    <w:uiPriority w:val="39"/>
    <w:unhideWhenUsed/>
    <w:rsid w:val="00690A7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90A7D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690A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690A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690A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690A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690A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690A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690A7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690A7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90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90A7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0A7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A7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0A7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0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0A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690A7D"/>
  </w:style>
  <w:style w:type="numbering" w:customStyle="1" w:styleId="110">
    <w:name w:val="Нет списка11"/>
    <w:next w:val="a2"/>
    <w:uiPriority w:val="99"/>
    <w:semiHidden/>
    <w:unhideWhenUsed/>
    <w:rsid w:val="00690A7D"/>
  </w:style>
  <w:style w:type="numbering" w:customStyle="1" w:styleId="111">
    <w:name w:val="Нет списка111"/>
    <w:next w:val="a2"/>
    <w:uiPriority w:val="99"/>
    <w:semiHidden/>
    <w:unhideWhenUsed/>
    <w:rsid w:val="00690A7D"/>
  </w:style>
  <w:style w:type="numbering" w:customStyle="1" w:styleId="1111">
    <w:name w:val="Нет списка1111"/>
    <w:next w:val="a2"/>
    <w:uiPriority w:val="99"/>
    <w:semiHidden/>
    <w:unhideWhenUsed/>
    <w:rsid w:val="00690A7D"/>
  </w:style>
  <w:style w:type="paragraph" w:customStyle="1" w:styleId="Default">
    <w:name w:val="Default"/>
    <w:rsid w:val="00690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90A7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690A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90A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690A7D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</w:rPr>
  </w:style>
  <w:style w:type="paragraph" w:customStyle="1" w:styleId="13">
    <w:name w:val="Обычный1"/>
    <w:rsid w:val="00690A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List Paragraph"/>
    <w:basedOn w:val="a"/>
    <w:uiPriority w:val="34"/>
    <w:qFormat/>
    <w:rsid w:val="00690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0A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4">
    <w:name w:val="Стиль Маркерованый + 14 пт Полож"/>
    <w:basedOn w:val="a"/>
    <w:link w:val="140"/>
    <w:rsid w:val="00690A7D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40">
    <w:name w:val="Стиль Маркерованый + 14 пт Полож Знак Знак"/>
    <w:link w:val="14"/>
    <w:rsid w:val="00690A7D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690A7D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90A7D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15">
    <w:name w:val="toc 1"/>
    <w:basedOn w:val="a"/>
    <w:next w:val="a"/>
    <w:autoRedefine/>
    <w:uiPriority w:val="39"/>
    <w:unhideWhenUsed/>
    <w:rsid w:val="00690A7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90A7D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690A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690A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690A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690A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690A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690A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690A7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690A7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90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90A7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ibrary.rsu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9119</Words>
  <Characters>51980</Characters>
  <Application>Microsoft Office Word</Application>
  <DocSecurity>4</DocSecurity>
  <Lines>433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2018-2019_38_03_01_01_1_plx_Анализ финансовой отчетности</vt:lpstr>
      <vt:lpstr>Лист1</vt:lpstr>
    </vt:vector>
  </TitlesOfParts>
  <Company/>
  <LinksUpToDate>false</LinksUpToDate>
  <CharactersWithSpaces>60978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2018-2019_38_03_01_01_1_plx_Анализ финансовой отчетности</dc:title>
  <dc:creator>FastReport.NET</dc:creator>
  <cp:lastModifiedBy>кафедра АХД</cp:lastModifiedBy>
  <cp:revision>2</cp:revision>
  <cp:lastPrinted>2018-10-04T12:11:00Z</cp:lastPrinted>
  <dcterms:created xsi:type="dcterms:W3CDTF">2018-10-30T11:54:00Z</dcterms:created>
  <dcterms:modified xsi:type="dcterms:W3CDTF">2018-10-30T11:54:00Z</dcterms:modified>
</cp:coreProperties>
</file>