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8C07" w14:textId="42431EA6" w:rsidR="009D628C" w:rsidRDefault="009D628C" w:rsidP="009D62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F55D02" wp14:editId="1B0247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498475"/>
            <wp:effectExtent l="0" t="0" r="0" b="0"/>
            <wp:wrapTight wrapText="bothSides">
              <wp:wrapPolygon edited="0">
                <wp:start x="0" y="0"/>
                <wp:lineTo x="0" y="20637"/>
                <wp:lineTo x="21055" y="20637"/>
                <wp:lineTo x="210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9" cy="498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E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B44E4" w:rsidRPr="00FB44E4">
        <w:rPr>
          <w:rFonts w:ascii="Times New Roman" w:hAnsi="Times New Roman" w:cs="Times New Roman"/>
          <w:b/>
          <w:bCs/>
          <w:sz w:val="28"/>
          <w:szCs w:val="28"/>
        </w:rPr>
        <w:t xml:space="preserve">ЕЖДУНАРОДНАЯ ПРОГРАММА СТУДЕНЧЕСКИХ ПРЕДПРИНИМАТЕЛЬСКИХ ПРОЕКТОВ </w:t>
      </w:r>
      <w:r w:rsidR="00FB44E4" w:rsidRPr="00FB44E4">
        <w:rPr>
          <w:rFonts w:ascii="Times New Roman" w:hAnsi="Times New Roman" w:cs="Times New Roman"/>
          <w:b/>
          <w:bCs/>
          <w:sz w:val="28"/>
          <w:szCs w:val="28"/>
          <w:lang w:val="en-US"/>
        </w:rPr>
        <w:t>ENACTUS</w:t>
      </w:r>
      <w:r w:rsidR="00FB44E4" w:rsidRPr="00FB44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FB956E" w14:textId="77777777" w:rsidR="001C3B07" w:rsidRPr="001C3B07" w:rsidRDefault="001C3B07" w:rsidP="009D628C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CDDFB67" w14:textId="0ADF188D" w:rsidR="00FB44E4" w:rsidRPr="00FB44E4" w:rsidRDefault="00FB44E4" w:rsidP="001C3B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B44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Студентам</w:t>
      </w:r>
    </w:p>
    <w:p w14:paraId="54B07D39" w14:textId="1CD32FD0" w:rsidR="00FB44E4" w:rsidRPr="00FB44E4" w:rsidRDefault="00FB44E4" w:rsidP="001C3B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Enactus</w:t>
      </w:r>
      <w:proofErr w:type="spell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сможешь:</w:t>
      </w:r>
    </w:p>
    <w:p w14:paraId="11C0CE13" w14:textId="77777777" w:rsidR="00FB44E4" w:rsidRPr="00FB44E4" w:rsidRDefault="00FB44E4" w:rsidP="001C3B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предпринимательский проект, который изменит жизнь в твоем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городе и регионе.</w:t>
      </w:r>
    </w:p>
    <w:p w14:paraId="2CAE64A1" w14:textId="77777777" w:rsidR="00FB44E4" w:rsidRPr="00FB44E4" w:rsidRDefault="00FB44E4" w:rsidP="001C3B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реальный опыт бизнеса: без кредитов и залогов.</w:t>
      </w:r>
    </w:p>
    <w:p w14:paraId="39573108" w14:textId="77777777" w:rsidR="00FB44E4" w:rsidRPr="00FB44E4" w:rsidRDefault="00FB44E4" w:rsidP="001C3B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частью </w:t>
      </w:r>
      <w:proofErr w:type="gram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тусовки</w:t>
      </w:r>
      <w:proofErr w:type="gram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стартапов</w:t>
      </w:r>
      <w:proofErr w:type="spell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твоей команды попадает в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акселераторы следующего уровня вне конкурса.</w:t>
      </w:r>
    </w:p>
    <w:p w14:paraId="6100D0C1" w14:textId="77777777" w:rsidR="00FB44E4" w:rsidRPr="00FB44E4" w:rsidRDefault="00FB44E4" w:rsidP="001C3B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Прокачать навыки XXI века, которые нужны для успешного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трудоустройства: лидерские качества, коммуникации, работа в команде,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навыки публичной презентации, управление проектами.</w:t>
      </w:r>
    </w:p>
    <w:p w14:paraId="77555593" w14:textId="77777777" w:rsidR="00FB44E4" w:rsidRPr="00FB44E4" w:rsidRDefault="00FB44E4" w:rsidP="001C3B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Войти в сообщество предпринимателей и </w:t>
      </w:r>
      <w:proofErr w:type="gram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топ-менеджеров</w:t>
      </w:r>
      <w:proofErr w:type="gram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региона.</w:t>
      </w:r>
    </w:p>
    <w:p w14:paraId="1FC0E3F6" w14:textId="77777777" w:rsidR="00FB44E4" w:rsidRPr="00FB44E4" w:rsidRDefault="00FB44E4" w:rsidP="001C3B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на виду у лучших работодателей страны: приглашения на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стажировки, вакансии и карьерные мероприятия.</w:t>
      </w:r>
    </w:p>
    <w:p w14:paraId="45F61C13" w14:textId="77777777" w:rsidR="00FB44E4" w:rsidRPr="00FB44E4" w:rsidRDefault="00FB44E4" w:rsidP="001C3B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Присоединиться к международному сообществу молодых лидеров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Enactus</w:t>
      </w:r>
      <w:proofErr w:type="spell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реализуют предпринимательские проекты в 36 странах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мира.</w:t>
      </w:r>
    </w:p>
    <w:p w14:paraId="0D9FD83A" w14:textId="440AD63E" w:rsidR="00FB44E4" w:rsidRDefault="00FB44E4" w:rsidP="001C3B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международных студенческих форумах, летних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студенческих лагерях и студенческих обменах </w:t>
      </w:r>
      <w:proofErr w:type="spell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Enactus</w:t>
      </w:r>
      <w:proofErr w:type="spell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A125E3" w14:textId="77777777" w:rsidR="00FB44E4" w:rsidRPr="00FB44E4" w:rsidRDefault="00FB44E4" w:rsidP="00FB44E4">
      <w:pPr>
        <w:shd w:val="clear" w:color="auto" w:fill="FFFFFF"/>
        <w:spacing w:before="100" w:beforeAutospacing="1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принять участие в программе:</w:t>
      </w:r>
    </w:p>
    <w:p w14:paraId="36B8C0C2" w14:textId="172870D8" w:rsidR="00015C3D" w:rsidRPr="00FB44E4" w:rsidRDefault="00FB44E4" w:rsidP="00015C3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 команду университета</w:t>
      </w:r>
      <w:r w:rsidR="009D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28C" w:rsidRP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(заполни форму</w:t>
      </w:r>
      <w:r w:rsid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заявки</w:t>
      </w:r>
      <w:r w:rsidR="009D628C" w:rsidRP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01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="009D628C" w:rsidRP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="0001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="009D628C" w:rsidRP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el</w:t>
      </w:r>
      <w:r w:rsidR="009D628C" w:rsidRP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 вло</w:t>
      </w:r>
      <w:r w:rsid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ении) </w:t>
      </w:r>
      <w:r w:rsidR="009D628C" w:rsidRP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при</w:t>
      </w:r>
      <w:r w:rsid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шли</w:t>
      </w:r>
      <w:r w:rsidR="009D628C" w:rsidRP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почту </w:t>
      </w:r>
      <w:hyperlink r:id="rId7" w:history="1">
        <w:r w:rsidR="009D628C" w:rsidRPr="009D628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darya</w:t>
        </w:r>
        <w:r w:rsidR="009D628C" w:rsidRPr="009D628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.konopkina@</w:t>
        </w:r>
        <w:r w:rsidR="009D628C" w:rsidRPr="009D628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9D628C" w:rsidRPr="009D628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9D628C" w:rsidRPr="009D628C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9D628C" w:rsidRPr="009D6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2</w:t>
      </w:r>
      <w:r w:rsid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01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2020 г.</w:t>
      </w:r>
      <w:r w:rsidR="00015C3D" w:rsidRPr="0001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01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15C3D" w:rsidRPr="0001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команды ограничена, поэтому студенты РГЭУ (РИНХ) принимают участие на конкурсной основе.</w:t>
      </w:r>
    </w:p>
    <w:p w14:paraId="2CF7E653" w14:textId="089D435E" w:rsidR="00FB44E4" w:rsidRPr="00FB44E4" w:rsidRDefault="00FB44E4" w:rsidP="00FB44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может быть создана инициативной группой студентов, по инициативе преподавателей или руководителей учебного заведения. Команды работают над проектами под руководством кураторов-</w:t>
      </w:r>
      <w:r w:rsidR="001275FE"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советников из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сотрудников вуза.</w:t>
      </w:r>
    </w:p>
    <w:p w14:paraId="3D4BB9A5" w14:textId="77777777" w:rsidR="00FB44E4" w:rsidRPr="00FB44E4" w:rsidRDefault="00FB44E4" w:rsidP="00FB44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программе </w:t>
      </w:r>
      <w:proofErr w:type="spell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Enactus</w:t>
      </w:r>
      <w:proofErr w:type="spell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 вступительных или членских взносов.</w:t>
      </w:r>
    </w:p>
    <w:p w14:paraId="1D1DD153" w14:textId="77777777" w:rsidR="00FB44E4" w:rsidRPr="00FB44E4" w:rsidRDefault="00FB44E4" w:rsidP="00FB44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представляет вуз на конкурсах регионального, национального и мирового уровней. Прямая конкуренция и профессиональная оценка результатов позволяют объективно сравнивать уровень подготовленности студентов.</w:t>
      </w:r>
    </w:p>
    <w:p w14:paraId="1BF42396" w14:textId="70B65633" w:rsidR="00FB44E4" w:rsidRDefault="00FB44E4" w:rsidP="00FB44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Enactus</w:t>
      </w:r>
      <w:proofErr w:type="spell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участвовать команды любых (частных и государственных) российских вузов</w:t>
      </w:r>
      <w:r w:rsidR="001275FE" w:rsidRPr="0012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(университетов, институтов, академий), а также средних специальных учебных заведений (колледжей, техникумов) без ограничения по специальностям.</w:t>
      </w:r>
    </w:p>
    <w:p w14:paraId="00060172" w14:textId="13BC1B62" w:rsidR="00FB44E4" w:rsidRDefault="00FB44E4" w:rsidP="00FB44E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Филиалы вузов, расположенные в других городах, могут быть представлены в </w:t>
      </w:r>
      <w:proofErr w:type="spellStart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Enactus</w:t>
      </w:r>
      <w:proofErr w:type="spellEnd"/>
      <w:r w:rsidRPr="00FB4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собственными командами.</w:t>
      </w:r>
    </w:p>
    <w:p w14:paraId="140FD454" w14:textId="77777777" w:rsidR="009D628C" w:rsidRPr="001C3B07" w:rsidRDefault="004F15E7" w:rsidP="001C3B0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Всероссийский этап будет проходить 2</w:t>
      </w:r>
      <w:r w:rsidR="009D628C" w:rsidRP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-30 мая 2020 года.</w:t>
      </w:r>
    </w:p>
    <w:p w14:paraId="0BC1AB79" w14:textId="46539724" w:rsidR="001C3B07" w:rsidRDefault="004F15E7" w:rsidP="001C3B0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заявок на участие </w:t>
      </w:r>
      <w:r w:rsidRP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</w:t>
      </w:r>
      <w:r w:rsidR="001C3B07" w:rsidRPr="001C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 апреля 2020 года.</w:t>
      </w:r>
    </w:p>
    <w:p w14:paraId="15887A65" w14:textId="07DE2B58" w:rsidR="004F15E7" w:rsidRPr="004F15E7" w:rsidRDefault="00D8463E" w:rsidP="001C3B0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="004F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hyperlink r:id="rId8" w:history="1">
        <w:r w:rsidR="004F15E7" w:rsidRPr="004B04B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https://enactus-rus.ru/</w:t>
        </w:r>
      </w:hyperlink>
    </w:p>
    <w:p w14:paraId="4C5D573C" w14:textId="2256543A" w:rsidR="00FB44E4" w:rsidRPr="00FB44E4" w:rsidRDefault="00FB44E4" w:rsidP="001275F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B44E4" w:rsidRPr="00FB44E4" w:rsidSect="00FB44E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93C"/>
    <w:multiLevelType w:val="multilevel"/>
    <w:tmpl w:val="577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62F60"/>
    <w:multiLevelType w:val="multilevel"/>
    <w:tmpl w:val="5A9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16DCF"/>
    <w:multiLevelType w:val="multilevel"/>
    <w:tmpl w:val="F1E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E7947"/>
    <w:multiLevelType w:val="multilevel"/>
    <w:tmpl w:val="F58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1"/>
    <w:rsid w:val="00015C3D"/>
    <w:rsid w:val="001275FE"/>
    <w:rsid w:val="00130589"/>
    <w:rsid w:val="001C3B07"/>
    <w:rsid w:val="001E4CCD"/>
    <w:rsid w:val="004F15E7"/>
    <w:rsid w:val="009D628C"/>
    <w:rsid w:val="00D8463E"/>
    <w:rsid w:val="00E87861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4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4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4E4"/>
    <w:rPr>
      <w:b/>
      <w:bCs/>
    </w:rPr>
  </w:style>
  <w:style w:type="character" w:styleId="a5">
    <w:name w:val="Hyperlink"/>
    <w:basedOn w:val="a0"/>
    <w:uiPriority w:val="99"/>
    <w:unhideWhenUsed/>
    <w:rsid w:val="004F15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15E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F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B4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4E4"/>
    <w:rPr>
      <w:b/>
      <w:bCs/>
    </w:rPr>
  </w:style>
  <w:style w:type="character" w:styleId="a5">
    <w:name w:val="Hyperlink"/>
    <w:basedOn w:val="a0"/>
    <w:uiPriority w:val="99"/>
    <w:unhideWhenUsed/>
    <w:rsid w:val="004F15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15E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F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01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86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569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980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502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13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ctus-ru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rya.konop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</cp:revision>
  <dcterms:created xsi:type="dcterms:W3CDTF">2020-04-14T12:11:00Z</dcterms:created>
  <dcterms:modified xsi:type="dcterms:W3CDTF">2020-04-16T08:31:00Z</dcterms:modified>
</cp:coreProperties>
</file>